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AC0FDD" w:rsidRPr="004A2179" w14:paraId="29537176" w14:textId="77777777" w:rsidTr="00152C3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19C6ECC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AC0FDD" w:rsidRPr="004A2179" w14:paraId="1351D753" w14:textId="77777777" w:rsidTr="00152C32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1347E2F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5D97B08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AC0FDD" w:rsidRPr="004A2179" w14:paraId="2E0DFCD1" w14:textId="77777777" w:rsidTr="00152C3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5BE3BEE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AC0FDD" w:rsidRPr="004A2179" w14:paraId="6886C36C" w14:textId="77777777" w:rsidTr="00152C3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9A8B238" w14:textId="38ED815C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42FE3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7C9F573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9D9EDD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AC0FDD" w:rsidRPr="004A2179" w14:paraId="2770AEF5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503F069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32AAE61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AC0FDD" w:rsidRPr="004A2179" w14:paraId="717F5432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8F4C02D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07D49A6" w14:textId="77777777" w:rsidR="00AC0FDD" w:rsidRPr="004A2179" w:rsidRDefault="00542FE3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542FE3">
              <w:rPr>
                <w:rFonts w:eastAsia="Times New Roman" w:cstheme="minorHAnsi"/>
                <w:lang w:val="sr-Cyrl-RS" w:eastAsia="sr-Latn-CS"/>
              </w:rPr>
              <w:t>Обликовање рељефа дејством спољашњих сила</w:t>
            </w:r>
          </w:p>
        </w:tc>
      </w:tr>
      <w:tr w:rsidR="00AC0FDD" w:rsidRPr="004A2179" w14:paraId="5D44482B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CCDFBC6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540AD47" w14:textId="77777777" w:rsidR="00AC0FDD" w:rsidRPr="004A2179" w:rsidRDefault="00542FE3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AC0FDD" w:rsidRPr="004A2179" w14:paraId="19F7D8BE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F918F7C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2E3A572C" w14:textId="77777777" w:rsidR="00542FE3" w:rsidRPr="00542FE3" w:rsidRDefault="00542FE3" w:rsidP="00542FE3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542FE3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 xml:space="preserve">обликовању </w:t>
            </w:r>
            <w:r w:rsidRPr="00542FE3">
              <w:rPr>
                <w:rFonts w:eastAsia="Calibri" w:cstheme="minorHAnsi"/>
                <w:lang w:val="sr-Cyrl-RS"/>
              </w:rPr>
              <w:t>рељефа дејством спољашњих сила</w:t>
            </w:r>
            <w:r>
              <w:rPr>
                <w:rFonts w:eastAsia="Calibri" w:cstheme="minorHAnsi"/>
                <w:lang w:val="sr-Cyrl-RS"/>
              </w:rPr>
              <w:t>.</w:t>
            </w:r>
          </w:p>
          <w:p w14:paraId="0F2F05A2" w14:textId="77777777" w:rsidR="00AC0FDD" w:rsidRPr="004A2179" w:rsidRDefault="00542FE3" w:rsidP="00542FE3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542FE3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AC0FDD" w:rsidRPr="004A2179" w14:paraId="680DA863" w14:textId="77777777" w:rsidTr="00152C32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442B00A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D684042" w14:textId="77777777" w:rsidR="00AC0FDD" w:rsidRPr="004A2179" w:rsidRDefault="00AC0FDD" w:rsidP="00152C32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4375E889" w14:textId="77777777" w:rsidR="00386D13" w:rsidRPr="00386D13" w:rsidRDefault="00386D13" w:rsidP="00531CED">
            <w:pPr>
              <w:pStyle w:val="Bulet"/>
            </w:pPr>
            <w:r w:rsidRPr="00386D13">
              <w:t>објасни ерозију и акумулацију;</w:t>
            </w:r>
          </w:p>
          <w:p w14:paraId="1D66B154" w14:textId="77777777" w:rsidR="00386D13" w:rsidRPr="00386D13" w:rsidRDefault="00386D13" w:rsidP="00531CED">
            <w:pPr>
              <w:pStyle w:val="Bulet"/>
            </w:pPr>
            <w:r w:rsidRPr="00386D13">
              <w:t>наведе видове ерозије и акумулације;</w:t>
            </w:r>
          </w:p>
          <w:p w14:paraId="07ADAA07" w14:textId="77777777" w:rsidR="00386D13" w:rsidRPr="00386D13" w:rsidRDefault="00386D13" w:rsidP="00531CED">
            <w:pPr>
              <w:pStyle w:val="Bulet"/>
            </w:pPr>
            <w:r w:rsidRPr="00386D13">
              <w:t xml:space="preserve">објасни речну ерозију и акумулацију; </w:t>
            </w:r>
          </w:p>
          <w:p w14:paraId="2C607F19" w14:textId="77777777" w:rsidR="00386D13" w:rsidRPr="00386D13" w:rsidRDefault="00386D13" w:rsidP="00531CED">
            <w:pPr>
              <w:pStyle w:val="Bulet"/>
            </w:pPr>
            <w:r w:rsidRPr="00386D13">
              <w:t>објасни ерозију и акумулацију морских таласа;</w:t>
            </w:r>
          </w:p>
          <w:p w14:paraId="0CF8B089" w14:textId="77777777" w:rsidR="00AC0FDD" w:rsidRDefault="00386D13" w:rsidP="00531CED">
            <w:pPr>
              <w:pStyle w:val="Bulet"/>
            </w:pPr>
            <w:r w:rsidRPr="00386D13">
              <w:t>објасни</w:t>
            </w:r>
            <w:r>
              <w:t xml:space="preserve"> ледничку ерозију и акумулацију;</w:t>
            </w:r>
          </w:p>
          <w:p w14:paraId="3B993210" w14:textId="77777777" w:rsidR="00386D13" w:rsidRPr="00386D13" w:rsidRDefault="00386D13" w:rsidP="00531CED">
            <w:pPr>
              <w:pStyle w:val="Bulet"/>
            </w:pPr>
            <w:r w:rsidRPr="00386D13">
              <w:t>објасни еолску ерозију и акумулацију;</w:t>
            </w:r>
          </w:p>
          <w:p w14:paraId="7F2275C9" w14:textId="77777777" w:rsidR="00386D13" w:rsidRPr="004A2179" w:rsidRDefault="00386D13" w:rsidP="00531CED">
            <w:pPr>
              <w:pStyle w:val="Bulet"/>
            </w:pPr>
            <w:r w:rsidRPr="00386D13">
              <w:t>објасни крашку ерозију и акумулацију.</w:t>
            </w:r>
          </w:p>
        </w:tc>
      </w:tr>
      <w:tr w:rsidR="00AC0FDD" w:rsidRPr="004A2179" w14:paraId="26170AF7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F01CE48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35384B6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AC0FDD" w:rsidRPr="004A2179" w14:paraId="7F616F0D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0C7F32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378765C" w14:textId="0B5D453F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AC0FDD" w:rsidRPr="004A2179" w14:paraId="0CDCD883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EE3870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8F7FE1F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AC0FDD" w:rsidRPr="004A2179" w14:paraId="131C89A1" w14:textId="77777777" w:rsidTr="00152C3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F6AC6A0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0E52A1F9" w14:textId="31D2BA55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AC0FDD" w:rsidRPr="004A2179" w14:paraId="379F36D8" w14:textId="77777777" w:rsidTr="00152C32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8D8937E" w14:textId="77777777" w:rsidR="00AC0FDD" w:rsidRPr="004A2179" w:rsidRDefault="00AC0FDD" w:rsidP="00152C32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C0FDD" w:rsidRPr="004A2179" w14:paraId="75F5257B" w14:textId="77777777" w:rsidTr="00152C3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207CFC9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0BB51A0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1D37277E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7F2C15F" w14:textId="77777777" w:rsidR="00AC0FDD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Дели ученике у парове како би на унапред припремљеној мапи ума унели појмове о наведеним ерозивним 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акумулативним облицима рељефа.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66F146FB" w14:textId="77777777" w:rsidR="00542FE3" w:rsidRPr="004A2179" w:rsidRDefault="00542FE3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13CF37C" w14:textId="77777777" w:rsidR="00AC0FDD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A55AFE5" w14:textId="77777777" w:rsidR="00542FE3" w:rsidRDefault="00542FE3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449A17C" w14:textId="77777777" w:rsid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прозива ученике и проверава оствареност обрађених наставних садржаја.</w:t>
            </w:r>
          </w:p>
          <w:p w14:paraId="07C4DBDB" w14:textId="77777777" w:rsidR="00386D13" w:rsidRPr="00542FE3" w:rsidRDefault="00386D1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63310D0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Предлог питања:</w:t>
            </w:r>
          </w:p>
          <w:p w14:paraId="1018D481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Наведи спољашње силе и начин на који делују.</w:t>
            </w:r>
          </w:p>
          <w:p w14:paraId="239D23A5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2.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Шта је ерозија, а шта акумулација?</w:t>
            </w:r>
          </w:p>
          <w:p w14:paraId="5E6D2F0E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3.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Наведи врсте ерозија и акумулација.</w:t>
            </w:r>
          </w:p>
          <w:p w14:paraId="1DB31C2E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4.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речни ерозивни облици и како настају?</w:t>
            </w:r>
          </w:p>
          <w:p w14:paraId="7B4CE05B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5.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речни акумулативни облици и како настају?</w:t>
            </w:r>
          </w:p>
          <w:p w14:paraId="4F48067B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6.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Како настају алувијалне равни?</w:t>
            </w:r>
          </w:p>
          <w:p w14:paraId="192D8D9A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7. </w:t>
            </w:r>
            <w:r w:rsidR="00386D13">
              <w:rPr>
                <w:rFonts w:eastAsia="Times New Roman" w:cstheme="minorHAnsi"/>
                <w:color w:val="000000"/>
                <w:lang w:val="sr-Cyrl-CS" w:eastAsia="sr-Latn-CS"/>
              </w:rPr>
              <w:t>Шта су клифов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и и како настају?</w:t>
            </w:r>
          </w:p>
          <w:p w14:paraId="039E1C86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8.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акумулативни облици рељефа настају деловањем морских таласа?</w:t>
            </w:r>
          </w:p>
          <w:p w14:paraId="63B8F068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9.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леднички ерозивни облици и како настају?</w:t>
            </w:r>
          </w:p>
          <w:p w14:paraId="48EBBAAB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10.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леднички акумулативни облици и како настају?</w:t>
            </w:r>
          </w:p>
          <w:p w14:paraId="166519C0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11.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еолски ерозивни облици и како настају?</w:t>
            </w:r>
          </w:p>
          <w:p w14:paraId="3F99963E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12.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Који су еолски акумулативни облици и како настају?</w:t>
            </w:r>
          </w:p>
          <w:p w14:paraId="0225AAE9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13.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Како настаје крашка ерозија?</w:t>
            </w:r>
          </w:p>
          <w:p w14:paraId="7A1A4CB6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14.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Наведи површинске и подземне облике крашког рељ</w:t>
            </w:r>
            <w:r w:rsidR="00386D13">
              <w:rPr>
                <w:rFonts w:eastAsia="Times New Roman" w:cstheme="minorHAnsi"/>
                <w:color w:val="000000"/>
                <w:lang w:val="sr-Cyrl-CS" w:eastAsia="sr-Latn-CS"/>
              </w:rPr>
              <w:t>е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фа.</w:t>
            </w:r>
          </w:p>
          <w:p w14:paraId="5DFDD86E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15.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Објасни настанак јама и пећина.</w:t>
            </w:r>
          </w:p>
          <w:p w14:paraId="6E64DD88" w14:textId="77777777" w:rsidR="00542FE3" w:rsidRP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16. </w:t>
            </w:r>
            <w:r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 који начин настају сталактити и сталагмити.</w:t>
            </w:r>
          </w:p>
          <w:p w14:paraId="2E93A7FD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1A058DE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2F7E3330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77E79B4" w14:textId="77777777" w:rsidR="00AC0FDD" w:rsidRPr="004A2179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542FE3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542FE3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542FE3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6A0FA9E2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AC0FDD" w:rsidRPr="004A2179" w14:paraId="51D05AA2" w14:textId="77777777" w:rsidTr="00152C32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8ABCC7A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AC0FDD" w:rsidRPr="004A2179" w14:paraId="2CE08774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4131CB6C" w14:textId="77777777" w:rsidR="00AC0FDD" w:rsidRPr="004A2179" w:rsidRDefault="00AC0FDD" w:rsidP="00152C3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E55CE85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AC0FDD" w:rsidRPr="004A2179" w14:paraId="2974ED69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3CB93D64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C0FDD" w:rsidRPr="004A2179" w14:paraId="63F89C8C" w14:textId="77777777" w:rsidTr="00152C32">
        <w:trPr>
          <w:trHeight w:val="859"/>
          <w:jc w:val="center"/>
        </w:trPr>
        <w:tc>
          <w:tcPr>
            <w:tcW w:w="9717" w:type="dxa"/>
            <w:gridSpan w:val="5"/>
          </w:tcPr>
          <w:p w14:paraId="05C4A4F2" w14:textId="77777777" w:rsidR="00AC0FDD" w:rsidRPr="004A2179" w:rsidRDefault="00AC0FDD" w:rsidP="00152C32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FA7C05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A0FA4"/>
    <w:rsid w:val="001B583B"/>
    <w:rsid w:val="001D2720"/>
    <w:rsid w:val="001D3DD5"/>
    <w:rsid w:val="001E123D"/>
    <w:rsid w:val="002276F3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A7C05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2023-05-27T09:26:00Z</dcterms:modified>
</cp:coreProperties>
</file>