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3E73CF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E73CF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E73CF" w:rsidRPr="00EF4650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3E73CF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3E73CF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E73CF" w:rsidRPr="003E73CF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E73CF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E73CF" w:rsidRPr="003E73CF" w:rsidRDefault="003E73CF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3E73CF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6</w:t>
            </w:r>
          </w:p>
          <w:p w:rsidR="003E73CF" w:rsidRPr="001C0357" w:rsidRDefault="003E73CF" w:rsidP="008717EC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 supermarket.</w:t>
            </w:r>
          </w:p>
        </w:tc>
      </w:tr>
      <w:tr w:rsidR="003E73CF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3E73CF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Pr="0085641C" w:rsidRDefault="003E73CF" w:rsidP="009211A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="009211A4" w:rsidRPr="00DD3D03">
              <w:rPr>
                <w:rFonts w:ascii="Times New Roman" w:hAnsi="Times New Roman" w:cs="Times New Roman"/>
                <w:lang w:val="sr-Cyrl-RS"/>
              </w:rPr>
              <w:t>објекте у граду.</w:t>
            </w:r>
          </w:p>
        </w:tc>
      </w:tr>
      <w:tr w:rsidR="003E73CF" w:rsidRPr="003E73CF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3E73CF" w:rsidRPr="00DD3D03" w:rsidRDefault="003E73CF" w:rsidP="009211A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E73CF" w:rsidRPr="00DD3D03" w:rsidRDefault="003E73CF" w:rsidP="009211A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3E73CF" w:rsidRPr="00DD3D03" w:rsidRDefault="003E73CF" w:rsidP="009211A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E73CF" w:rsidRPr="00DD3D03" w:rsidRDefault="003E73CF" w:rsidP="009211A4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E73CF" w:rsidRDefault="003E73CF" w:rsidP="009211A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--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3E73CF" w:rsidRPr="003E73CF" w:rsidRDefault="003E73CF" w:rsidP="009211A4">
            <w:pPr>
              <w:numPr>
                <w:ilvl w:val="0"/>
                <w:numId w:val="1"/>
              </w:numPr>
              <w:spacing w:after="200"/>
              <w:ind w:left="284" w:hanging="284"/>
              <w:contextualSpacing/>
              <w:rPr>
                <w:rFonts w:ascii="Times New Roman" w:hAnsi="Times New Roman" w:cs="Times New Roman"/>
                <w:lang w:val="uz-Cyrl-UZ"/>
              </w:rPr>
            </w:pPr>
            <w:r w:rsidRPr="003E73CF">
              <w:rPr>
                <w:rFonts w:ascii="Times New Roman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3E73CF" w:rsidRPr="009211A4" w:rsidRDefault="003E73CF" w:rsidP="009211A4">
            <w:pPr>
              <w:rPr>
                <w:rFonts w:ascii="Times New Roman" w:eastAsiaTheme="minorHAnsi" w:hAnsi="Times New Roman" w:cs="Times New Roman"/>
                <w:lang w:val="uz-Cyrl-UZ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lang w:val="uz-Cyrl-UZ"/>
              </w:rPr>
              <w:t>тражи и пружи једноставна о</w:t>
            </w:r>
            <w:r w:rsidR="009211A4">
              <w:rPr>
                <w:rFonts w:ascii="Times New Roman" w:hAnsi="Times New Roman" w:cs="Times New Roman"/>
                <w:lang w:val="uz-Cyrl-UZ"/>
              </w:rPr>
              <w:t>бавештења о положају у простору</w:t>
            </w:r>
            <w:r w:rsidR="009211A4" w:rsidRPr="009211A4">
              <w:rPr>
                <w:rFonts w:ascii="Times New Roman" w:hAnsi="Times New Roman" w:cs="Times New Roman"/>
                <w:lang w:val="uz-Cyrl-UZ"/>
              </w:rPr>
              <w:t>;</w:t>
            </w:r>
          </w:p>
          <w:p w:rsidR="003E73CF" w:rsidRPr="00677B40" w:rsidRDefault="003E73CF" w:rsidP="009211A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на </w:t>
            </w:r>
            <w:bookmarkStart w:id="1" w:name="_GoBack"/>
            <w:bookmarkEnd w:id="1"/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дату комуникативну ситуацију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користећи језичке структуре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3E73CF">
              <w:rPr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proofErr w:type="spellStart"/>
            <w:r w:rsidRPr="003E73CF">
              <w:rPr>
                <w:rFonts w:ascii="Times New Roman" w:hAnsi="Times New Roman" w:cs="Times New Roman"/>
                <w:i/>
              </w:rPr>
              <w:t>s</w:t>
            </w:r>
            <w:proofErr w:type="spellEnd"/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a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supermarket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are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two toy shops.</w:t>
            </w:r>
          </w:p>
        </w:tc>
      </w:tr>
      <w:tr w:rsidR="003E73CF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3E73CF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3E73CF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Pr="006851C9" w:rsidRDefault="003E73CF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3E73CF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Pr="00DB3804" w:rsidRDefault="003E73CF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68-6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3E73CF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E73CF" w:rsidRPr="009211A4" w:rsidRDefault="003E73CF" w:rsidP="003E73C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</w:t>
            </w:r>
            <w:r w:rsidR="009211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к</w:t>
            </w:r>
          </w:p>
        </w:tc>
      </w:tr>
      <w:tr w:rsidR="003E73CF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3E73CF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E73CF" w:rsidRPr="00C66CA9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8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3E73CF" w:rsidRPr="00C66CA9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73CF" w:rsidRPr="003E73CF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слике, прво хорски, па у групама, а зати, у паровима. Они који желе могу да прочитају текст по улогама. </w:t>
            </w:r>
          </w:p>
          <w:p w:rsidR="003E73CF" w:rsidRP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3E73CF" w:rsidRP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write Yes or No.</w:t>
            </w:r>
          </w:p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да ли су понуђене реченице тачне или не,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односу на текст.</w:t>
            </w:r>
          </w:p>
          <w:p w:rsidR="003E73CF" w:rsidRDefault="003E73CF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847557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3E73CF" w:rsidRDefault="003E73CF" w:rsidP="008717EC">
            <w:pPr>
              <w:rPr>
                <w:rFonts w:ascii="Times New Roman" w:hAnsi="Times New Roman" w:cs="Times New Roman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конструкције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i</w:t>
            </w:r>
            <w:r w:rsidRPr="003E73CF">
              <w:rPr>
                <w:rFonts w:ascii="Times New Roman" w:hAnsi="Times New Roman" w:cs="Times New Roman"/>
                <w:i/>
              </w:rPr>
              <w:t>s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3E73CF">
              <w:rPr>
                <w:rFonts w:ascii="Times New Roman" w:hAnsi="Times New Roman" w:cs="Times New Roman"/>
                <w:i/>
              </w:rPr>
              <w:t>There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E73CF">
              <w:rPr>
                <w:rFonts w:ascii="Times New Roman" w:hAnsi="Times New Roman" w:cs="Times New Roman"/>
                <w:i/>
              </w:rPr>
              <w:t>are</w:t>
            </w:r>
            <w:r w:rsidRPr="003E73C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кроз правила и примере.</w:t>
            </w:r>
          </w:p>
          <w:p w:rsidR="003E73CF" w:rsidRPr="003E73CF" w:rsidRDefault="003E73CF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3E73CF" w:rsidRP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tick the correct picture.</w:t>
            </w:r>
          </w:p>
          <w:p w:rsidR="003E73CF" w:rsidRP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обележавају одговарајућу слику.</w:t>
            </w:r>
          </w:p>
          <w:p w:rsidR="003E73CF" w:rsidRPr="0086281D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9211A4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Look, point and say with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a partner.</w:t>
            </w:r>
          </w:p>
          <w:p w:rsidR="009211A4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граматичке конст</w:t>
            </w:r>
            <w:r w:rsidR="009211A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рукције у пару, састављајући реченице у односу на слику града.</w:t>
            </w:r>
          </w:p>
          <w:p w:rsidR="009211A4" w:rsidRDefault="009211A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3E73CF" w:rsidRPr="00FB41A5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3E73CF" w:rsidRPr="003E73CF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E73CF" w:rsidRPr="00DA786A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9211A4"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9211A4"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9211A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3E73CF" w:rsidRPr="00DA786A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</w:t>
            </w:r>
            <w:r w:rsidR="009211A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понуђене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 на основу</w:t>
            </w:r>
            <w:r w:rsidR="009211A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слика.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211A4" w:rsidRPr="009211A4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Read and circle a or b.</w:t>
            </w:r>
          </w:p>
          <w:p w:rsidR="003E73CF" w:rsidRPr="009211A4" w:rsidRDefault="009211A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тачну реченицу у односу на слику.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9211A4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9211A4">
              <w:rPr>
                <w:rFonts w:ascii="Times New Roman" w:eastAsia="Times New Roman" w:hAnsi="Times New Roman" w:cs="Times New Roman"/>
                <w:b/>
                <w:color w:val="000000"/>
              </w:rPr>
              <w:t>Look and write. How many are there?</w:t>
            </w:r>
          </w:p>
          <w:p w:rsidR="003E73CF" w:rsidRPr="009211A4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тачне одговоре у односу на слике</w:t>
            </w:r>
            <w:r w:rsidR="00921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E73CF" w:rsidRPr="0085641C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town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toy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shop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pet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shop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zoo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supermarket</w:t>
            </w:r>
            <w:r w:rsidR="009211A4" w:rsidRPr="009211A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211A4">
              <w:rPr>
                <w:rFonts w:ascii="Times New Roman" w:eastAsia="Times New Roman" w:hAnsi="Times New Roman" w:cs="Times New Roman"/>
                <w:i/>
                <w:color w:val="000000"/>
              </w:rPr>
              <w:t>tree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3E73CF" w:rsidRPr="00FB41A5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3E73CF" w:rsidRPr="00FB41A5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E73CF" w:rsidRPr="00FB41A5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3E73CF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73CF" w:rsidRPr="00A84DA2" w:rsidRDefault="003E73CF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3E73CF" w:rsidRPr="00A84DA2" w:rsidRDefault="003E73CF" w:rsidP="003E73CF">
      <w:pPr>
        <w:jc w:val="both"/>
      </w:pPr>
    </w:p>
    <w:p w:rsidR="003E73CF" w:rsidRDefault="003E73CF" w:rsidP="003E73CF"/>
    <w:p w:rsidR="003E73CF" w:rsidRDefault="003E73CF" w:rsidP="003E73CF"/>
    <w:p w:rsidR="003E73CF" w:rsidRDefault="003E73CF" w:rsidP="003E73CF"/>
    <w:p w:rsidR="003E73CF" w:rsidRDefault="003E73CF" w:rsidP="003E73CF"/>
    <w:p w:rsidR="00432F3E" w:rsidRPr="003E73CF" w:rsidRDefault="00432F3E">
      <w:pPr>
        <w:rPr>
          <w:lang w:val="sr-Cyrl-RS"/>
        </w:rPr>
      </w:pPr>
    </w:p>
    <w:sectPr w:rsidR="00432F3E" w:rsidRPr="003E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91A27"/>
    <w:multiLevelType w:val="hybridMultilevel"/>
    <w:tmpl w:val="18EC8220"/>
    <w:lvl w:ilvl="0" w:tplc="BDD87BB4">
      <w:start w:val="7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CF"/>
    <w:rsid w:val="000A706C"/>
    <w:rsid w:val="003E73CF"/>
    <w:rsid w:val="00432F3E"/>
    <w:rsid w:val="0092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C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C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C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C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2025-02-09T10:02:00Z</dcterms:created>
  <dcterms:modified xsi:type="dcterms:W3CDTF">2025-02-09T10:24:00Z</dcterms:modified>
</cp:coreProperties>
</file>