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577B0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577B0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577B0" w:rsidRPr="00EF4650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7577B0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7577B0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577B0" w:rsidRPr="006801D0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7577B0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7577B0" w:rsidRPr="00677B40" w:rsidRDefault="007577B0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</w:tc>
      </w:tr>
      <w:tr w:rsidR="007577B0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 Moves 3</w:t>
            </w:r>
          </w:p>
          <w:p w:rsidR="007577B0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 skills</w:t>
            </w:r>
          </w:p>
          <w:p w:rsidR="007577B0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(MODULES 5-6)</w:t>
            </w:r>
          </w:p>
          <w:p w:rsidR="007577B0" w:rsidRPr="001A023B" w:rsidRDefault="007577B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577B0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77B0" w:rsidRPr="00D64034" w:rsidRDefault="007577B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7577B0" w:rsidRPr="00CE56B4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77B0" w:rsidRPr="00FE3258" w:rsidRDefault="007577B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храну, објекте у граду</w:t>
            </w:r>
            <w:r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C43F3C">
              <w:rPr>
                <w:rFonts w:ascii="Times New Roman" w:hAnsi="Times New Roman" w:cs="Times New Roman"/>
                <w:lang w:val="sr-Cyrl-RS"/>
              </w:rPr>
              <w:t xml:space="preserve">дане у недељи, </w:t>
            </w:r>
            <w:r>
              <w:rPr>
                <w:rFonts w:ascii="Times New Roman" w:hAnsi="Times New Roman" w:cs="Times New Roman"/>
                <w:lang w:val="sr-Cyrl-RS"/>
              </w:rPr>
              <w:t>казивање времена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предлоге за место.</w:t>
            </w:r>
          </w:p>
        </w:tc>
      </w:tr>
      <w:tr w:rsidR="007577B0" w:rsidRPr="006801D0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7577B0" w:rsidRPr="006801D0" w:rsidRDefault="007577B0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7577B0" w:rsidRPr="006801D0" w:rsidRDefault="007577B0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7577B0" w:rsidRPr="006801D0" w:rsidRDefault="007577B0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7577B0" w:rsidRPr="006801D0" w:rsidRDefault="007577B0" w:rsidP="008717EC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6801D0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6801D0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7577B0" w:rsidRPr="006801D0" w:rsidRDefault="007577B0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--  поставља питања, тражи мишљење и даје учтиве одговоре.</w:t>
            </w:r>
          </w:p>
          <w:p w:rsidR="007577B0" w:rsidRPr="006801D0" w:rsidRDefault="007577B0" w:rsidP="008717EC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6801D0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7577B0" w:rsidRPr="006801D0" w:rsidRDefault="007577B0" w:rsidP="008717EC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 - </w:t>
            </w:r>
            <w:r w:rsidRPr="006801D0">
              <w:rPr>
                <w:rFonts w:ascii="Times New Roman" w:hAnsi="Times New Roman" w:cs="Times New Roman"/>
                <w:lang w:val="uz-Cyrl-UZ"/>
              </w:rPr>
              <w:t>тражи и пружи једноставна обавештења о положају у простору.</w:t>
            </w:r>
          </w:p>
          <w:p w:rsidR="007577B0" w:rsidRPr="00B22E25" w:rsidRDefault="007577B0" w:rsidP="008717E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801D0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7577B0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7577B0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7577B0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77B0" w:rsidRPr="006851C9" w:rsidRDefault="007577B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7577B0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77B0" w:rsidRPr="00DB3804" w:rsidRDefault="007577B0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(стр.10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6 - 107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74</w:t>
            </w:r>
            <w:r>
              <w:rPr>
                <w:rFonts w:ascii="Times New Roman" w:eastAsia="Times New Roman" w:hAnsi="Times New Roman" w:cs="Times New Roman"/>
              </w:rPr>
              <w:t>, 10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7577B0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77B0" w:rsidRPr="00805E3E" w:rsidRDefault="007577B0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друштво, српски језик</w:t>
            </w:r>
          </w:p>
        </w:tc>
      </w:tr>
      <w:tr w:rsidR="007577B0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7577B0" w:rsidRPr="00E164FB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C71BE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7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577B0" w:rsidRPr="007577B0" w:rsidRDefault="007577B0" w:rsidP="007577B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дели прегледане и оцењене контролне задатке У и објашњава где су грешили, уколико је то потребно.</w:t>
            </w:r>
          </w:p>
        </w:tc>
      </w:tr>
      <w:tr w:rsidR="007577B0" w:rsidRPr="006801D0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7577B0" w:rsidRPr="00805E3E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7577B0" w:rsidRPr="00805E3E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C71BE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bookmarkStart w:id="1" w:name="_GoBack"/>
            <w:bookmarkEnd w:id="1"/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Уџбеник, с</w:t>
            </w:r>
            <w:r w:rsidR="007577B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106 – Задатак 1 -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Look, listen and read.</w:t>
            </w:r>
          </w:p>
          <w:p w:rsid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43F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се подсећају правила и примера учтиве комуникације на часу тако што слушају и читају текст. Могу читати текст по улогама.</w:t>
            </w:r>
          </w:p>
          <w:p w:rsid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3F3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Pr="00C43F3C">
              <w:rPr>
                <w:rFonts w:ascii="Times New Roman" w:eastAsia="Times New Roman" w:hAnsi="Times New Roman" w:cs="Times New Roman"/>
                <w:b/>
                <w:color w:val="000000"/>
              </w:rPr>
              <w:t>Look an activity 1 and say with your partner.</w:t>
            </w:r>
          </w:p>
          <w:p w:rsidR="00C43F3C" w:rsidRP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43F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речи на табли, а пре тога им један У на леп начин задаје да то ураде. </w:t>
            </w:r>
            <w:r w:rsidRPr="00C43F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Ову активност У спроводе у паровима. </w:t>
            </w:r>
          </w:p>
          <w:p w:rsid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C43F3C" w:rsidRP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страна 74</w:t>
            </w:r>
            <w:r w:rsidR="007577B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match.</w:t>
            </w:r>
          </w:p>
          <w:p w:rsidR="007577B0" w:rsidRPr="00C43F3C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C43F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повезују делове реченица.</w:t>
            </w:r>
          </w:p>
          <w:p w:rsidR="00C43F3C" w:rsidRPr="00C43F3C" w:rsidRDefault="00C43F3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Pr="00276095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="00C43F3C">
              <w:rPr>
                <w:rFonts w:ascii="Times New Roman" w:eastAsia="Times New Roman" w:hAnsi="Times New Roman" w:cs="Times New Roman"/>
                <w:b/>
                <w:color w:val="000000"/>
              </w:rPr>
              <w:t>Match the sentences with the pictures.</w:t>
            </w:r>
          </w:p>
          <w:p w:rsidR="007577B0" w:rsidRPr="00C43F3C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C43F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спајају реченице и слике.</w:t>
            </w:r>
          </w:p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Ови задаци се проверавају на нивоу целог одељења. </w:t>
            </w:r>
          </w:p>
          <w:p w:rsidR="007577B0" w:rsidRPr="00276C8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43F3C" w:rsidRPr="00C43F3C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 –</w:t>
            </w:r>
            <w:r w:rsidR="00C43F3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Draw a picture of a boy or a girl and ask your partner how he/ she feels.</w:t>
            </w:r>
          </w:p>
          <w:p w:rsidR="007577B0" w:rsidRPr="00276095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AB26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цртају дечака или девојчицу и 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паровима једни д</w:t>
            </w:r>
            <w:r w:rsidR="00AB26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ругима постављају питања о њиховим осећањима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одговарају на њих.</w:t>
            </w:r>
          </w:p>
          <w:p w:rsidR="007577B0" w:rsidRPr="000B3C76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Pr="0030113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Pr="008C6ECC" w:rsidRDefault="007577B0" w:rsidP="008717E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7577B0" w:rsidRPr="00AB267B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B267B" w:rsidRPr="00AB267B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страна 103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00730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at</w:t>
            </w:r>
            <w:r w:rsidR="00AB267B"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AB267B"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picture</w:t>
            </w:r>
            <w:r w:rsidR="00AB267B"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AB267B"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AB267B"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AB267B"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questions</w:t>
            </w:r>
            <w:r w:rsidR="00AB267B"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Pr="0000730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Write one-word answers. There are two examples.</w:t>
            </w:r>
          </w:p>
          <w:p w:rsidR="007577B0" w:rsidRPr="00AB267B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D5C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</w:t>
            </w:r>
            <w:r w:rsidR="00AB26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напишу одговарајућу реч која недостаје у реченици.</w:t>
            </w:r>
          </w:p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and read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Yes or No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There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are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two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example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s</w:t>
            </w:r>
            <w:r w:rsidRPr="00AB26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7577B0" w:rsidRPr="00AB267B" w:rsidRDefault="00AB267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обележавају да ли су реченице тачне или не на основу слика.</w:t>
            </w:r>
          </w:p>
          <w:p w:rsidR="007577B0" w:rsidRPr="006801D0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845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at the picture. Listen and </w:t>
            </w:r>
            <w:proofErr w:type="spellStart"/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="00AB267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  <w:r w:rsidRPr="008845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There is one example. </w:t>
            </w:r>
          </w:p>
          <w:p w:rsidR="007577B0" w:rsidRDefault="00AB267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текст и на основу тога боје слику. </w:t>
            </w:r>
          </w:p>
          <w:p w:rsidR="00AB267B" w:rsidRDefault="00AB267B" w:rsidP="00AB267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AB267B" w:rsidRDefault="00AB267B" w:rsidP="00AB267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Задатке проверавају п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а.</w:t>
            </w:r>
          </w:p>
          <w:p w:rsidR="00AB267B" w:rsidRDefault="00AB267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B267B" w:rsidRPr="00AB267B" w:rsidRDefault="00AB267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577B0" w:rsidRPr="00452BB5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7577B0" w:rsidRPr="00452BB5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577B0" w:rsidRPr="00452BB5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7577B0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77B0" w:rsidRPr="00A84DA2" w:rsidRDefault="007577B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7577B0" w:rsidRPr="00A84DA2" w:rsidRDefault="007577B0" w:rsidP="007577B0">
      <w:pPr>
        <w:jc w:val="both"/>
      </w:pPr>
    </w:p>
    <w:p w:rsidR="007577B0" w:rsidRDefault="007577B0" w:rsidP="007577B0"/>
    <w:p w:rsidR="007577B0" w:rsidRPr="00B22E25" w:rsidRDefault="007577B0" w:rsidP="007577B0">
      <w:pPr>
        <w:rPr>
          <w:lang w:val="sr-Cyrl-RS"/>
        </w:rPr>
      </w:pPr>
    </w:p>
    <w:p w:rsidR="007577B0" w:rsidRDefault="007577B0" w:rsidP="007577B0"/>
    <w:p w:rsidR="007577B0" w:rsidRDefault="007577B0" w:rsidP="007577B0"/>
    <w:p w:rsidR="007577B0" w:rsidRDefault="007577B0" w:rsidP="007577B0"/>
    <w:p w:rsidR="007577B0" w:rsidRDefault="007577B0" w:rsidP="007577B0"/>
    <w:p w:rsidR="007577B0" w:rsidRDefault="007577B0" w:rsidP="007577B0"/>
    <w:p w:rsidR="007577B0" w:rsidRDefault="007577B0" w:rsidP="007577B0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B0"/>
    <w:rsid w:val="00432F3E"/>
    <w:rsid w:val="007577B0"/>
    <w:rsid w:val="00AB267B"/>
    <w:rsid w:val="00C43F3C"/>
    <w:rsid w:val="00C7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7B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7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7B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7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2025-02-11T07:49:00Z</dcterms:created>
  <dcterms:modified xsi:type="dcterms:W3CDTF">2025-02-11T08:29:00Z</dcterms:modified>
</cp:coreProperties>
</file>