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345C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345C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345C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A4F3A5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413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BE3B1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2A40B0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639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F9296DD" w:rsidR="002D4C0F" w:rsidRPr="004660BE" w:rsidRDefault="001413D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A150CA1" w:rsidR="002D4C0F" w:rsidRPr="001413D9" w:rsidRDefault="001413D9" w:rsidP="002D4C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1413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My trip to “Aotearoa”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32BF220E" w:rsidR="002D4C0F" w:rsidRPr="004660BE" w:rsidRDefault="0046396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7D7EACA" w:rsidR="002D4C0F" w:rsidRPr="00FD393E" w:rsidRDefault="00345C2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</w:t>
            </w:r>
            <w:r w:rsidR="00E63B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različite načine za očuvanje životne sredine.</w:t>
            </w:r>
          </w:p>
        </w:tc>
      </w:tr>
      <w:tr w:rsidR="00B52499" w:rsidRPr="002D4C0F" w14:paraId="1CE062B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761F42C" w14:textId="77777777" w:rsidR="00B52499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3E1287B" w14:textId="77777777" w:rsidR="00B52499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DE713FB" w14:textId="77777777" w:rsidR="00B52499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FDAD11F" w14:textId="77777777" w:rsidR="00B52499" w:rsidRPr="0099381C" w:rsidRDefault="00B52499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078571C" w14:textId="77777777" w:rsidR="00B52499" w:rsidRDefault="00B52499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45C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vezan za očuvanje životne sredine</w:t>
            </w:r>
          </w:p>
          <w:p w14:paraId="6B76757E" w14:textId="77777777" w:rsidR="00345C20" w:rsidRDefault="00345C20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na temu očuvanja životne sredine</w:t>
            </w:r>
          </w:p>
          <w:p w14:paraId="20CD4EC0" w14:textId="77777777" w:rsidR="00345C20" w:rsidRDefault="00322816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i upoređuju </w:t>
            </w:r>
            <w:r w:rsidRPr="0032281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24F66DD6" w14:textId="4D49BC65" w:rsidR="00322816" w:rsidRDefault="00322816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52499" w:rsidRPr="002D4C0F" w14:paraId="184BFD3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8C28336" w14:textId="77777777" w:rsidR="00B52499" w:rsidRPr="00F04A84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E359EDC" w14:textId="19307FD8" w:rsidR="00B52499" w:rsidRDefault="00B52499" w:rsidP="00B524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36A7F1E" w14:textId="77777777" w:rsidR="00B52499" w:rsidRDefault="00E24E7D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odgovorno učešće u demokratskom društvu, učenje, komunikacija, saradnja</w:t>
            </w:r>
          </w:p>
          <w:p w14:paraId="2A1C3C8F" w14:textId="626DA547" w:rsidR="00E24E7D" w:rsidRDefault="00E24E7D" w:rsidP="00B52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9C4099D" w:rsidR="002D4C0F" w:rsidRPr="009A01C6" w:rsidRDefault="00E63B7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0B1A85A" w:rsidR="002D4C0F" w:rsidRPr="00EA32EF" w:rsidRDefault="00E63B7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auditivna, metoda pisanja,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A942FC8" w:rsidR="002D4C0F" w:rsidRPr="000921D4" w:rsidRDefault="00E63B7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CBCDA1B" w:rsidR="002D4C0F" w:rsidRPr="005816AE" w:rsidRDefault="00E63B7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345C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biologija, ČOS</w:t>
            </w:r>
            <w:r w:rsidR="00353CD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0AE9E9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47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E552F2C" w14:textId="77777777" w:rsidR="00404FF5" w:rsidRDefault="00404FF5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E27662" w14:textId="77FA6C8B" w:rsidR="00D20A2A" w:rsidRDefault="007A5F89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216A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048B3DA9" w14:textId="390768A7" w:rsidR="007A5F89" w:rsidRPr="00216A78" w:rsidRDefault="00216A7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16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A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</w:t>
            </w:r>
            <w:r w:rsidR="00342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temu </w:t>
            </w:r>
            <w:r w:rsidR="00CE7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pokazujući im slike i dajući im instrukciju da povežu reči supprotnog značenja i da najpre počnu od oni</w:t>
            </w:r>
            <w:r w:rsidR="00342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</w:t>
            </w:r>
            <w:r w:rsidR="00CE75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koje su im poznate. Zatim, slušaju audio-zapis 65 i proveravaju da li su dobro povezali antonime.</w:t>
            </w:r>
          </w:p>
          <w:p w14:paraId="08C0BD49" w14:textId="77777777" w:rsidR="00345C20" w:rsidRDefault="00345C20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6DCCBD4" w14:textId="2F7B885C" w:rsidR="00AE6A5B" w:rsidRPr="00F23108" w:rsidRDefault="00CE7585" w:rsidP="00CE758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CE7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E6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učenicima pažnju </w:t>
            </w:r>
            <w:r w:rsidR="00FF3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brojeve </w:t>
            </w:r>
            <w:r w:rsidR="00AE6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ispisane u pravougaoniku. Zatim piše brojeve </w:t>
            </w:r>
            <w:r w:rsidR="00AE6A5B" w:rsidRPr="00F231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10 – ten, 100 hundred, 1,000 thousand, 1,000,000 million i </w:t>
            </w:r>
          </w:p>
          <w:p w14:paraId="36F238D2" w14:textId="4F9EDA22" w:rsidR="00533C64" w:rsidRPr="00F23108" w:rsidRDefault="00AE6A5B" w:rsidP="001F70A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 w:rsidRPr="00F231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1,000,000,000 billion</w:t>
            </w:r>
            <w:r w:rsidR="00564B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F33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na tabli </w:t>
            </w:r>
            <w:r w:rsidR="00564B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ako bi im pomogao da ih razlikuju.</w:t>
            </w:r>
            <w:r w:rsidR="00FF33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 Ukazuje im na to da ovi brojevi ne dobijaju nastavak za množinu i daje primere </w:t>
            </w:r>
            <w:r w:rsidR="00F2310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(</w:t>
            </w:r>
            <w:r w:rsidR="00FF33A6" w:rsidRPr="00FF33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two hundred people</w:t>
            </w:r>
            <w:r w:rsidR="00FF33A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FF33A6" w:rsidRPr="00FF33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three thousand trees</w:t>
            </w:r>
            <w:r w:rsidR="00FF33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BB30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four million cars...</w:t>
            </w:r>
            <w:r w:rsidR="00F231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) </w:t>
            </w:r>
            <w:r w:rsidR="00F2310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i da ih odvajamo zarezima kada se pišu ciframa. </w:t>
            </w:r>
            <w:r w:rsidR="00966C4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Zatim im kaže da pogledaju brojeve a-e i da ih pročitaju naglas. Njihove odgovore beleži na tabli. </w:t>
            </w:r>
          </w:p>
          <w:p w14:paraId="3F4F70F7" w14:textId="77777777" w:rsidR="00FF33A6" w:rsidRPr="00564B91" w:rsidRDefault="00FF33A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1C232D69" w:rsidR="00533C64" w:rsidRPr="00533C64" w:rsidRDefault="00533C6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2E94F92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485102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DF665C" w14:textId="77777777" w:rsidR="00D11504" w:rsidRDefault="000B4C9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353F7936" w14:textId="3312338D" w:rsidR="000B4C92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687C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84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DC4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fotografije koje prate tekst i </w:t>
            </w:r>
            <w:r w:rsidR="00684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diskusiju pitanjima:</w:t>
            </w:r>
          </w:p>
          <w:p w14:paraId="0B2E9877" w14:textId="27E7A09F" w:rsidR="00DC47E9" w:rsidRDefault="00DC47E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7B0B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 is the text about?</w:t>
            </w:r>
          </w:p>
          <w:p w14:paraId="164D79A0" w14:textId="72B54BCE" w:rsidR="00DC47E9" w:rsidRDefault="00DC47E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 you </w:t>
            </w:r>
            <w:r w:rsidR="007B0B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know about New Zealand?</w:t>
            </w:r>
          </w:p>
          <w:p w14:paraId="49C30846" w14:textId="31ED7D85" w:rsidR="00DC47E9" w:rsidRDefault="00DC47E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C9FDD68" w14:textId="366A3166" w:rsidR="007B0BE8" w:rsidRPr="007B0BE8" w:rsidRDefault="007B0BE8" w:rsidP="0000753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Zatim, im skreće pažnju na</w:t>
            </w:r>
            <w:r w:rsidR="00142B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sliku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kompas</w:t>
            </w:r>
            <w:r w:rsidR="00142B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i četiri strane sveta i čita ih naglas. </w:t>
            </w:r>
            <w:r w:rsidR="00142B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Zatim kaže učenicima da zatvore udžbenike i </w:t>
            </w:r>
            <w:r w:rsidR="003423E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i</w:t>
            </w:r>
            <w:r w:rsidR="00142B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spisuje na tabli slova W, N, S i E. Učenici obeležavaju strane sveta u svojim sveskama, a provera se vrši sa celim odeljenjem. </w:t>
            </w:r>
          </w:p>
          <w:p w14:paraId="4900A62D" w14:textId="77777777" w:rsidR="00DC47E9" w:rsidRDefault="00DC47E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B14255" w14:textId="2A782BF6" w:rsidR="005D7110" w:rsidRDefault="00F5286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puš</w:t>
            </w:r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ta audio-zapis </w:t>
            </w:r>
            <w:r w:rsidR="00142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67</w:t>
            </w:r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učenici slušaju i podvlače nepoznate reči, koje nastavnik kasnije objašnjava. </w:t>
            </w:r>
            <w:r w:rsidR="00142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slušanja učenici obeležavaju teme koje su pomenute u tekstu (</w:t>
            </w:r>
            <w:r w:rsidR="005F7753" w:rsidRPr="003423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people, animals, sports, sights</w:t>
            </w:r>
            <w:r w:rsidR="005F7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r w:rsidR="005D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postavlja dodatna pitanja vezana za tekst:</w:t>
            </w:r>
          </w:p>
          <w:p w14:paraId="63D88DBE" w14:textId="77777777" w:rsidR="00345C20" w:rsidRDefault="00345C2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A549CEF" w14:textId="497A0183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What’s the Māori name for New Zealand? </w:t>
            </w:r>
          </w:p>
          <w:p w14:paraId="1B15820D" w14:textId="227A2017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many days did William stay in New Zealand? </w:t>
            </w:r>
          </w:p>
          <w:p w14:paraId="3EAE58C9" w14:textId="01C387BE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William arrive on the first day of the trip?</w:t>
            </w:r>
          </w:p>
          <w:p w14:paraId="4190F61B" w14:textId="1843263C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did his aunt welcome him? </w:t>
            </w:r>
          </w:p>
          <w:p w14:paraId="713E308A" w14:textId="5E0D5A8F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tall is Sky Tower? </w:t>
            </w:r>
          </w:p>
          <w:p w14:paraId="79D909F4" w14:textId="77777777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sheep were there in the farm William</w:t>
            </w:r>
          </w:p>
          <w:p w14:paraId="165FBE2B" w14:textId="6611436A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went to? </w:t>
            </w:r>
          </w:p>
          <w:p w14:paraId="4D3415E3" w14:textId="42196656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did he go on the fourth day of the trip? </w:t>
            </w:r>
          </w:p>
          <w:p w14:paraId="2F640362" w14:textId="64705BBD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What’s Eden Park? </w:t>
            </w:r>
          </w:p>
          <w:p w14:paraId="2AE2A2B1" w14:textId="77777777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highest mountains in the country?</w:t>
            </w:r>
          </w:p>
          <w:p w14:paraId="26070BE4" w14:textId="3A1682ED" w:rsidR="004A63E8" w:rsidRPr="004A63E8" w:rsidRDefault="004A63E8" w:rsidP="004A63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A63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a ‘kiwi’?</w:t>
            </w:r>
          </w:p>
          <w:p w14:paraId="3A850F3B" w14:textId="38C750D0" w:rsidR="005D7110" w:rsidRDefault="005D7110" w:rsidP="004A63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5CF250" w14:textId="77777777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EFE3DA" w14:textId="39D924D9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3B63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u paru čitaju </w:t>
            </w:r>
            <w:r w:rsidR="003B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tvrdnje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i </w:t>
            </w:r>
            <w:r w:rsidR="003B6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 kružiće upisuju da li su tačne (T) ili netačne (F).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Sledi usmeno izveštavanje.</w:t>
            </w:r>
          </w:p>
          <w:p w14:paraId="2F7EB1D4" w14:textId="77777777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28F9D6" w14:textId="122346F5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pitanja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zatvoreni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nastavnik </w:t>
            </w:r>
            <w:proofErr w:type="spellStart"/>
            <w:r w:rsidR="0000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 w:rsidR="0000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što učenici odgovore na njih prikazuje deo teksta gde se </w:t>
            </w:r>
            <w:proofErr w:type="spellStart"/>
            <w:r w:rsidR="0000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nalazi</w:t>
            </w:r>
            <w:proofErr w:type="spellEnd"/>
            <w:r w:rsidR="0000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 w:rsidR="0000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 w:rsidR="0000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pomoću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8E20ABE" w14:textId="77777777" w:rsidR="005D7110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BCCE03" w14:textId="54783FCB" w:rsidR="005D7110" w:rsidRDefault="005D711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E6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 w:eastAsia="sr-Latn-CS"/>
              </w:rPr>
              <w:t xml:space="preserve">Udžbenik </w:t>
            </w:r>
            <w:r w:rsidR="00E60E7C" w:rsidRPr="00E6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 w:eastAsia="sr-Latn-CS"/>
              </w:rPr>
              <w:t>39</w:t>
            </w:r>
            <w:r w:rsidR="0040185B" w:rsidRPr="00E60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 w:eastAsia="sr-Latn-CS"/>
              </w:rPr>
              <w:t>. strana, 3 Grammar</w:t>
            </w:r>
          </w:p>
          <w:p w14:paraId="1DCF8900" w14:textId="5EDA44C7" w:rsidR="0040185B" w:rsidRDefault="001E165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ukazuje na </w:t>
            </w:r>
            <w:r w:rsidR="000C3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 komp</w:t>
            </w:r>
            <w:r w:rsidR="00C35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aracije prideva,</w:t>
            </w:r>
            <w:r w:rsidR="000C3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daje učenicima dovoljno vremena da prouče tabelu, kako bi sami zaključili kako se komparativ </w:t>
            </w:r>
            <w:r w:rsidR="00C35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superlative </w:t>
            </w:r>
            <w:r w:rsidR="000C3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gradi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Nastavnik daje doda</w:t>
            </w:r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tna objašnjenja i podstiče učenike da daju svoje primere upotrebe </w:t>
            </w:r>
            <w:r w:rsidR="00C35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komparacije </w:t>
            </w:r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 rečenicama.</w:t>
            </w:r>
            <w:r w:rsidR="00C35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52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u paru reš</w:t>
            </w:r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avaju rečenice 1-</w:t>
            </w:r>
            <w:r w:rsidR="00653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7</w:t>
            </w:r>
            <w:r w:rsidR="00953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Sledi usmena provera odgovora.</w:t>
            </w:r>
          </w:p>
          <w:p w14:paraId="21C7BBB3" w14:textId="77777777" w:rsidR="00953090" w:rsidRDefault="009530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DEC06C" w14:textId="3A88CC25" w:rsidR="00953090" w:rsidRDefault="0095309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dodatno prikazuje odeljak </w:t>
            </w:r>
            <w:r w:rsidR="00D07688" w:rsidRPr="00C350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provera odgovora se vrši na interaktivnoj tabli.</w:t>
            </w:r>
          </w:p>
          <w:p w14:paraId="17F2C6C3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3B1AAE" w14:textId="3BE6F598" w:rsidR="00D07688" w:rsidRDefault="00D0768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4 </w:t>
            </w:r>
            <w:r w:rsidR="006530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Speak and write </w:t>
            </w:r>
          </w:p>
          <w:p w14:paraId="317B78FA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BFC51E" w14:textId="2B7E673F" w:rsidR="00D07688" w:rsidRDefault="007E532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7E53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A</w:t>
            </w:r>
            <w:r w:rsidR="00C35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deli učenike  grupe od po tri učenika</w:t>
            </w:r>
            <w:r w:rsidR="00C35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azeći da grupe budu ujednačene po nivou znanja. </w:t>
            </w:r>
            <w:r w:rsidR="00E6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u udžbeniku čitaju različite grupe prideva i imenica i treba da od njih usmeno sastave što više rečenica. Za to imaju 2 minuta. Nastavnik nadgleda njihove aktivnosti i pomaže im kada je neophodno. </w:t>
            </w:r>
          </w:p>
          <w:p w14:paraId="7C7837DB" w14:textId="7ECF63C2" w:rsidR="00D07688" w:rsidRDefault="00E633D2" w:rsidP="00E633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 toga, učenici čitaju svoje rečenice i nastavnik proglašava pobednika (grupa sa najvećim brojem tačnih rečenica). Daje im konstruktivne komentare.</w:t>
            </w:r>
          </w:p>
          <w:p w14:paraId="68D5AD81" w14:textId="77777777" w:rsid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3832E2" w14:textId="5850BAE0" w:rsidR="00D07688" w:rsidRDefault="00D076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60D24E" w14:textId="5489DAB7" w:rsidR="005D7110" w:rsidRPr="00E633D2" w:rsidRDefault="005D71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2317FC49" w:rsidR="00533C64" w:rsidRPr="00533C64" w:rsidRDefault="00533C6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DFF164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4D0421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8EE1C61" w:rsidR="00B66D50" w:rsidRPr="00E633D2" w:rsidRDefault="00E633D2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 w:rsidR="00D076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imaju zadatak da sada napišu u svoje sveske rečenice u kojima će upotrebiti poređenje prideva koristeći iste prideve i imenice iz prethodnog vežbanja. </w:t>
            </w:r>
          </w:p>
          <w:p w14:paraId="0882E157" w14:textId="77777777" w:rsidR="00D07688" w:rsidRDefault="00D0768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194EB8" w14:textId="1F129D24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345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3c, 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125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3</w:t>
            </w:r>
            <w:r w:rsidR="00125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D07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39731C81" w:rsidR="00345C20" w:rsidRPr="00D07688" w:rsidRDefault="00345C2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638541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149"/>
    <w:rsid w:val="0000753B"/>
    <w:rsid w:val="00063D8E"/>
    <w:rsid w:val="00083657"/>
    <w:rsid w:val="000921D4"/>
    <w:rsid w:val="000B4C92"/>
    <w:rsid w:val="000C3493"/>
    <w:rsid w:val="0012537E"/>
    <w:rsid w:val="001413D9"/>
    <w:rsid w:val="00142B6D"/>
    <w:rsid w:val="0017217B"/>
    <w:rsid w:val="001846DB"/>
    <w:rsid w:val="001876E6"/>
    <w:rsid w:val="001B6D24"/>
    <w:rsid w:val="001B7291"/>
    <w:rsid w:val="001E1653"/>
    <w:rsid w:val="001F678A"/>
    <w:rsid w:val="001F70A7"/>
    <w:rsid w:val="00216A78"/>
    <w:rsid w:val="002756B1"/>
    <w:rsid w:val="002A3830"/>
    <w:rsid w:val="002A6ECB"/>
    <w:rsid w:val="002B6A0D"/>
    <w:rsid w:val="002B77AB"/>
    <w:rsid w:val="002D4C0F"/>
    <w:rsid w:val="0030257F"/>
    <w:rsid w:val="0030530C"/>
    <w:rsid w:val="00307924"/>
    <w:rsid w:val="00322816"/>
    <w:rsid w:val="003423E0"/>
    <w:rsid w:val="0034511B"/>
    <w:rsid w:val="00345C20"/>
    <w:rsid w:val="00353CD7"/>
    <w:rsid w:val="00366F40"/>
    <w:rsid w:val="00396798"/>
    <w:rsid w:val="003B6378"/>
    <w:rsid w:val="003C47FA"/>
    <w:rsid w:val="003C5098"/>
    <w:rsid w:val="003C6434"/>
    <w:rsid w:val="003D222C"/>
    <w:rsid w:val="003D4FED"/>
    <w:rsid w:val="0040185B"/>
    <w:rsid w:val="004019E1"/>
    <w:rsid w:val="00404FF5"/>
    <w:rsid w:val="00415E2E"/>
    <w:rsid w:val="0043583F"/>
    <w:rsid w:val="00441AF3"/>
    <w:rsid w:val="0046396E"/>
    <w:rsid w:val="004660BE"/>
    <w:rsid w:val="00466162"/>
    <w:rsid w:val="00481C84"/>
    <w:rsid w:val="004A63E8"/>
    <w:rsid w:val="004B3E6F"/>
    <w:rsid w:val="004C0E7C"/>
    <w:rsid w:val="0050657A"/>
    <w:rsid w:val="00533C64"/>
    <w:rsid w:val="005541D9"/>
    <w:rsid w:val="00564B91"/>
    <w:rsid w:val="005816AE"/>
    <w:rsid w:val="005A19EF"/>
    <w:rsid w:val="005D7110"/>
    <w:rsid w:val="005F7753"/>
    <w:rsid w:val="006220DA"/>
    <w:rsid w:val="006336DF"/>
    <w:rsid w:val="006434BC"/>
    <w:rsid w:val="006530CF"/>
    <w:rsid w:val="00680480"/>
    <w:rsid w:val="006846CB"/>
    <w:rsid w:val="006856CB"/>
    <w:rsid w:val="00687CF0"/>
    <w:rsid w:val="006C51DF"/>
    <w:rsid w:val="006D393C"/>
    <w:rsid w:val="00731B00"/>
    <w:rsid w:val="0076764A"/>
    <w:rsid w:val="007A5F89"/>
    <w:rsid w:val="007B0BE8"/>
    <w:rsid w:val="007E0E32"/>
    <w:rsid w:val="007E25EB"/>
    <w:rsid w:val="007E5324"/>
    <w:rsid w:val="008126F8"/>
    <w:rsid w:val="0082797E"/>
    <w:rsid w:val="0084583A"/>
    <w:rsid w:val="00865612"/>
    <w:rsid w:val="00885DA2"/>
    <w:rsid w:val="008B2DDC"/>
    <w:rsid w:val="008B5288"/>
    <w:rsid w:val="008C3869"/>
    <w:rsid w:val="00940E9A"/>
    <w:rsid w:val="00951F46"/>
    <w:rsid w:val="00953090"/>
    <w:rsid w:val="00966C4E"/>
    <w:rsid w:val="009A01C6"/>
    <w:rsid w:val="009D7326"/>
    <w:rsid w:val="009E20E8"/>
    <w:rsid w:val="00A36BDE"/>
    <w:rsid w:val="00A76838"/>
    <w:rsid w:val="00A955A3"/>
    <w:rsid w:val="00AE6A5B"/>
    <w:rsid w:val="00AF25A6"/>
    <w:rsid w:val="00B038CF"/>
    <w:rsid w:val="00B05C82"/>
    <w:rsid w:val="00B363AA"/>
    <w:rsid w:val="00B4506F"/>
    <w:rsid w:val="00B52499"/>
    <w:rsid w:val="00B66D50"/>
    <w:rsid w:val="00BB12B3"/>
    <w:rsid w:val="00BB30F5"/>
    <w:rsid w:val="00BD3B39"/>
    <w:rsid w:val="00BE3B16"/>
    <w:rsid w:val="00BE58FB"/>
    <w:rsid w:val="00BE5EA2"/>
    <w:rsid w:val="00C21ABA"/>
    <w:rsid w:val="00C350FA"/>
    <w:rsid w:val="00CD00E9"/>
    <w:rsid w:val="00CE7585"/>
    <w:rsid w:val="00D07688"/>
    <w:rsid w:val="00D11504"/>
    <w:rsid w:val="00D20A2A"/>
    <w:rsid w:val="00D5305D"/>
    <w:rsid w:val="00D66FEE"/>
    <w:rsid w:val="00DC47E9"/>
    <w:rsid w:val="00DF4EC6"/>
    <w:rsid w:val="00E24E7D"/>
    <w:rsid w:val="00E30AA4"/>
    <w:rsid w:val="00E403BE"/>
    <w:rsid w:val="00E4444D"/>
    <w:rsid w:val="00E60E7C"/>
    <w:rsid w:val="00E633D2"/>
    <w:rsid w:val="00E63B79"/>
    <w:rsid w:val="00E64346"/>
    <w:rsid w:val="00E71421"/>
    <w:rsid w:val="00EA32EF"/>
    <w:rsid w:val="00EA4FA1"/>
    <w:rsid w:val="00EC7DD6"/>
    <w:rsid w:val="00EE3BB1"/>
    <w:rsid w:val="00EF0B0B"/>
    <w:rsid w:val="00F23108"/>
    <w:rsid w:val="00F35121"/>
    <w:rsid w:val="00F47EAD"/>
    <w:rsid w:val="00F51839"/>
    <w:rsid w:val="00F5286A"/>
    <w:rsid w:val="00F627A5"/>
    <w:rsid w:val="00F72516"/>
    <w:rsid w:val="00F934B8"/>
    <w:rsid w:val="00FA14E5"/>
    <w:rsid w:val="00FC7385"/>
    <w:rsid w:val="00FD393E"/>
    <w:rsid w:val="00FD5BB1"/>
    <w:rsid w:val="00FF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732</Words>
  <Characters>3981</Characters>
  <Application>Microsoft Office Word</Application>
  <DocSecurity>0</DocSecurity>
  <Lines>142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30</cp:revision>
  <dcterms:created xsi:type="dcterms:W3CDTF">2024-05-30T18:40:00Z</dcterms:created>
  <dcterms:modified xsi:type="dcterms:W3CDTF">2024-07-08T15:52:00Z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11fba2b02089d7a8f8b4e82e861c26858a225e965582c4b0fe7c8d1a77e29143</vt:lpwstr>
  </property>
</Properties>
</file>