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E31FD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HAPPY DAYS </w:t>
            </w:r>
            <w:r>
              <w:rPr>
                <w:rFonts w:ascii="Times New Roman" w:hAnsi="Times New Roman" w:cs="Times New Roman"/>
                <w:b/>
                <w:szCs w:val="18"/>
              </w:rPr>
              <w:t xml:space="preserve">(That’s me/I can play tennis) </w:t>
            </w:r>
          </w:p>
          <w:p w:rsidR="00FB12F1" w:rsidRPr="001A0CB9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Млади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-</w:t>
            </w: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деце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омладине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/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Празници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B3255B" w:rsidRDefault="00553767" w:rsidP="00B3255B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</w:t>
            </w:r>
            <w:r w:rsidR="00B3255B">
              <w:rPr>
                <w:rFonts w:ascii="Times New Roman" w:hAnsi="Times New Roman" w:cs="Times New Roman"/>
                <w:szCs w:val="24"/>
                <w:lang w:val="sr-Cyrl-RS"/>
              </w:rPr>
              <w:t>6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B3255B" w:rsidP="00D77FDE">
            <w:pPr>
              <w:rPr>
                <w:rFonts w:ascii="Times New Roman" w:hAnsi="Times New Roman" w:cs="Times New Roman"/>
                <w:szCs w:val="24"/>
              </w:rPr>
            </w:pPr>
            <w:r w:rsidRPr="00B3255B">
              <w:rPr>
                <w:rFonts w:ascii="Times New Roman" w:hAnsi="Times New Roman" w:cs="Times New Roman"/>
                <w:b/>
                <w:szCs w:val="20"/>
              </w:rPr>
              <w:t>Merry Christmas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2702E7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верска настава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2702E7" w:rsidRDefault="002702E7" w:rsidP="002702E7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Употреба лексике и израза који се односе на прослављање Божића и Нове године у комуникативним активностима.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  <w:br/>
              <w:t>– 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746E59" w:rsidRDefault="00FB12F1" w:rsidP="00C0467F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746E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наставника, размењене информације о теми;</w:t>
            </w:r>
            <w:r w:rsidR="00746E59" w:rsidRPr="00746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6E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746E59" w:rsidRDefault="00746E59"/>
    <w:p w:rsidR="00746E59" w:rsidRDefault="00746E59"/>
    <w:p w:rsidR="00746E59" w:rsidRDefault="00746E59"/>
    <w:tbl>
      <w:tblPr>
        <w:tblW w:w="144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3061"/>
        <w:gridCol w:w="1703"/>
        <w:gridCol w:w="4252"/>
        <w:gridCol w:w="4252"/>
      </w:tblGrid>
      <w:tr w:rsidR="002702E7" w:rsidRPr="00E77463" w:rsidTr="00746E59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2E7" w:rsidRPr="00E77463" w:rsidRDefault="002702E7" w:rsidP="00526D9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2E7" w:rsidRPr="00E77463" w:rsidRDefault="002702E7" w:rsidP="00526D9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2E7" w:rsidRPr="00E77463" w:rsidRDefault="002702E7" w:rsidP="00526D9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2E7" w:rsidRPr="00E77463" w:rsidRDefault="002702E7" w:rsidP="00526D9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2E7" w:rsidRPr="00E77463" w:rsidRDefault="002702E7" w:rsidP="00526D9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2702E7" w:rsidRPr="00E77463" w:rsidTr="00746E59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2E7" w:rsidRPr="00E77463" w:rsidRDefault="002702E7" w:rsidP="00526D9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E77463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59" w:rsidRDefault="002702E7" w:rsidP="00526D9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</w:p>
          <w:p w:rsidR="002702E7" w:rsidRPr="00E77463" w:rsidRDefault="002702E7" w:rsidP="00526D9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46E5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вокабулара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2E7" w:rsidRPr="00E77463" w:rsidRDefault="00746E59" w:rsidP="00526D9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="002702E7"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2E7" w:rsidRPr="00E77463" w:rsidRDefault="002702E7" w:rsidP="002702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вокабулар </w:t>
            </w:r>
            <w:r w:rsidR="00C57F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вези са Божићем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 је обрађен у првом и другом разреду, пратећи ППТ през</w:t>
            </w:r>
            <w:r w:rsidR="00C57F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нат</w:t>
            </w:r>
            <w:r w:rsidR="00C57F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цију</w:t>
            </w: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2E7" w:rsidRPr="00E77463" w:rsidRDefault="002702E7" w:rsidP="002702E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E7746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2702E7" w:rsidRPr="00E77463" w:rsidRDefault="002702E7" w:rsidP="002702E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ППТ презентацију</w:t>
            </w: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2702E7" w:rsidRPr="00E77463" w:rsidRDefault="002702E7" w:rsidP="002702E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2702E7" w:rsidRPr="00E77463" w:rsidTr="00746E59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2E7" w:rsidRPr="00E77463" w:rsidRDefault="002702E7" w:rsidP="00526D9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2E7" w:rsidRDefault="002702E7" w:rsidP="00526D9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2702E7" w:rsidRPr="00746E59" w:rsidRDefault="002702E7" w:rsidP="00526D9D">
            <w:pPr>
              <w:rPr>
                <w:rFonts w:ascii="Times New Roman" w:hAnsi="Times New Roman" w:cs="Times New Roman"/>
                <w:szCs w:val="24"/>
              </w:rPr>
            </w:pPr>
            <w:r w:rsidRPr="00746E5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песмица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2E7" w:rsidRPr="00E77463" w:rsidRDefault="00746E59" w:rsidP="00526D9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="002702E7"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2E7" w:rsidRPr="00E77463" w:rsidRDefault="002702E7" w:rsidP="002702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пева и обнавља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божићне </w:t>
            </w: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песмиц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које су обрађене у првом и другом разреду</w:t>
            </w: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02E7" w:rsidRPr="00E77463" w:rsidRDefault="002702E7" w:rsidP="002702E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702E7" w:rsidRPr="00E77463" w:rsidRDefault="002702E7" w:rsidP="002702E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2702E7" w:rsidRPr="00E77463" w:rsidRDefault="002702E7" w:rsidP="002702E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746E59" w:rsidRPr="00E77463" w:rsidTr="00746E59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59" w:rsidRPr="00E77463" w:rsidRDefault="00746E59" w:rsidP="00526D9D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E77463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59" w:rsidRDefault="00746E59" w:rsidP="002702E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105</w:t>
            </w: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</w:p>
          <w:p w:rsidR="00746E59" w:rsidRPr="00746E59" w:rsidRDefault="00746E59" w:rsidP="002702E7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Read and say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59" w:rsidRPr="00E77463" w:rsidRDefault="00746E59" w:rsidP="00526D9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59" w:rsidRPr="002702E7" w:rsidRDefault="00746E59" w:rsidP="002702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нове речи у вези са празницима и повезује лингвистички садржај са визуелним</w:t>
            </w: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E59" w:rsidRPr="00E77463" w:rsidRDefault="00746E59" w:rsidP="002702E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46E59" w:rsidRPr="00E77463" w:rsidRDefault="00746E59" w:rsidP="002702E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746E59" w:rsidRPr="00E77463" w:rsidRDefault="00746E59" w:rsidP="002702E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746E59" w:rsidRPr="00E77463" w:rsidRDefault="00746E59" w:rsidP="002702E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746E59" w:rsidRPr="00E77463" w:rsidRDefault="00746E59" w:rsidP="002702E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746E59" w:rsidRPr="00E77463" w:rsidRDefault="00746E59" w:rsidP="002702E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746E59" w:rsidRPr="00E77463" w:rsidRDefault="00746E59" w:rsidP="002702E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746E59" w:rsidRPr="00E77463" w:rsidRDefault="00746E59" w:rsidP="002702E7">
            <w:pPr>
              <w:numPr>
                <w:ilvl w:val="0"/>
                <w:numId w:val="9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E77463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746E59" w:rsidRPr="00E77463" w:rsidRDefault="00746E59" w:rsidP="002702E7">
            <w:pPr>
              <w:numPr>
                <w:ilvl w:val="0"/>
                <w:numId w:val="9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E77463">
              <w:rPr>
                <w:rFonts w:ascii="Times New Roman" w:eastAsia="Arial" w:hAnsi="Times New Roman" w:cs="Times New Roman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746E59" w:rsidRPr="00E77463" w:rsidRDefault="00746E59" w:rsidP="002702E7">
            <w:pPr>
              <w:numPr>
                <w:ilvl w:val="0"/>
                <w:numId w:val="9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E77463">
              <w:rPr>
                <w:rFonts w:ascii="Times New Roman" w:eastAsia="Arial" w:hAnsi="Times New Roman" w:cs="Times New Roman"/>
                <w:szCs w:val="24"/>
                <w:lang w:val="ru-RU"/>
              </w:rPr>
              <w:t>даје повратну информацију.</w:t>
            </w:r>
          </w:p>
        </w:tc>
      </w:tr>
      <w:tr w:rsidR="00746E59" w:rsidRPr="00E77463" w:rsidTr="00746E59">
        <w:trPr>
          <w:trHeight w:val="127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59" w:rsidRPr="00E77463" w:rsidRDefault="00746E59" w:rsidP="00526D9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59" w:rsidRDefault="00746E59" w:rsidP="00526D9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746E59" w:rsidRPr="00746E59" w:rsidRDefault="00746E59" w:rsidP="002702E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105</w:t>
            </w: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  <w:r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Read and say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59" w:rsidRPr="00E77463" w:rsidRDefault="00746E59" w:rsidP="00526D9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59" w:rsidRDefault="00746E59" w:rsidP="002702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дијалог; анализира употребу новог вокабулара у контексту;</w:t>
            </w:r>
          </w:p>
          <w:p w:rsidR="00746E59" w:rsidRPr="00E77463" w:rsidRDefault="00746E59" w:rsidP="002702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делове дијалога у пару;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59" w:rsidRPr="00E77463" w:rsidRDefault="00746E59" w:rsidP="002702E7">
            <w:pPr>
              <w:numPr>
                <w:ilvl w:val="0"/>
                <w:numId w:val="9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46E59" w:rsidRPr="00E77463" w:rsidTr="00746E59">
        <w:trPr>
          <w:trHeight w:val="98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59" w:rsidRPr="00E77463" w:rsidRDefault="00746E59" w:rsidP="00526D9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59" w:rsidRDefault="00746E59" w:rsidP="00526D9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746E59" w:rsidRPr="00746E59" w:rsidRDefault="00746E59" w:rsidP="002702E7">
            <w:pPr>
              <w:rPr>
                <w:rFonts w:ascii="Times New Roman" w:hAnsi="Times New Roman" w:cs="Times New Roman"/>
                <w:szCs w:val="24"/>
              </w:rPr>
            </w:pP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105</w:t>
            </w: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746E59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Make a New Year’s paper chain decoration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59" w:rsidRPr="00E77463" w:rsidRDefault="00746E59" w:rsidP="00746E5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59" w:rsidRDefault="00746E59" w:rsidP="002702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прави украсни ланац од папира разних боја;</w:t>
            </w:r>
          </w:p>
          <w:p w:rsidR="00746E59" w:rsidRDefault="00746E59" w:rsidP="002702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инструкције;</w:t>
            </w:r>
          </w:p>
          <w:p w:rsidR="00746E59" w:rsidRPr="00E77463" w:rsidRDefault="00746E59" w:rsidP="002702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боје свог ланца;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59" w:rsidRPr="00E77463" w:rsidRDefault="00746E59" w:rsidP="002702E7">
            <w:pPr>
              <w:numPr>
                <w:ilvl w:val="0"/>
                <w:numId w:val="9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46E59" w:rsidRPr="00E77463" w:rsidTr="00746E59">
        <w:trPr>
          <w:trHeight w:val="518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59" w:rsidRPr="00E77463" w:rsidRDefault="00746E59" w:rsidP="00526D9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E59" w:rsidRPr="00746E59" w:rsidRDefault="00746E59" w:rsidP="00746E5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115,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Make a Christmas tree for your classroom.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E59" w:rsidRPr="00E77463" w:rsidRDefault="00746E59" w:rsidP="00526D9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17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E59" w:rsidRPr="00746E59" w:rsidRDefault="00746E59" w:rsidP="002702E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инструкције из уџбеника;</w:t>
            </w:r>
          </w:p>
          <w:p w:rsidR="00746E59" w:rsidRPr="00746E59" w:rsidRDefault="00746E59" w:rsidP="002702E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боји и сече новогодишње украсе;</w:t>
            </w:r>
          </w:p>
          <w:p w:rsidR="00746E59" w:rsidRPr="00746E59" w:rsidRDefault="00746E59" w:rsidP="002702E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лепи их на јелку;</w:t>
            </w:r>
          </w:p>
          <w:p w:rsidR="00746E59" w:rsidRPr="00E77463" w:rsidRDefault="00746E59" w:rsidP="002702E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своје украсе: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E59" w:rsidRPr="00E77463" w:rsidRDefault="00746E59" w:rsidP="00526D9D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FB12F1" w:rsidRDefault="00FB12F1"/>
    <w:p w:rsidR="00746E59" w:rsidRDefault="00746E59"/>
    <w:p w:rsidR="00746E59" w:rsidRDefault="00746E59"/>
    <w:p w:rsidR="00746E59" w:rsidRDefault="00746E59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5C3A"/>
    <w:multiLevelType w:val="hybridMultilevel"/>
    <w:tmpl w:val="4142D45E"/>
    <w:lvl w:ilvl="0" w:tplc="DA3E1ADE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265A17"/>
    <w:multiLevelType w:val="hybridMultilevel"/>
    <w:tmpl w:val="FB161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3F43878"/>
    <w:multiLevelType w:val="hybridMultilevel"/>
    <w:tmpl w:val="0F347AB4"/>
    <w:lvl w:ilvl="0" w:tplc="2CBC827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3"/>
  </w:num>
  <w:num w:numId="9">
    <w:abstractNumId w:val="6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2702E7"/>
    <w:rsid w:val="004C1B11"/>
    <w:rsid w:val="004C4F63"/>
    <w:rsid w:val="00553767"/>
    <w:rsid w:val="005B1AA1"/>
    <w:rsid w:val="00693EF9"/>
    <w:rsid w:val="00746E59"/>
    <w:rsid w:val="007C04C7"/>
    <w:rsid w:val="007C3464"/>
    <w:rsid w:val="0082398B"/>
    <w:rsid w:val="0085120E"/>
    <w:rsid w:val="0085597E"/>
    <w:rsid w:val="00862AB4"/>
    <w:rsid w:val="009F1680"/>
    <w:rsid w:val="00AC27A6"/>
    <w:rsid w:val="00AC5D90"/>
    <w:rsid w:val="00B3255B"/>
    <w:rsid w:val="00BE009B"/>
    <w:rsid w:val="00C45326"/>
    <w:rsid w:val="00C57F32"/>
    <w:rsid w:val="00CD78FA"/>
    <w:rsid w:val="00D36F99"/>
    <w:rsid w:val="00D420D1"/>
    <w:rsid w:val="00E657F1"/>
    <w:rsid w:val="00E7727D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A3DEE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E3688-1590-4E4F-8EA8-4B9AACAEC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6</cp:revision>
  <dcterms:created xsi:type="dcterms:W3CDTF">2020-06-23T09:05:00Z</dcterms:created>
  <dcterms:modified xsi:type="dcterms:W3CDTF">2020-06-30T18:23:00Z</dcterms:modified>
</cp:coreProperties>
</file>