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313DBE">
        <w:rPr>
          <w:rFonts w:ascii="Times New Roman" w:hAnsi="Times New Roman" w:cs="Times New Roman"/>
          <w:sz w:val="40"/>
          <w:lang w:val="sr-Cyrl-RS"/>
        </w:rPr>
        <w:t>9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D70A50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70A50">
              <w:rPr>
                <w:rFonts w:ascii="Times New Roman" w:hAnsi="Times New Roman" w:cs="Times New Roman"/>
                <w:b/>
                <w:sz w:val="24"/>
              </w:rPr>
              <w:t>Стехиометрија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313DBE" w:rsidP="00313DB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13DBE" w:rsidRPr="00313DBE" w:rsidRDefault="00313DBE" w:rsidP="00313D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>оришћење пропорције за стехиометријска израчунавања;</w:t>
            </w:r>
          </w:p>
          <w:p w:rsidR="00306E9F" w:rsidRPr="00306E9F" w:rsidRDefault="00313DBE" w:rsidP="00313D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>з односа количине супстанце, масе и броја честица, на одговарајућим једначинама хемијских реакција извођење потребних израчунавања.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313DBE" w:rsidRPr="00313DBE" w:rsidRDefault="00313DBE" w:rsidP="00313D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 xml:space="preserve">користи однос количине супстанце, масе и честица за израчунавање; </w:t>
            </w:r>
          </w:p>
          <w:p w:rsidR="00D70A50" w:rsidRPr="00306E9F" w:rsidRDefault="00313DBE" w:rsidP="00313D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>пише једначине хемијских реакција примењујући правила за стехиометријска израчунавања.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D70A50" w:rsidP="001C5A0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стехиометрија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13DBE" w:rsidRPr="00313DBE" w:rsidRDefault="00313DBE" w:rsidP="00313DB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 xml:space="preserve">дговоран и критички однос према учењу; </w:t>
            </w:r>
          </w:p>
          <w:p w:rsidR="00313DBE" w:rsidRPr="00313DBE" w:rsidRDefault="00313DBE" w:rsidP="00313DB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разликује битно од небитног и познато од непознатог.</w:t>
            </w:r>
          </w:p>
          <w:p w:rsidR="00313DBE" w:rsidRPr="00313DBE" w:rsidRDefault="00313DBE" w:rsidP="00313DB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13DBE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FD25EC" w:rsidRDefault="00313DBE" w:rsidP="00313DB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-</w:t>
            </w:r>
            <w:r w:rsidRPr="00313DBE">
              <w:rPr>
                <w:rFonts w:ascii="Times New Roman" w:hAnsi="Times New Roman" w:cs="Times New Roman"/>
                <w:sz w:val="24"/>
                <w:lang w:val="sr-Cyrl-RS"/>
              </w:rPr>
              <w:t>оком комуникације изражава своје ставове и мишљење на позитиван и аргументован начин, како би остварио своје циљеве.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F90DA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90DA8" w:rsidRDefault="00F90DA8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313D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Pr="000B698E" w:rsidRDefault="00D70A50" w:rsidP="00313DB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с предходног часа.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B698E" w:rsidRPr="00313DBE" w:rsidRDefault="00360111" w:rsidP="00313DBE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70A50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понављају </w:t>
            </w:r>
            <w:r w:rsidR="00313D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лључне појмове.</w:t>
            </w:r>
          </w:p>
        </w:tc>
      </w:tr>
      <w:tr w:rsidR="00A9226E" w:rsidRPr="00B2292C" w:rsidTr="00313DBE">
        <w:trPr>
          <w:cantSplit/>
          <w:trHeight w:val="3458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313DBE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8F1A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13DBE" w:rsidRDefault="00313DBE" w:rsidP="00313DB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ченицима објашњава правила рад -</w:t>
            </w:r>
            <w:r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имају пет минута да погледају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атке и да спреме прибор за рад.</w:t>
            </w:r>
          </w:p>
          <w:p w:rsidR="00313DBE" w:rsidRPr="00313DBE" w:rsidRDefault="00313DBE" w:rsidP="00313DB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F90DA8" w:rsidRDefault="00313DBE" w:rsidP="00313DB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еницима решава задатке на табли – уџбеник, стр. 192 (сви задаци).</w:t>
            </w:r>
          </w:p>
          <w:p w:rsidR="00313DBE" w:rsidRPr="00313DBE" w:rsidRDefault="00313DBE" w:rsidP="00313DBE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313DBE" w:rsidRPr="001710CF" w:rsidRDefault="00313DBE" w:rsidP="00313DB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 ученика у есДневнику.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D70A50" w:rsidRDefault="00D70A50" w:rsidP="00D70A5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</w:t>
            </w:r>
            <w:r w:rsid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спремају прибор за рад.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313DBE" w:rsidRDefault="00313DBE" w:rsidP="00313DBE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313DBE" w:rsidRDefault="00D70A50" w:rsidP="00313DB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наставником/цом</w:t>
            </w:r>
            <w:r w:rsidR="00313DBE"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постављају пропорције за стехиометријска израчунавања, н</w:t>
            </w:r>
            <w:r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 табли, уз наставникову/чину</w:t>
            </w:r>
            <w:r w:rsidR="00313DBE" w:rsidRPr="00313DB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помоћ. </w:t>
            </w:r>
          </w:p>
          <w:p w:rsidR="00313DBE" w:rsidRPr="00313DBE" w:rsidRDefault="00313DBE" w:rsidP="0031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Pr="00266906" w:rsidRDefault="00D70A50" w:rsidP="00313DBE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има нејасноћа.  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313D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313DBE" w:rsidRDefault="00313DB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 ученике да понове све сегменте наставне теме, јер је наредни час предвиђен за проверу знања.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pPr>
        <w:rPr>
          <w:lang w:val="sr-Cyrl-RS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F1A1E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A1E" w:rsidRPr="00322460" w:rsidRDefault="008F1A1E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8F1A1E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8F1A1E" w:rsidRPr="00CC1B11" w:rsidRDefault="008F1A1E" w:rsidP="00EB015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ставник/ца </w:t>
            </w:r>
            <w:r w:rsidR="00EB015A">
              <w:rPr>
                <w:rFonts w:ascii="Times New Roman" w:hAnsi="Times New Roman" w:cs="Times New Roman"/>
                <w:sz w:val="24"/>
                <w:lang w:val="sr-Cyrl-RS"/>
              </w:rPr>
              <w:t>з</w:t>
            </w:r>
            <w:r w:rsidR="00EB015A" w:rsidRPr="00EB015A">
              <w:rPr>
                <w:rFonts w:ascii="Times New Roman" w:hAnsi="Times New Roman" w:cs="Times New Roman"/>
                <w:sz w:val="24"/>
                <w:lang w:val="sr-Cyrl-RS"/>
              </w:rPr>
              <w:t>аједно с</w:t>
            </w:r>
            <w:r w:rsidR="00EB015A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="00EB015A" w:rsidRPr="00EB015A">
              <w:rPr>
                <w:rFonts w:ascii="Times New Roman" w:hAnsi="Times New Roman" w:cs="Times New Roman"/>
                <w:sz w:val="24"/>
                <w:lang w:val="sr-Cyrl-RS"/>
              </w:rPr>
              <w:t xml:space="preserve"> ученицима прави резиме наставне теме</w:t>
            </w:r>
            <w:r w:rsidR="00EB015A">
              <w:rPr>
                <w:rFonts w:ascii="Times New Roman" w:hAnsi="Times New Roman" w:cs="Times New Roman"/>
                <w:sz w:val="24"/>
                <w:lang w:val="sr-Cyrl-RS"/>
              </w:rPr>
              <w:t xml:space="preserve">: </w:t>
            </w:r>
            <w:r w:rsidR="00EB015A" w:rsidRPr="00EB015A">
              <w:rPr>
                <w:rFonts w:ascii="Times New Roman" w:hAnsi="Times New Roman" w:cs="Times New Roman"/>
                <w:sz w:val="24"/>
                <w:lang w:val="sr-Cyrl-RS"/>
              </w:rPr>
              <w:t>закон о одржању масе, закон сталних односа маса, израчунавања, пропорције, стехиометријска израчунавања.</w:t>
            </w:r>
          </w:p>
        </w:tc>
      </w:tr>
    </w:tbl>
    <w:p w:rsidR="008F1A1E" w:rsidRPr="008F1A1E" w:rsidRDefault="008F1A1E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7C4775" w:rsidRPr="007C4775" w:rsidRDefault="007C4775" w:rsidP="007C477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7C4775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7C4775" w:rsidP="007C477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7C4775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Које 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7C4775" w:rsidRPr="007C4775" w:rsidRDefault="007C4775" w:rsidP="007C477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C4775">
              <w:rPr>
                <w:rFonts w:ascii="Times New Roman" w:hAnsi="Times New Roman" w:cs="Times New Roman"/>
                <w:sz w:val="24"/>
                <w:lang w:val="sr-Cyrl-RS"/>
              </w:rPr>
              <w:t>Да ли могу да објасним кључне појмове из наставне теме?</w:t>
            </w:r>
          </w:p>
          <w:p w:rsidR="00E0194C" w:rsidRPr="005D2C80" w:rsidRDefault="007C4775" w:rsidP="007C477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C4775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 и како могу да отклоним нејасноће?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8F1A1E" w:rsidRDefault="008F1A1E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8F1A1E" w:rsidRPr="008F1A1E" w:rsidRDefault="008F1A1E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1C5A0C" w:rsidRDefault="00D70A50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D70A50">
              <w:rPr>
                <w:rFonts w:ascii="Times New Roman" w:hAnsi="Times New Roman" w:cs="Times New Roman"/>
                <w:sz w:val="32"/>
                <w:lang w:val="sr-Cyrl-RS"/>
              </w:rPr>
              <w:t xml:space="preserve">Стехиометрија </w:t>
            </w:r>
          </w:p>
          <w:p w:rsidR="00D70A50" w:rsidRDefault="00D70A50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F90DA8" w:rsidRPr="00F90DA8" w:rsidRDefault="003664C2" w:rsidP="00F90DA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1C5A0C">
              <w:rPr>
                <w:rFonts w:ascii="Times New Roman" w:hAnsi="Times New Roman" w:cs="Times New Roman"/>
                <w:sz w:val="24"/>
                <w:lang w:val="sr-Cyrl-RS"/>
              </w:rPr>
              <w:t>(поставка и решење задатака-уџбеник, стр.1</w:t>
            </w:r>
            <w:r w:rsidR="008F1A1E">
              <w:rPr>
                <w:rFonts w:ascii="Times New Roman" w:hAnsi="Times New Roman" w:cs="Times New Roman"/>
                <w:sz w:val="24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2</w:t>
            </w:r>
            <w:bookmarkStart w:id="0" w:name="_GoBack"/>
            <w:bookmarkEnd w:id="0"/>
            <w:r w:rsidR="001C5A0C">
              <w:rPr>
                <w:rFonts w:ascii="Times New Roman" w:hAnsi="Times New Roman" w:cs="Times New Roman"/>
                <w:sz w:val="24"/>
                <w:lang w:val="sr-Cyrl-RS"/>
              </w:rPr>
              <w:t>)</w:t>
            </w:r>
          </w:p>
          <w:p w:rsidR="00665044" w:rsidRPr="00CC1B11" w:rsidRDefault="00665044" w:rsidP="0066504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58D" w:rsidRDefault="0042658D" w:rsidP="00FC56FE">
      <w:pPr>
        <w:spacing w:after="0" w:line="240" w:lineRule="auto"/>
      </w:pPr>
      <w:r>
        <w:separator/>
      </w:r>
    </w:p>
  </w:endnote>
  <w:endnote w:type="continuationSeparator" w:id="0">
    <w:p w:rsidR="0042658D" w:rsidRDefault="0042658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3664C2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58D" w:rsidRDefault="0042658D" w:rsidP="00FC56FE">
      <w:pPr>
        <w:spacing w:after="0" w:line="240" w:lineRule="auto"/>
      </w:pPr>
      <w:r>
        <w:separator/>
      </w:r>
    </w:p>
  </w:footnote>
  <w:footnote w:type="continuationSeparator" w:id="0">
    <w:p w:rsidR="0042658D" w:rsidRDefault="0042658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34E9"/>
    <w:rsid w:val="001658C2"/>
    <w:rsid w:val="001710CF"/>
    <w:rsid w:val="001726DB"/>
    <w:rsid w:val="001749B6"/>
    <w:rsid w:val="0018722C"/>
    <w:rsid w:val="00192B9C"/>
    <w:rsid w:val="001A6499"/>
    <w:rsid w:val="001B5E04"/>
    <w:rsid w:val="001C5A0C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13DBE"/>
    <w:rsid w:val="00322460"/>
    <w:rsid w:val="00330258"/>
    <w:rsid w:val="00335E73"/>
    <w:rsid w:val="00337EB4"/>
    <w:rsid w:val="00360111"/>
    <w:rsid w:val="003664C2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2658D"/>
    <w:rsid w:val="00435CF2"/>
    <w:rsid w:val="00462182"/>
    <w:rsid w:val="0046252D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D2C80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C4775"/>
    <w:rsid w:val="007D4AF6"/>
    <w:rsid w:val="007E60C3"/>
    <w:rsid w:val="00807DE8"/>
    <w:rsid w:val="008107C6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8F1A1E"/>
    <w:rsid w:val="0090122B"/>
    <w:rsid w:val="0090498C"/>
    <w:rsid w:val="00911A22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6545"/>
    <w:rsid w:val="00C572F3"/>
    <w:rsid w:val="00C60586"/>
    <w:rsid w:val="00C738EF"/>
    <w:rsid w:val="00C77553"/>
    <w:rsid w:val="00C81CF6"/>
    <w:rsid w:val="00C92D10"/>
    <w:rsid w:val="00C9542F"/>
    <w:rsid w:val="00C9564F"/>
    <w:rsid w:val="00C95F6C"/>
    <w:rsid w:val="00CC136A"/>
    <w:rsid w:val="00CC1B11"/>
    <w:rsid w:val="00D244F3"/>
    <w:rsid w:val="00D52DB4"/>
    <w:rsid w:val="00D53109"/>
    <w:rsid w:val="00D6372C"/>
    <w:rsid w:val="00D70A50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015A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155</cp:revision>
  <cp:lastPrinted>2023-11-06T07:10:00Z</cp:lastPrinted>
  <dcterms:created xsi:type="dcterms:W3CDTF">2023-11-05T13:17:00Z</dcterms:created>
  <dcterms:modified xsi:type="dcterms:W3CDTF">2024-12-31T10:59:00Z</dcterms:modified>
</cp:coreProperties>
</file>