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43AC9" w14:textId="77777777" w:rsidR="00484468" w:rsidRDefault="00484468" w:rsidP="00484468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14:paraId="35101BF1" w14:textId="77777777" w:rsidR="00484468" w:rsidRDefault="00484468" w:rsidP="00484468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14:paraId="460CCE1B" w14:textId="77777777" w:rsidR="00484468" w:rsidRDefault="00484468" w:rsidP="00484468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 w:rsidR="00F15DF5">
        <w:rPr>
          <w:rFonts w:cstheme="minorHAnsi"/>
          <w:b/>
          <w:sz w:val="24"/>
          <w:szCs w:val="24"/>
          <w:lang w:val="sr-Cyrl-RS"/>
        </w:rPr>
        <w:t>Овај план је</w:t>
      </w:r>
      <w:r>
        <w:rPr>
          <w:rFonts w:cstheme="minorHAnsi"/>
          <w:b/>
          <w:sz w:val="24"/>
          <w:szCs w:val="24"/>
          <w:lang w:val="sr-Cyrl-RS"/>
        </w:rPr>
        <w:t xml:space="preserve"> типизирани пример. Прилагођавања и промене су очекиване и пожељне</w:t>
      </w:r>
      <w:r w:rsidR="007F6F16">
        <w:rPr>
          <w:rFonts w:cstheme="minorHAnsi"/>
          <w:b/>
          <w:sz w:val="24"/>
          <w:szCs w:val="24"/>
          <w:lang w:val="sr-Cyrl-RS"/>
        </w:rPr>
        <w:t>, сходно афинитетима предавача,</w:t>
      </w:r>
      <w:r w:rsidR="00F15DF5">
        <w:rPr>
          <w:rFonts w:cstheme="minorHAnsi"/>
          <w:b/>
          <w:sz w:val="24"/>
          <w:szCs w:val="24"/>
          <w:lang w:val="sr-Cyrl-RS"/>
        </w:rPr>
        <w:t xml:space="preserve"> условима наставе</w:t>
      </w:r>
      <w:r w:rsidR="007F6F16">
        <w:rPr>
          <w:rFonts w:cstheme="minorHAnsi"/>
          <w:b/>
          <w:sz w:val="24"/>
          <w:szCs w:val="24"/>
          <w:lang w:val="sr-Cyrl-RS"/>
        </w:rPr>
        <w:t xml:space="preserve"> и календару рада за текућу школску годину</w:t>
      </w:r>
      <w:r>
        <w:rPr>
          <w:rFonts w:cstheme="minorHAnsi"/>
          <w:b/>
          <w:sz w:val="24"/>
          <w:szCs w:val="24"/>
          <w:lang w:val="sr-Cyrl-RS"/>
        </w:rPr>
        <w:t>.</w:t>
      </w:r>
    </w:p>
    <w:p w14:paraId="744BCEAD" w14:textId="77777777" w:rsidR="00484468" w:rsidRDefault="00484468" w:rsidP="00484468">
      <w:pPr>
        <w:spacing w:line="252" w:lineRule="auto"/>
        <w:rPr>
          <w:rFonts w:cstheme="minorHAnsi"/>
          <w:b/>
          <w:lang w:val="sr-Cyrl-RS"/>
        </w:rPr>
      </w:pPr>
    </w:p>
    <w:p w14:paraId="1B44C021" w14:textId="63470C47" w:rsidR="00484468" w:rsidRDefault="00484468" w:rsidP="00484468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седми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</w:t>
      </w:r>
      <w:r w:rsidR="00640C13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  <w:lang w:val="sr-Cyrl-RS"/>
        </w:rPr>
        <w:t>/2</w:t>
      </w:r>
      <w:r w:rsidR="00640C13">
        <w:rPr>
          <w:rFonts w:cstheme="minorHAnsi"/>
          <w:b/>
          <w:sz w:val="24"/>
          <w:szCs w:val="24"/>
        </w:rPr>
        <w:t>6</w:t>
      </w:r>
      <w:r>
        <w:rPr>
          <w:rFonts w:cstheme="minorHAnsi"/>
          <w:b/>
          <w:sz w:val="24"/>
          <w:szCs w:val="24"/>
          <w:lang w:val="sr-Cyrl-RS"/>
        </w:rPr>
        <w:t>.</w:t>
      </w:r>
    </w:p>
    <w:p w14:paraId="378B8070" w14:textId="77777777" w:rsidR="00484468" w:rsidRDefault="00484468" w:rsidP="00484468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14:paraId="7DCB2957" w14:textId="77777777" w:rsidR="00484468" w:rsidRDefault="00484468" w:rsidP="00484468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Alle an Bord! A2.1</w:t>
      </w:r>
    </w:p>
    <w:p w14:paraId="75FDFAF1" w14:textId="77777777" w:rsidR="00484468" w:rsidRDefault="00484468" w:rsidP="00484468"/>
    <w:tbl>
      <w:tblPr>
        <w:tblW w:w="0" w:type="auto"/>
        <w:tblLook w:val="04A0" w:firstRow="1" w:lastRow="0" w:firstColumn="1" w:lastColumn="0" w:noHBand="0" w:noVBand="1"/>
      </w:tblPr>
      <w:tblGrid>
        <w:gridCol w:w="824"/>
        <w:gridCol w:w="1467"/>
        <w:gridCol w:w="1975"/>
        <w:gridCol w:w="601"/>
        <w:gridCol w:w="3752"/>
        <w:gridCol w:w="1763"/>
        <w:gridCol w:w="1342"/>
        <w:gridCol w:w="1858"/>
        <w:gridCol w:w="1802"/>
      </w:tblGrid>
      <w:tr w:rsidR="00CB1028" w14:paraId="1D00077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F7FF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C2A2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A841" w14:textId="77777777" w:rsidR="00484468" w:rsidRDefault="00484468">
            <w:pPr>
              <w:spacing w:line="240" w:lineRule="auto"/>
              <w:jc w:val="center"/>
            </w:pPr>
            <w:r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9290" w14:textId="77777777" w:rsidR="00484468" w:rsidRDefault="00484468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14:paraId="4F278D0E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3DE9" w14:textId="77777777" w:rsidR="00484468" w:rsidRDefault="00484468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Наставне</w:t>
            </w:r>
          </w:p>
          <w:p w14:paraId="3662D5BB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48B8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6FE5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6EBF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64F6" w14:textId="77777777"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CB1028" w14:paraId="2EBC65F5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0865" w14:textId="77777777" w:rsidR="00484468" w:rsidRDefault="00484468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14:paraId="7EEDCBF3" w14:textId="77777777" w:rsidR="00484468" w:rsidRDefault="00484468">
            <w:pPr>
              <w:spacing w:line="240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180" w14:textId="77777777" w:rsidR="00484468" w:rsidRDefault="00C50801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0</w:t>
            </w:r>
          </w:p>
          <w:p w14:paraId="7F95B7AA" w14:textId="77777777" w:rsidR="00484468" w:rsidRDefault="000465D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„Wir wiederholen</w:t>
            </w:r>
            <w:r w:rsidR="00484468">
              <w:rPr>
                <w:rFonts w:cstheme="minorHAnsi"/>
                <w:b/>
                <w:lang w:val="de-DE"/>
              </w:rPr>
              <w:t>“</w:t>
            </w:r>
          </w:p>
          <w:p w14:paraId="2DB3EF7E" w14:textId="77777777" w:rsidR="00484468" w:rsidRDefault="00484468">
            <w:pPr>
              <w:spacing w:line="240" w:lineRule="auto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2A5B" w14:textId="0D04276D" w:rsidR="00484468" w:rsidRPr="0064658D" w:rsidRDefault="00644EE0" w:rsidP="00075766">
            <w:pPr>
              <w:rPr>
                <w:rFonts w:cstheme="minorHAnsi"/>
                <w:lang w:val="sr-Cyrl-RS"/>
              </w:rPr>
            </w:pPr>
            <w:r w:rsidRPr="00644EE0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</w:t>
            </w:r>
            <w:r w:rsidRPr="00644EE0">
              <w:rPr>
                <w:rFonts w:cstheme="minorHAnsi"/>
              </w:rPr>
              <w:lastRenderedPageBreak/>
              <w:t>СЈ2.ОО.О.3.30, СЈ2.ОО.О.3.31,</w:t>
            </w:r>
            <w:r w:rsidRPr="00644EE0">
              <w:rPr>
                <w:rFonts w:cstheme="minorHAnsi"/>
              </w:rPr>
              <w:br/>
              <w:t>СЈ2.ОО.П.2.1, СЈ2.ОО.П.2.2, СЈ2.ОО.П.2.3,</w:t>
            </w:r>
            <w:r w:rsidRPr="00644EE0">
              <w:rPr>
                <w:rFonts w:cstheme="minorHAnsi"/>
              </w:rPr>
              <w:br/>
              <w:t>СЈ2.ОО.С.2.2, СЈ2.ОО.С.2.3,</w:t>
            </w:r>
            <w:r w:rsidRPr="00644EE0">
              <w:rPr>
                <w:rFonts w:cstheme="minorHAnsi"/>
              </w:rPr>
              <w:br/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A3D9" w14:textId="77777777" w:rsidR="00484468" w:rsidRDefault="00484468">
            <w:pPr>
              <w:spacing w:line="240" w:lineRule="auto"/>
            </w:pPr>
            <w:r>
              <w:lastRenderedPageBreak/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9DE9" w14:textId="77777777" w:rsidR="00484468" w:rsidRPr="00C50801" w:rsidRDefault="00C50801">
            <w:pPr>
              <w:spacing w:line="240" w:lineRule="auto"/>
              <w:rPr>
                <w:rFonts w:cstheme="minorHAnsi"/>
                <w:lang w:val="de-DE"/>
              </w:rPr>
            </w:pPr>
            <w:r w:rsidRPr="00C50801">
              <w:rPr>
                <w:rFonts w:cstheme="minorHAnsi"/>
                <w:lang w:val="de-DE"/>
              </w:rPr>
              <w:t>Wir wiederholen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(Wortschatz, Kommunikation) </w:t>
            </w:r>
            <w:r w:rsidRPr="00C50801">
              <w:rPr>
                <w:rFonts w:cstheme="minorHAnsi"/>
                <w:lang w:val="de-DE"/>
              </w:rPr>
              <w:t>KB. 6, 7, 8</w:t>
            </w:r>
          </w:p>
          <w:p w14:paraId="3DB7EAEE" w14:textId="77777777" w:rsidR="00484468" w:rsidRPr="00C50801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CE5" w14:textId="77777777" w:rsidR="00484468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14:paraId="0375FE45" w14:textId="77777777" w:rsidR="00484468" w:rsidRPr="00C50801" w:rsidRDefault="00484468">
            <w:pPr>
              <w:spacing w:line="240" w:lineRule="auto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3EB5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317A94F3" w14:textId="77777777" w:rsidR="00484468" w:rsidRPr="00C50801" w:rsidRDefault="00484468">
            <w:pPr>
              <w:spacing w:line="240" w:lineRule="auto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708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0E01D60F" w14:textId="77777777" w:rsidR="00484468" w:rsidRPr="00C50801" w:rsidRDefault="00484468">
            <w:pPr>
              <w:spacing w:line="240" w:lineRule="auto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C35B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CB1028" w:rsidRPr="00C50801" w14:paraId="1F2D3D9B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110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EA1B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0FF5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1779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6556" w14:textId="77777777" w:rsidR="00484468" w:rsidRPr="00C50801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C50801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wiederholen</w:t>
            </w:r>
            <w:r w:rsidRPr="00C50801">
              <w:rPr>
                <w:rFonts w:cstheme="minorHAnsi"/>
                <w:lang w:val="sr-Cyrl-RS"/>
              </w:rPr>
              <w:t xml:space="preserve"> (</w:t>
            </w:r>
            <w:r>
              <w:rPr>
                <w:rFonts w:cstheme="minorHAnsi"/>
                <w:lang w:val="de-DE"/>
              </w:rPr>
              <w:t>Wortschatz</w:t>
            </w:r>
            <w:r w:rsidRPr="00C50801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Grammatik</w:t>
            </w:r>
            <w:r w:rsidRPr="00C50801">
              <w:rPr>
                <w:rFonts w:cstheme="minorHAnsi"/>
                <w:lang w:val="sr-Cyrl-RS"/>
              </w:rPr>
              <w:t xml:space="preserve">) </w:t>
            </w:r>
            <w:r>
              <w:rPr>
                <w:rFonts w:cstheme="minorHAnsi"/>
                <w:lang w:val="de-DE"/>
              </w:rPr>
              <w:t>KB</w:t>
            </w:r>
            <w:r w:rsidRPr="00C50801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50801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 xml:space="preserve">9 </w:t>
            </w:r>
            <w:r w:rsidR="00484468">
              <w:rPr>
                <w:rFonts w:cstheme="minorHAnsi"/>
                <w:lang w:val="de-DE"/>
              </w:rPr>
              <w:t>AB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 w:rsidR="00484468" w:rsidRPr="00C50801">
              <w:rPr>
                <w:rFonts w:cstheme="minorHAnsi"/>
                <w:lang w:val="sr-Cyrl-RS"/>
              </w:rPr>
              <w:t>. 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48B1" w14:textId="77777777" w:rsidR="00484468" w:rsidRPr="0064658D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DD6" w14:textId="77777777" w:rsidR="00484468" w:rsidRPr="0064658D" w:rsidRDefault="0064658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D14FF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54B4" w14:textId="77777777" w:rsidR="00484468" w:rsidRPr="00C50801" w:rsidRDefault="00484468">
            <w:pPr>
              <w:spacing w:line="240" w:lineRule="auto"/>
              <w:rPr>
                <w:lang w:val="sr-Cyrl-RS"/>
              </w:rPr>
            </w:pPr>
            <w:r w:rsidRPr="00C50801">
              <w:rPr>
                <w:lang w:val="sr-Cyrl-RS"/>
              </w:rPr>
              <w:t>-//-</w:t>
            </w:r>
          </w:p>
        </w:tc>
      </w:tr>
      <w:tr w:rsidR="00CD5A2F" w:rsidRPr="00C50801" w14:paraId="2604FEB8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3056" w14:textId="77777777"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2298" w14:textId="77777777"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E269" w14:textId="77777777"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8AAC" w14:textId="77777777" w:rsidR="00CD5A2F" w:rsidRDefault="00CD5A2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A8A0" w14:textId="77777777" w:rsidR="00CD5A2F" w:rsidRPr="00CD5A2F" w:rsidRDefault="00CD5A2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Test (</w:t>
            </w:r>
            <w:r>
              <w:rPr>
                <w:rFonts w:cstheme="minorHAnsi"/>
                <w:lang w:val="sr-Cyrl-RS"/>
              </w:rPr>
              <w:t>Иницијално тестирање)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C82E" w14:textId="77777777" w:rsidR="00CD5A2F" w:rsidRDefault="00CD5A2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868C" w14:textId="77777777" w:rsidR="00CD5A2F" w:rsidRPr="00CD5A2F" w:rsidRDefault="00CD5A2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69D3" w14:textId="77777777" w:rsidR="00CD5A2F" w:rsidRDefault="000952C4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9A3" w14:textId="77777777" w:rsidR="00CD5A2F" w:rsidRPr="00C50801" w:rsidRDefault="000952C4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CB1028" w:rsidRPr="0012393E" w14:paraId="46DC1612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9DC8" w14:textId="77777777" w:rsidR="00484468" w:rsidRPr="00C50801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B955" w14:textId="77777777" w:rsidR="001021D3" w:rsidRDefault="001021D3" w:rsidP="001021D3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Modul 1  </w:t>
            </w:r>
          </w:p>
          <w:p w14:paraId="522BA3C8" w14:textId="77777777" w:rsidR="001021D3" w:rsidRPr="001021D3" w:rsidRDefault="001021D3" w:rsidP="001021D3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„</w:t>
            </w:r>
            <w:r>
              <w:rPr>
                <w:b/>
                <w:lang w:val="de-DE"/>
              </w:rPr>
              <w:t>Es lebe der Sport!“</w:t>
            </w:r>
          </w:p>
          <w:p w14:paraId="6F370872" w14:textId="77777777" w:rsidR="00484468" w:rsidRPr="00C50801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74D6" w14:textId="77777777" w:rsidR="00AE7DB9" w:rsidRPr="00AE7DB9" w:rsidRDefault="00AE7DB9" w:rsidP="00AE7DB9">
            <w:pPr>
              <w:spacing w:after="0"/>
              <w:rPr>
                <w:rFonts w:cstheme="minorHAnsi"/>
                <w:lang w:val="sr-Cyrl-RS"/>
              </w:rPr>
            </w:pPr>
            <w:r w:rsidRPr="00AE7DB9">
              <w:rPr>
                <w:rFonts w:cstheme="minorHAnsi"/>
                <w:lang w:val="sr-Cyrl-RS"/>
              </w:rPr>
              <w:t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</w:p>
          <w:p w14:paraId="7A3E3378" w14:textId="77777777" w:rsidR="00AE7DB9" w:rsidRPr="00AE7DB9" w:rsidRDefault="00AE7DB9" w:rsidP="00AE7DB9">
            <w:pPr>
              <w:spacing w:after="0"/>
              <w:rPr>
                <w:rFonts w:cstheme="minorHAnsi"/>
                <w:lang w:val="sr-Cyrl-RS"/>
              </w:rPr>
            </w:pPr>
            <w:r w:rsidRPr="00AE7DB9">
              <w:rPr>
                <w:rFonts w:cstheme="minorHAnsi"/>
                <w:lang w:val="sr-Cyrl-RS"/>
              </w:rPr>
              <w:lastRenderedPageBreak/>
              <w:t>СЈ2.ОО.П.2.1, СЈ2.ОО.П.2.2, СЈ2.ОО.П.2.3,</w:t>
            </w:r>
          </w:p>
          <w:p w14:paraId="3F497B01" w14:textId="77777777" w:rsidR="00AE7DB9" w:rsidRPr="00AE7DB9" w:rsidRDefault="00AE7DB9" w:rsidP="00AE7DB9">
            <w:pPr>
              <w:spacing w:after="0"/>
              <w:rPr>
                <w:rFonts w:cstheme="minorHAnsi"/>
                <w:lang w:val="sr-Cyrl-RS"/>
              </w:rPr>
            </w:pPr>
            <w:r w:rsidRPr="00AE7DB9">
              <w:rPr>
                <w:rFonts w:cstheme="minorHAnsi"/>
                <w:lang w:val="sr-Cyrl-RS"/>
              </w:rPr>
              <w:t>СЈ2.ОО.С.2.2, СЈ2.ОО.С.2.3,</w:t>
            </w:r>
          </w:p>
          <w:p w14:paraId="0E3D6270" w14:textId="0100AB4F" w:rsidR="00484468" w:rsidRPr="003F7116" w:rsidRDefault="00AE7DB9" w:rsidP="00AE7DB9">
            <w:pPr>
              <w:spacing w:after="0"/>
              <w:rPr>
                <w:rFonts w:cstheme="minorHAnsi"/>
                <w:lang w:val="sr-Cyrl-RS"/>
              </w:rPr>
            </w:pPr>
            <w:r w:rsidRPr="00AE7DB9">
              <w:rPr>
                <w:rFonts w:cstheme="minorHAnsi"/>
                <w:lang w:val="sr-Cyrl-RS"/>
              </w:rPr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623F3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0321" w14:textId="77777777" w:rsidR="00484468" w:rsidRPr="0012393E" w:rsidRDefault="0012393E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Es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lebe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Sport</w:t>
            </w:r>
            <w:r w:rsidRPr="0012393E">
              <w:rPr>
                <w:rFonts w:cstheme="minorHAnsi"/>
                <w:lang w:val="sr-Cyrl-RS"/>
              </w:rPr>
              <w:t>!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0072CB">
              <w:rPr>
                <w:rFonts w:cstheme="minorHAnsi"/>
                <w:lang w:val="de-DE"/>
              </w:rPr>
              <w:t xml:space="preserve"> - Einstieg </w:t>
            </w:r>
            <w:r w:rsidR="00484468">
              <w:rPr>
                <w:rFonts w:cstheme="minorHAnsi"/>
                <w:lang w:val="de-DE"/>
              </w:rPr>
              <w:t>KB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10, 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11BC" w14:textId="77777777" w:rsidR="00984541" w:rsidRPr="00984541" w:rsidRDefault="00984541" w:rsidP="0098454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1FCE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4D04F8C1" w14:textId="77777777"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D290" w14:textId="77777777" w:rsidR="00FD3DB7" w:rsidRPr="00FD3DB7" w:rsidRDefault="0064658D" w:rsidP="00FD3DB7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FD3DB7">
              <w:rPr>
                <w:rFonts w:cstheme="minorHAnsi"/>
                <w:lang w:val="sr-Cyrl-RS"/>
              </w:rPr>
              <w:t>, физичко</w:t>
            </w:r>
            <w:r w:rsidR="00B256AB">
              <w:rPr>
                <w:rFonts w:cstheme="minorHAnsi"/>
                <w:lang w:val="sr-Cyrl-RS"/>
              </w:rPr>
              <w:t xml:space="preserve">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BEF8" w14:textId="77777777" w:rsidR="00484468" w:rsidRPr="0012393E" w:rsidRDefault="00484468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CB1028" w:rsidRPr="005E03C3" w14:paraId="57B78DDC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28D" w14:textId="77777777"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CED0" w14:textId="77777777"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E61E" w14:textId="77777777"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DD98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021C" w14:textId="77777777" w:rsidR="00484468" w:rsidRPr="0012393E" w:rsidRDefault="00AD6109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="00484468" w:rsidRPr="0012393E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AB</w:t>
            </w:r>
            <w:r w:rsidR="00484468" w:rsidRPr="0012393E">
              <w:rPr>
                <w:rFonts w:cstheme="minorHAnsi"/>
                <w:lang w:val="sr-Cyrl-RS"/>
              </w:rPr>
              <w:t xml:space="preserve">. </w:t>
            </w:r>
            <w:r w:rsidR="00484468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 8, 9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C99B" w14:textId="77777777" w:rsidR="00484468" w:rsidRPr="00984541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2C8E" w14:textId="77777777" w:rsidR="00484468" w:rsidRPr="005E03C3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16FA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7B64" w14:textId="77777777" w:rsidR="00484468" w:rsidRPr="005E03C3" w:rsidRDefault="00484468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CB1028" w:rsidRPr="00AD6109" w14:paraId="1C1D0F57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054B" w14:textId="77777777"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D5F3" w14:textId="77777777"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C4F6" w14:textId="77777777"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EA9B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22F7" w14:textId="77777777" w:rsidR="00484468" w:rsidRPr="00AD6109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Sport ist super!</w:t>
            </w:r>
            <w:r w:rsidR="00484468" w:rsidRPr="005E03C3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KB</w:t>
            </w:r>
            <w:r w:rsidR="00484468" w:rsidRPr="005E03C3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 w:rsidR="00484468" w:rsidRPr="005E03C3">
              <w:rPr>
                <w:rFonts w:cstheme="minorHAnsi"/>
                <w:lang w:val="sr-Cyrl-RS"/>
              </w:rPr>
              <w:t xml:space="preserve">.12,13 </w:t>
            </w:r>
            <w:r>
              <w:rPr>
                <w:rFonts w:cstheme="minorHAnsi"/>
                <w:lang w:val="de-DE"/>
              </w:rPr>
              <w:t xml:space="preserve"> AB S. 10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0B5D" w14:textId="77777777" w:rsidR="00484468" w:rsidRPr="00984541" w:rsidRDefault="00984541" w:rsidP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BA04" w14:textId="77777777" w:rsidR="00484468" w:rsidRPr="005E03C3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ED03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89D1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6A8E41EF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2C1D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0E27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E228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F944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6C48" w14:textId="77777777" w:rsidR="00484468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S.14, 15, AB S. 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0A67" w14:textId="77777777" w:rsidR="00484468" w:rsidRPr="0064658D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022E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AD13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903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AD6109" w14:paraId="3A706E51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5C7E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327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0F4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8A49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484468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1712" w14:textId="77777777" w:rsidR="00484468" w:rsidRPr="0064658D" w:rsidRDefault="00AD6109" w:rsidP="0064658D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CD74" w14:textId="77777777" w:rsidR="00484468" w:rsidRPr="00984541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B2A8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C481" w14:textId="77777777" w:rsidR="00484468" w:rsidRDefault="0064658D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4ACE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CB1028" w:rsidRPr="00AD6109" w14:paraId="7BDC39E3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FD16" w14:textId="77777777" w:rsidR="00484468" w:rsidRPr="00AD6109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D870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F0F0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267E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7AA0" w14:textId="77777777" w:rsidR="00484468" w:rsidRPr="00AD6109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Sprachkompetenzen AB S. 13</w:t>
            </w:r>
            <w:r w:rsidR="006B3D7B"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de-DE"/>
              </w:rPr>
              <w:t xml:space="preserve"> Ich kann jetzt AB S.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3792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4A6EC803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EB31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70F2" w14:textId="77777777" w:rsidR="00484468" w:rsidRDefault="0064658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CBF4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CB1028" w:rsidRPr="004767B3" w14:paraId="1490FEA4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A90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394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9F48" w14:textId="77777777"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50D1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3C98" w14:textId="77777777" w:rsidR="00484468" w:rsidRPr="004767B3" w:rsidRDefault="0098454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="004767B3"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KB</w:t>
            </w:r>
            <w:r w:rsidR="004767B3"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S</w:t>
            </w:r>
            <w:r w:rsidR="004767B3" w:rsidRPr="004767B3">
              <w:rPr>
                <w:rFonts w:cstheme="minorHAnsi"/>
                <w:lang w:val="sr-Cyrl-RS"/>
              </w:rPr>
              <w:t xml:space="preserve">. </w:t>
            </w:r>
            <w:r w:rsidR="004767B3">
              <w:rPr>
                <w:rFonts w:cstheme="minorHAnsi"/>
                <w:lang w:val="de-DE"/>
              </w:rPr>
              <w:t>18, 19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3E75" w14:textId="77777777" w:rsidR="00484468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631BBA8F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F8A9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20E036C6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196D" w14:textId="77777777" w:rsidR="00484468" w:rsidRPr="0064658D" w:rsidRDefault="0064658D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 w:rsidRPr="0064658D">
              <w:rPr>
                <w:sz w:val="20"/>
                <w:szCs w:val="20"/>
                <w:lang w:val="sr-Cyrl-RS"/>
              </w:rPr>
              <w:t>Српск</w:t>
            </w:r>
            <w:r w:rsidR="007D6EC5">
              <w:rPr>
                <w:sz w:val="20"/>
                <w:szCs w:val="20"/>
                <w:lang w:val="sr-Cyrl-RS"/>
              </w:rPr>
              <w:t>и језик, енглески језик, ликовна култура</w:t>
            </w:r>
            <w:r w:rsidRPr="0064658D">
              <w:rPr>
                <w:sz w:val="20"/>
                <w:szCs w:val="20"/>
                <w:lang w:val="sr-Cyrl-RS"/>
              </w:rPr>
              <w:t>, историја, географија</w:t>
            </w:r>
            <w:r w:rsidR="00FD3DB7">
              <w:rPr>
                <w:sz w:val="20"/>
                <w:szCs w:val="20"/>
                <w:lang w:val="sr-Cyrl-RS"/>
              </w:rPr>
              <w:t>, физичко</w:t>
            </w:r>
            <w:r w:rsidR="00B256AB">
              <w:rPr>
                <w:sz w:val="20"/>
                <w:szCs w:val="20"/>
                <w:lang w:val="sr-Cyrl-RS"/>
              </w:rPr>
              <w:t xml:space="preserve">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6015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CB1028" w:rsidRPr="004767B3" w14:paraId="571ADC1C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9A78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AC9C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AD4C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012B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B02D" w14:textId="77777777" w:rsidR="00484468" w:rsidRPr="004767B3" w:rsidRDefault="001B156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(Test Mod</w:t>
            </w:r>
            <w:r w:rsidR="0015716A">
              <w:rPr>
                <w:rFonts w:cstheme="minorHAnsi"/>
                <w:lang w:val="de-DE"/>
              </w:rPr>
              <w:t>ul 1: Wortschatz, Grammatik, Ko</w:t>
            </w:r>
            <w:r w:rsidR="004767B3">
              <w:rPr>
                <w:rFonts w:cstheme="minorHAnsi"/>
                <w:lang w:val="de-DE"/>
              </w:rPr>
              <w:t>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9B39" w14:textId="77777777" w:rsidR="004767B3" w:rsidRDefault="004767B3" w:rsidP="004767B3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2C418A43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FACA" w14:textId="77777777" w:rsidR="00736283" w:rsidRDefault="00736283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6EDEF80A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7D9B" w14:textId="77777777" w:rsidR="00484468" w:rsidRDefault="0064658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ABC1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CB1028" w14:paraId="434CB631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0593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A55A" w14:textId="77777777"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5C71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205B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12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43EF" w14:textId="77777777" w:rsidR="00484468" w:rsidRDefault="004767B3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1: Individuelle Arbeit, Sprachkompentenzen: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11D9" w14:textId="77777777" w:rsidR="00736283" w:rsidRDefault="00736283" w:rsidP="00736283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40928C92" w14:textId="77777777" w:rsidR="00484468" w:rsidRDefault="00484468" w:rsidP="00736283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959B" w14:textId="77777777" w:rsidR="00736283" w:rsidRDefault="00736283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76A3299B" w14:textId="77777777" w:rsidR="00484468" w:rsidRDefault="00484468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1864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A28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4767B3" w14:paraId="09DB4492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4DC4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3B7C" w14:textId="77777777" w:rsidR="004767B3" w:rsidRDefault="004767B3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Modul 2</w:t>
            </w:r>
          </w:p>
          <w:p w14:paraId="3A80D173" w14:textId="77777777" w:rsidR="00484468" w:rsidRDefault="004767B3" w:rsidP="003F7116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>
              <w:rPr>
                <w:b/>
                <w:lang w:val="de-DE"/>
              </w:rPr>
              <w:t>Bleib gesund</w:t>
            </w:r>
            <w:r w:rsidRPr="004767B3">
              <w:rPr>
                <w:b/>
                <w:lang w:val="sr-Cyrl-RS"/>
              </w:rPr>
              <w:t>!“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8A60" w14:textId="77777777" w:rsidR="0049774F" w:rsidRPr="0049774F" w:rsidRDefault="0049774F" w:rsidP="0049774F">
            <w:pPr>
              <w:spacing w:after="0"/>
              <w:rPr>
                <w:rFonts w:cstheme="minorHAnsi"/>
                <w:lang w:val="sr-Cyrl-RS"/>
              </w:rPr>
            </w:pPr>
            <w:r w:rsidRPr="0049774F">
              <w:rPr>
                <w:rFonts w:cstheme="minorHAnsi"/>
                <w:lang w:val="sr-Cyrl-RS"/>
              </w:rPr>
              <w:t xml:space="preserve">СЈ2.ОО.О.3.1, СЈ2.ОО.О.3.2, СЈ2.ОО.О.3.3, СЈ2.ОО.О.3.4, СЈ2.ОО.О.3.6, </w:t>
            </w:r>
            <w:r w:rsidRPr="0049774F">
              <w:rPr>
                <w:rFonts w:cstheme="minorHAnsi"/>
                <w:lang w:val="sr-Cyrl-RS"/>
              </w:rPr>
              <w:lastRenderedPageBreak/>
              <w:t>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</w:p>
          <w:p w14:paraId="057832B3" w14:textId="77777777" w:rsidR="0049774F" w:rsidRPr="0049774F" w:rsidRDefault="0049774F" w:rsidP="0049774F">
            <w:pPr>
              <w:spacing w:after="0"/>
              <w:rPr>
                <w:rFonts w:cstheme="minorHAnsi"/>
                <w:lang w:val="sr-Cyrl-RS"/>
              </w:rPr>
            </w:pPr>
            <w:r w:rsidRPr="0049774F">
              <w:rPr>
                <w:rFonts w:cstheme="minorHAnsi"/>
                <w:lang w:val="sr-Cyrl-RS"/>
              </w:rPr>
              <w:t>СЈ2.ОО.П.2.1, СЈ2.ОО.П.2.2, СЈ2.ОО.П.2.3,</w:t>
            </w:r>
          </w:p>
          <w:p w14:paraId="6F3DA021" w14:textId="77777777" w:rsidR="0049774F" w:rsidRPr="0049774F" w:rsidRDefault="0049774F" w:rsidP="0049774F">
            <w:pPr>
              <w:spacing w:after="0"/>
              <w:rPr>
                <w:rFonts w:cstheme="minorHAnsi"/>
                <w:lang w:val="sr-Cyrl-RS"/>
              </w:rPr>
            </w:pPr>
            <w:r w:rsidRPr="0049774F">
              <w:rPr>
                <w:rFonts w:cstheme="minorHAnsi"/>
                <w:lang w:val="sr-Cyrl-RS"/>
              </w:rPr>
              <w:t>СЈ2.ОО.С.2.2, СЈ2.ОО.С.2.3,</w:t>
            </w:r>
          </w:p>
          <w:p w14:paraId="14878992" w14:textId="2A3502CB" w:rsidR="00484468" w:rsidRPr="003F7116" w:rsidRDefault="0049774F" w:rsidP="0049774F">
            <w:pPr>
              <w:spacing w:after="0"/>
              <w:rPr>
                <w:rFonts w:cstheme="minorHAnsi"/>
                <w:lang w:val="sr-Cyrl-RS"/>
              </w:rPr>
            </w:pPr>
            <w:r w:rsidRPr="0049774F">
              <w:rPr>
                <w:rFonts w:cstheme="minorHAnsi"/>
                <w:lang w:val="sr-Cyrl-RS"/>
              </w:rPr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56BA6" w14:textId="77777777" w:rsidR="00484468" w:rsidRDefault="00901B15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13</w:t>
            </w:r>
            <w:r w:rsidR="00484468">
              <w:rPr>
                <w:lang w:val="de-DE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8F55" w14:textId="77777777" w:rsidR="00484468" w:rsidRDefault="004767B3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Bleib gesund! – Einstieg KB S.20, 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630F" w14:textId="77777777" w:rsidR="004767B3" w:rsidRDefault="004767B3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0396EC41" w14:textId="77777777" w:rsidR="00484468" w:rsidRDefault="0048446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2242" w14:textId="77777777"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28B9" w14:textId="77777777" w:rsidR="00484468" w:rsidRPr="007D1426" w:rsidRDefault="007D1426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0D69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17C9937B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5D32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1DEE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1A56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3E37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B040" w14:textId="77777777" w:rsidR="00484468" w:rsidRPr="002A5E5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7326" w14:textId="77777777" w:rsidR="00484468" w:rsidRDefault="002A5E58" w:rsidP="002A5E5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41DC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7294" w14:textId="77777777" w:rsidR="00484468" w:rsidRDefault="007D1426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9E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</w:tr>
      <w:tr w:rsidR="00CB1028" w:rsidRPr="002A5E58" w14:paraId="0C5ADD6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979F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829B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57F7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6889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2662" w14:textId="77777777"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Gesundheit! </w:t>
            </w:r>
            <w:r w:rsidR="00484468">
              <w:rPr>
                <w:rFonts w:cstheme="minorHAnsi"/>
                <w:lang w:val="de-DE"/>
              </w:rPr>
              <w:t xml:space="preserve"> KB S</w:t>
            </w:r>
            <w:r>
              <w:rPr>
                <w:rFonts w:cstheme="minorHAnsi"/>
                <w:lang w:val="de-DE"/>
              </w:rPr>
              <w:t>. 22</w:t>
            </w:r>
            <w:r w:rsidR="00484468"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de-DE"/>
              </w:rPr>
              <w:t xml:space="preserve"> 23 AB S. 18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7CE9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9B22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52C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483B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A5E58" w14:paraId="21BBF9E3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3CFE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92D2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51F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2025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E2AB" w14:textId="77777777"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24, 25 AB S. 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6894" w14:textId="77777777" w:rsidR="00484468" w:rsidRDefault="002A5E5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C0EB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D855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EA01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A5E58" w14:paraId="22D506D8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44EB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C1D6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01C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7A545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0C66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</w:t>
            </w:r>
            <w:r w:rsidR="002A5E58">
              <w:rPr>
                <w:rFonts w:cstheme="minorHAnsi"/>
                <w:lang w:val="de-DE"/>
              </w:rPr>
              <w:t>ikrunde KB S. 26,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9811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BD7D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1ACF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4C18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FD3DB7" w14:paraId="7B1730DA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42F1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36A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F782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1371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8808" w14:textId="77777777" w:rsidR="00484468" w:rsidRDefault="00FD3DB7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20, Sprachkompetenzen AB S. 21, Ich kann jetzt AB S.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544E" w14:textId="77777777"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ED0E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1F2F" w14:textId="77777777" w:rsidR="00484468" w:rsidRDefault="007D1426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11389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17A48D22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2357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9C1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163F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13FA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344A" w14:textId="77777777" w:rsidR="00484468" w:rsidRDefault="00FD3DB7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D15A" w14:textId="77777777" w:rsidR="00484468" w:rsidRDefault="00FD3DB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34B3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8A0C" w14:textId="77777777" w:rsidR="00484468" w:rsidRPr="007D1426" w:rsidRDefault="007D1426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D217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3EEDCF7D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FD7D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575C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520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3FDF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19C4" w14:textId="77777777" w:rsidR="00484468" w:rsidRDefault="00767F8B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2</w:t>
            </w:r>
            <w:r w:rsidR="00484468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402E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0599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6CBC" w14:textId="77777777" w:rsidR="00FD3DB7" w:rsidRPr="00FD3DB7" w:rsidRDefault="007D1426" w:rsidP="007D1426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644E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487A71BE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CF5E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24A4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52BD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E81D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21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7700" w14:textId="77777777" w:rsidR="00484468" w:rsidRDefault="00767F8B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2</w:t>
            </w:r>
            <w:r w:rsidR="00484468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2C5E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3E82E52B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865A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6294FB77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FD18" w14:textId="77777777" w:rsidR="00484468" w:rsidRDefault="007D1426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34A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767F8B" w14:paraId="71948DB0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55E6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2429" w14:textId="77777777" w:rsidR="00484468" w:rsidRDefault="00767F8B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3</w:t>
            </w:r>
          </w:p>
          <w:p w14:paraId="3A6DF6F0" w14:textId="77777777" w:rsidR="00484468" w:rsidRDefault="00767F8B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„Hilfst du im Haushalt mit?</w:t>
            </w:r>
            <w:r w:rsidR="00484468">
              <w:rPr>
                <w:b/>
                <w:lang w:val="de-DE"/>
              </w:rPr>
              <w:t>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B629" w14:textId="481CF357" w:rsidR="00484468" w:rsidRDefault="00F33EDE" w:rsidP="003F7116">
            <w:pPr>
              <w:spacing w:after="0" w:line="240" w:lineRule="auto"/>
              <w:rPr>
                <w:lang w:val="de-DE"/>
              </w:rPr>
            </w:pPr>
            <w:r w:rsidRPr="00F33EDE">
              <w:rPr>
                <w:rFonts w:cstheme="minorHAnsi"/>
              </w:rPr>
              <w:t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  <w:r w:rsidRPr="00F33EDE">
              <w:rPr>
                <w:rFonts w:cstheme="minorHAnsi"/>
              </w:rPr>
              <w:br/>
              <w:t>СЈ2.ОО.П.2.1, СЈ2.ОО.П.2.2, СЈ2.ОО.П.2.3,</w:t>
            </w:r>
            <w:r w:rsidRPr="00F33EDE">
              <w:rPr>
                <w:rFonts w:cstheme="minorHAnsi"/>
              </w:rPr>
              <w:br/>
            </w:r>
            <w:r w:rsidRPr="00F33EDE">
              <w:rPr>
                <w:rFonts w:cstheme="minorHAnsi"/>
              </w:rPr>
              <w:lastRenderedPageBreak/>
              <w:t>СЈ2.ОО.С.2.2, СЈ2.ОО.С.2.3,</w:t>
            </w:r>
            <w:r w:rsidRPr="00F33EDE">
              <w:rPr>
                <w:rFonts w:cstheme="minorHAnsi"/>
              </w:rPr>
              <w:br/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34A4" w14:textId="77777777" w:rsidR="00484468" w:rsidRDefault="00901B15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22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20DE" w14:textId="77777777" w:rsidR="00484468" w:rsidRDefault="00767F8B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Hilfst du im Haushalt mit?</w:t>
            </w:r>
            <w:r w:rsidR="00484468">
              <w:rPr>
                <w:rFonts w:cstheme="minorHAnsi"/>
                <w:lang w:val="de-DE"/>
              </w:rPr>
              <w:t xml:space="preserve"> </w:t>
            </w:r>
            <w:r w:rsidR="00353135">
              <w:rPr>
                <w:rFonts w:cstheme="minorHAnsi"/>
                <w:lang w:val="de-DE"/>
              </w:rPr>
              <w:t>–</w:t>
            </w:r>
            <w:r w:rsidR="00484468">
              <w:rPr>
                <w:rFonts w:cstheme="minorHAnsi"/>
                <w:lang w:val="de-DE"/>
              </w:rPr>
              <w:t xml:space="preserve"> Einstieg</w:t>
            </w:r>
            <w:r w:rsidR="00353135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9B58" w14:textId="77777777" w:rsidR="00484468" w:rsidRDefault="0048446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6FBD" w14:textId="77777777"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674D" w14:textId="77777777" w:rsidR="00484468" w:rsidRDefault="007D1426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ACF3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7E4226BA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879B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2A16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73AB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539F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AED7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="00353135">
              <w:rPr>
                <w:rFonts w:cstheme="minorHAnsi"/>
                <w:lang w:val="de-DE"/>
              </w:rPr>
              <w:t>24, 25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2ACC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B2E4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CC6B" w14:textId="77777777" w:rsidR="00484468" w:rsidRDefault="00FC1F46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D472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62463" w14:paraId="14C986F1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B484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0B09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455D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EC9C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DEC2" w14:textId="77777777" w:rsidR="00484468" w:rsidRDefault="00262463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Hilfst du mir? KB S. 32, 33 AB S. 26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9A42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B163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13E2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94A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62463" w14:paraId="35B72AEC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9A14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ДЕЦ.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B287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C6E7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47F0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889E" w14:textId="77777777"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34, 35 AB S.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0BB6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17C4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7B17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06B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6F612282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6644B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72CD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0F59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79E2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C7EB" w14:textId="77777777"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36, 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3CAB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2BBC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AD4D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534B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577881" w14:paraId="119119D3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D341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528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173A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F485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7440" w14:textId="77777777"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28, Sprachkompetenzen S. 29, Ich kann jetzt… S. 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7E3C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AC79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6E5C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6F15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04CCF597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790A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3B41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FACE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65EC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EFF4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444C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FD96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4592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953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5B47923D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4C91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EAF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E868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A689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BDEC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CCCC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5B37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3427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C105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5C4088B0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1B8E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F7EB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CA56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2885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6A01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9395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B88F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227C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D567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0E133688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B197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B124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043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408A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E50C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BAF3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E1F4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5124" w14:textId="77777777" w:rsidR="00484468" w:rsidRPr="00BE7A08" w:rsidRDefault="00484468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Српски ј</w:t>
            </w:r>
            <w:r w:rsidR="007D1426">
              <w:rPr>
                <w:rFonts w:cstheme="minorHAnsi"/>
                <w:sz w:val="20"/>
                <w:szCs w:val="20"/>
                <w:lang w:val="sr-Cyrl-RS"/>
              </w:rPr>
              <w:t xml:space="preserve">език, енглески језик, </w:t>
            </w:r>
            <w:r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  <w:r w:rsidR="00BE7A08" w:rsidRPr="00BE7A08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BE7A08">
              <w:rPr>
                <w:rFonts w:cstheme="minorHAnsi"/>
                <w:sz w:val="20"/>
                <w:szCs w:val="20"/>
                <w:lang w:val="sr-Cyrl-C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A386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39F0D2E1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B3C9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D838" w14:textId="77777777" w:rsidR="00484468" w:rsidRPr="001021D3" w:rsidRDefault="001021D3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Modul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D103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0C73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5FA1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 (1-3)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AB1C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2251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72C3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8E10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4CF4941B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E1F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4A0A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485D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CC63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B913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(1-3</w:t>
            </w:r>
            <w:r w:rsidR="00B8051C">
              <w:rPr>
                <w:rFonts w:cstheme="minorHAnsi"/>
                <w:lang w:val="de-DE"/>
              </w:rPr>
              <w:t>) Übungstest (Lesen, Hören)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CFD7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3EF4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D3EF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41A0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B8051C" w:rsidRPr="00B8051C" w14:paraId="68DA250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A8BF" w14:textId="77777777" w:rsidR="00B8051C" w:rsidRDefault="00B8051C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887" w14:textId="77777777" w:rsidR="00B8051C" w:rsidRDefault="00B8051C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5787" w14:textId="77777777" w:rsidR="00B8051C" w:rsidRDefault="00B8051C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7969" w14:textId="77777777" w:rsidR="00B8051C" w:rsidRPr="00B8051C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34</w:t>
            </w:r>
            <w:r w:rsidR="00B8051C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80CB" w14:textId="77777777" w:rsidR="00B8051C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(1-3) Übungstest (Schreiben, Sprechen)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C8CE" w14:textId="77777777" w:rsidR="00B8051C" w:rsidRDefault="00C4498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779B" w14:textId="77777777" w:rsidR="00B8051C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36F2" w14:textId="77777777" w:rsidR="00B8051C" w:rsidRDefault="00B8051C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C040" w14:textId="77777777" w:rsidR="00B8051C" w:rsidRDefault="00B8051C">
            <w:pPr>
              <w:spacing w:line="240" w:lineRule="auto"/>
              <w:rPr>
                <w:lang w:val="de-DE"/>
              </w:rPr>
            </w:pPr>
          </w:p>
        </w:tc>
      </w:tr>
      <w:tr w:rsidR="00CB1028" w14:paraId="652C086F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45DA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7A88" w14:textId="77777777"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B867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F3125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35</w:t>
            </w:r>
            <w:r w:rsidR="00484468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173B" w14:textId="77777777" w:rsidR="009732B6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3: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1485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DCE0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5DD0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9F46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363120E1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7984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AC12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16B1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4A36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BF26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3: Individuelle Arbeit, Plenum, Gruppenarbeit,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043A" w14:textId="77777777"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DC72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BDCF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711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66E7F92E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2C2F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5C0" w14:textId="77777777" w:rsidR="00484468" w:rsidRDefault="009732B6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Modul 4</w:t>
            </w:r>
            <w:r>
              <w:rPr>
                <w:b/>
                <w:lang w:val="de-DE"/>
              </w:rPr>
              <w:br/>
              <w:t>„Was willst du werden?“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33C4" w14:textId="5140E326" w:rsidR="00484468" w:rsidRDefault="00552EAC" w:rsidP="003F7116">
            <w:pPr>
              <w:spacing w:after="0" w:line="240" w:lineRule="auto"/>
              <w:rPr>
                <w:lang w:val="de-DE"/>
              </w:rPr>
            </w:pPr>
            <w:r w:rsidRPr="00552EAC">
              <w:rPr>
                <w:rFonts w:cstheme="minorHAnsi"/>
              </w:rPr>
              <w:t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  <w:r w:rsidRPr="00552EAC">
              <w:rPr>
                <w:rFonts w:cstheme="minorHAnsi"/>
              </w:rPr>
              <w:br/>
              <w:t>СЈ2.ОО.П.2.1, СЈ2.ОО.П.2.2, СЈ2.ОО.П.2.3,</w:t>
            </w:r>
            <w:r w:rsidRPr="00552EAC">
              <w:rPr>
                <w:rFonts w:cstheme="minorHAnsi"/>
              </w:rPr>
              <w:br/>
              <w:t>СЈ2.ОО.С.2.2, СЈ2.ОО.С.2.3,</w:t>
            </w:r>
            <w:r w:rsidRPr="00552EAC">
              <w:rPr>
                <w:rFonts w:cstheme="minorHAnsi"/>
              </w:rPr>
              <w:br/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A8AB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7706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willst du werden?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DEEB" w14:textId="77777777"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D0FD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37E0" w14:textId="77777777" w:rsidR="00B256AB" w:rsidRPr="00B256AB" w:rsidRDefault="00B256AB" w:rsidP="00B256A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564A6E88" w14:textId="77777777" w:rsidR="00B256AB" w:rsidRPr="00B256AB" w:rsidRDefault="00B256AB" w:rsidP="00B256A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14:paraId="007F2F4D" w14:textId="77777777" w:rsidR="00484468" w:rsidRPr="00B256AB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52E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749D56BC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500F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38A6" w14:textId="77777777"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130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658F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13C2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>36, 37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007F" w14:textId="77777777"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EE43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7049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623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14:paraId="37641477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5A50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9E2E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2DC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0E58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1971" w14:textId="77777777" w:rsidR="00484468" w:rsidRPr="009732B6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Berufsw</w:t>
            </w:r>
            <w:r w:rsidRPr="009732B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nsche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32B6">
              <w:rPr>
                <w:rFonts w:cstheme="minorHAnsi"/>
                <w:lang w:val="sr-Cyrl-RS"/>
              </w:rPr>
              <w:t xml:space="preserve">. 44, 45 </w:t>
            </w:r>
            <w:r>
              <w:rPr>
                <w:rFonts w:cstheme="minorHAnsi"/>
                <w:lang w:val="de-DE"/>
              </w:rPr>
              <w:t>AB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32B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38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C4DD" w14:textId="77777777"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30B1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F169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0D68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CB1028" w:rsidRPr="009732B6" w14:paraId="445B31EB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F03A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9020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F82A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233E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0660" w14:textId="77777777" w:rsidR="00484468" w:rsidRPr="009732B6" w:rsidRDefault="009732B6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S. 46, 47, AB. S 39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464C" w14:textId="77777777" w:rsidR="00484468" w:rsidRPr="009732B6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BF01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6AB1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06A2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CB1028" w14:paraId="4BD2FE4D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FA1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2CD5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BF45" w14:textId="77777777"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9662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D8AF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S.48, 49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9C6C" w14:textId="77777777"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C15D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D65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95DD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14:paraId="1B58ED6E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A098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D224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90B5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639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9103" w14:textId="77777777"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40, Sprachkompetenzen AB S.41, Ich kann jetzt S. 43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1548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21ED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78D6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6768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14:paraId="5ACB6389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720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2903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2F63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8D88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6675" w14:textId="77777777" w:rsidR="00484468" w:rsidRDefault="00B256AB" w:rsidP="00B256AB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50,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7E5C" w14:textId="77777777"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399B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D343" w14:textId="77777777" w:rsidR="00655683" w:rsidRPr="00B256AB" w:rsidRDefault="00655683" w:rsidP="00655683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432C9705" w14:textId="77777777" w:rsidR="00655683" w:rsidRPr="00B256AB" w:rsidRDefault="00655683" w:rsidP="00655683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14:paraId="20AA60F4" w14:textId="77777777" w:rsidR="00484468" w:rsidRPr="0065568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24B7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3522F03A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5D8E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1CF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9824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840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F069" w14:textId="77777777"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4: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CD41" w14:textId="77777777"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F9AC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2B21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5D30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1834EEB4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A93B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ECD7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B49F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FA4D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1AD6" w14:textId="77777777"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4: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6CCB" w14:textId="77777777" w:rsidR="00484468" w:rsidRPr="00CB102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8BA0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57D6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76FF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5DC17D45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2F9B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1A57" w14:textId="77777777" w:rsidR="00CB1028" w:rsidRDefault="00CB1028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5</w:t>
            </w:r>
          </w:p>
          <w:p w14:paraId="79F82497" w14:textId="77777777" w:rsidR="00484468" w:rsidRDefault="00CB1028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„Technologie und ich“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00EC" w14:textId="2C6B8813" w:rsidR="00484468" w:rsidRPr="003F7116" w:rsidRDefault="007708EE" w:rsidP="003F7116">
            <w:pPr>
              <w:spacing w:after="0"/>
              <w:rPr>
                <w:rFonts w:cstheme="minorHAnsi"/>
                <w:lang w:val="sr-Cyrl-RS"/>
              </w:rPr>
            </w:pPr>
            <w:r w:rsidRPr="007708EE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</w:t>
            </w:r>
            <w:r w:rsidRPr="007708EE">
              <w:rPr>
                <w:rFonts w:cstheme="minorHAnsi"/>
              </w:rPr>
              <w:lastRenderedPageBreak/>
              <w:t>СЈ2.ОО.О.3.28, СЈ2.ОО.О.3.29, СЈ2.ОО.О.3.30, СЈ2.ОО.О.3.31,</w:t>
            </w:r>
            <w:r w:rsidRPr="007708EE">
              <w:rPr>
                <w:rFonts w:cstheme="minorHAnsi"/>
              </w:rPr>
              <w:br/>
              <w:t>СЈ2.ОО.П.2.1, СЈ2.ОО.П.2.2, СЈ2.ОО.П.2.3,</w:t>
            </w:r>
            <w:r w:rsidRPr="007708EE">
              <w:rPr>
                <w:rFonts w:cstheme="minorHAnsi"/>
              </w:rPr>
              <w:br/>
              <w:t>СЈ2.ОО.С.2.2, СЈ2.ОО.С.2.3,</w:t>
            </w:r>
            <w:r w:rsidRPr="007708EE">
              <w:rPr>
                <w:rFonts w:cstheme="minorHAnsi"/>
              </w:rPr>
              <w:br/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1C26" w14:textId="77777777" w:rsidR="00484468" w:rsidRDefault="00901B15" w:rsidP="003F7116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46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C368" w14:textId="77777777" w:rsidR="00484468" w:rsidRDefault="00CB1028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Technologie und ich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524F" w14:textId="77777777" w:rsidR="00484468" w:rsidRDefault="00CB102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7F56" w14:textId="77777777"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C987" w14:textId="77777777" w:rsidR="00484468" w:rsidRPr="0006478A" w:rsidRDefault="0006478A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655683">
              <w:rPr>
                <w:rFonts w:cstheme="minorHAnsi"/>
                <w:lang w:val="sr-Cyrl-RS"/>
              </w:rPr>
              <w:t>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1E3A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CB1028" w14:paraId="4C98236A" w14:textId="77777777" w:rsidTr="00DA4DA8">
        <w:trPr>
          <w:trHeight w:val="5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B6F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78C7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299B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0BCE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B846" w14:textId="77777777" w:rsidR="00484468" w:rsidRPr="00CB102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44, 45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387D" w14:textId="77777777"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CBD4" w14:textId="77777777" w:rsidR="00484468" w:rsidRPr="0006478A" w:rsidRDefault="00BD6CB1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7B9A" w14:textId="77777777" w:rsidR="00484468" w:rsidRPr="00CB1028" w:rsidRDefault="00655683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98E3" w14:textId="77777777" w:rsidR="00484468" w:rsidRPr="00CB1028" w:rsidRDefault="0006478A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CB1028" w:rsidRPr="00CB1028" w14:paraId="07FF7920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8961" w14:textId="77777777"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08FB" w14:textId="77777777" w:rsidR="00484468" w:rsidRPr="00CB102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6E9B" w14:textId="77777777"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1FF4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9FFD" w14:textId="77777777" w:rsidR="00484468" w:rsidRPr="0006478A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So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funktioniert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das</w:t>
            </w:r>
            <w:r w:rsidRPr="0006478A">
              <w:rPr>
                <w:rFonts w:cstheme="minorHAnsi"/>
                <w:lang w:val="sr-Cyrl-RS"/>
              </w:rPr>
              <w:t xml:space="preserve">!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06478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54, 55 AB S. 46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B0A3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1D47" w14:textId="77777777" w:rsidR="00484468" w:rsidRDefault="0006478A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</w:t>
            </w:r>
            <w:r w:rsidR="00484468">
              <w:rPr>
                <w:rFonts w:cstheme="minorHAnsi"/>
                <w:sz w:val="16"/>
                <w:szCs w:val="16"/>
                <w:lang w:val="sr-Cyrl-CS"/>
              </w:rPr>
              <w:t>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123F" w14:textId="77777777" w:rsidR="00484468" w:rsidRPr="00CB1028" w:rsidRDefault="00655683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D27A" w14:textId="77777777" w:rsidR="00484468" w:rsidRPr="00CB1028" w:rsidRDefault="00484468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CB1028" w:rsidRPr="0006478A" w14:paraId="333C1290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7C31" w14:textId="77777777"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4D27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93A1" w14:textId="77777777"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65BF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3D90" w14:textId="77777777" w:rsidR="00484468" w:rsidRPr="0006478A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56, 57</w:t>
            </w:r>
            <w:r w:rsidRPr="0006478A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6361" w14:textId="77777777"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3E34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330D" w14:textId="77777777" w:rsidR="00484468" w:rsidRPr="0006478A" w:rsidRDefault="00484468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2B40" w14:textId="77777777" w:rsidR="00484468" w:rsidRPr="0006478A" w:rsidRDefault="00484468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CB1028" w14:paraId="6FD23278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FC3" w14:textId="77777777" w:rsidR="00484468" w:rsidRPr="0006478A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D054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DABF" w14:textId="77777777" w:rsidR="00484468" w:rsidRPr="0006478A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75A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5E37" w14:textId="77777777" w:rsidR="00484468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58,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0F98" w14:textId="77777777" w:rsidR="00484468" w:rsidRDefault="0006478A" w:rsidP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E2C0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EA37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3398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06478A" w14:paraId="176A1A42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2724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9287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2806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45FE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1CFC" w14:textId="77777777" w:rsidR="00484468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48, Sprachkompetenzen AB S.49, Ich kann jetzt S.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9ED3" w14:textId="77777777"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F618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E7C9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E787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06478A" w14:paraId="16BBB354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2553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C8B3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7C48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965F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878A" w14:textId="77777777" w:rsidR="00484468" w:rsidRDefault="001960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60, 61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887C" w14:textId="77777777" w:rsidR="00484468" w:rsidRDefault="0019603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BE3C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DEAF" w14:textId="77777777" w:rsidR="00484468" w:rsidRPr="00655683" w:rsidRDefault="00655683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C613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299698C4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4AB3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АПР.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7CCF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EB7C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EF8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F511" w14:textId="77777777" w:rsidR="00484468" w:rsidRDefault="001960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</w:t>
            </w:r>
            <w:r w:rsidR="00BD6CB1">
              <w:rPr>
                <w:rFonts w:cstheme="minorHAnsi"/>
                <w:lang w:val="de-DE"/>
              </w:rPr>
              <w:t>en (Test Modul 5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8403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4414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76B3" w14:textId="77777777" w:rsidR="00484468" w:rsidRDefault="00655683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9D26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0721BFF3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6881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D36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45F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51C6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FD7B" w14:textId="77777777"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5</w:t>
            </w:r>
            <w:r w:rsidR="00196032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4EE5" w14:textId="77777777" w:rsidR="00484468" w:rsidRDefault="0019603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80BC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6218" w14:textId="77777777" w:rsidR="00484468" w:rsidRPr="00DD2BB1" w:rsidRDefault="00655683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1C97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7A21BADF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80C1" w14:textId="77777777" w:rsidR="00484468" w:rsidRDefault="00484468" w:rsidP="003F7116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3DC9" w14:textId="77777777" w:rsidR="00196032" w:rsidRDefault="00196032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6</w:t>
            </w:r>
          </w:p>
          <w:p w14:paraId="583C2168" w14:textId="77777777" w:rsidR="00484468" w:rsidRDefault="00196032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„Mein Taschengeld“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10C5" w14:textId="77777777" w:rsidR="00D73850" w:rsidRPr="00D73850" w:rsidRDefault="00D73850" w:rsidP="00D73850">
            <w:pPr>
              <w:spacing w:after="0"/>
              <w:rPr>
                <w:rFonts w:cstheme="minorHAnsi"/>
                <w:lang w:val="sr-Cyrl-RS"/>
              </w:rPr>
            </w:pPr>
            <w:r w:rsidRPr="00D73850">
              <w:rPr>
                <w:rFonts w:cstheme="minorHAnsi"/>
                <w:lang w:val="sr-Cyrl-RS"/>
              </w:rPr>
              <w:t xml:space="preserve">СЈ2.ОО.О.3.1, СЈ2.ОО.О.3.2, </w:t>
            </w:r>
            <w:r w:rsidRPr="00D73850">
              <w:rPr>
                <w:rFonts w:cstheme="minorHAnsi"/>
                <w:lang w:val="sr-Cyrl-RS"/>
              </w:rPr>
              <w:lastRenderedPageBreak/>
              <w:t>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</w:p>
          <w:p w14:paraId="55D311E2" w14:textId="77777777" w:rsidR="00D73850" w:rsidRPr="00D73850" w:rsidRDefault="00D73850" w:rsidP="00D73850">
            <w:pPr>
              <w:spacing w:after="0"/>
              <w:rPr>
                <w:rFonts w:cstheme="minorHAnsi"/>
                <w:lang w:val="sr-Cyrl-RS"/>
              </w:rPr>
            </w:pPr>
            <w:r w:rsidRPr="00D73850">
              <w:rPr>
                <w:rFonts w:cstheme="minorHAnsi"/>
                <w:lang w:val="sr-Cyrl-RS"/>
              </w:rPr>
              <w:t>СЈ2.ОО.П.2.1, СЈ2.ОО.П.2.2, СЈ2.ОО.П.2.3,</w:t>
            </w:r>
          </w:p>
          <w:p w14:paraId="1D61ED69" w14:textId="77777777" w:rsidR="00D73850" w:rsidRPr="00D73850" w:rsidRDefault="00D73850" w:rsidP="00D73850">
            <w:pPr>
              <w:spacing w:after="0"/>
              <w:rPr>
                <w:rFonts w:cstheme="minorHAnsi"/>
                <w:lang w:val="sr-Cyrl-RS"/>
              </w:rPr>
            </w:pPr>
            <w:r w:rsidRPr="00D73850">
              <w:rPr>
                <w:rFonts w:cstheme="minorHAnsi"/>
                <w:lang w:val="sr-Cyrl-RS"/>
              </w:rPr>
              <w:t>СЈ2.ОО.С.2.2, СЈ2.ОО.С.2.3,</w:t>
            </w:r>
          </w:p>
          <w:p w14:paraId="2143C3E8" w14:textId="50DD949C" w:rsidR="00484468" w:rsidRPr="003F7116" w:rsidRDefault="00D73850" w:rsidP="00D73850">
            <w:pPr>
              <w:spacing w:after="0"/>
              <w:rPr>
                <w:rFonts w:cstheme="minorHAnsi"/>
                <w:lang w:val="sr-Cyrl-RS"/>
              </w:rPr>
            </w:pPr>
            <w:r w:rsidRPr="00D73850">
              <w:rPr>
                <w:rFonts w:cstheme="minorHAnsi"/>
                <w:lang w:val="sr-Cyrl-RS"/>
              </w:rPr>
              <w:t>СЈ2.ОО.С.3.2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5580" w14:textId="77777777" w:rsidR="00484468" w:rsidRDefault="00901B15" w:rsidP="003F7116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55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EE83" w14:textId="77777777" w:rsidR="00484468" w:rsidRDefault="00196032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Mein Taschengeld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D75A" w14:textId="77777777" w:rsidR="00484468" w:rsidRDefault="00196032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87A4" w14:textId="77777777" w:rsidR="00484468" w:rsidRDefault="00C44981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6070" w14:textId="77777777" w:rsidR="00484468" w:rsidRPr="00196032" w:rsidRDefault="00484468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DD2BB1">
              <w:rPr>
                <w:rFonts w:cstheme="minorHAnsi"/>
                <w:lang w:val="sr-Cyrl-RS"/>
              </w:rPr>
              <w:t xml:space="preserve">, </w:t>
            </w:r>
            <w:r w:rsidR="00196032">
              <w:rPr>
                <w:rFonts w:cstheme="minorHAnsi"/>
                <w:lang w:val="sr-Cyrl-RS"/>
              </w:rPr>
              <w:lastRenderedPageBreak/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9BEE" w14:textId="77777777"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CB1028" w14:paraId="6B8E217E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ECCD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74F9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214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6693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358E" w14:textId="77777777"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52, 53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4281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385D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1808" w14:textId="77777777" w:rsidR="00484468" w:rsidRDefault="00C44981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D95A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14:paraId="30C07A14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C9C5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731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221C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3D1A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D95F" w14:textId="77777777"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viel Taschengeld bekommst du? KB S. 64, 65 AB S. 54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03EE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82F2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74AE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E6F0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CB1028" w:rsidRPr="00BD6CB1" w14:paraId="0F27DF3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20E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8E12" w14:textId="77777777"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2F2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F8D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</w:t>
            </w:r>
            <w:r w:rsidR="001021D3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F28F" w14:textId="77777777"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66, 67,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5BA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18E1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2E13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93E6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14:paraId="7D7C36CE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C973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0869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07E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9580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0F91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68,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7ECC5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F2CB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3C8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A8CB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7FA45C60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6C7B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70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71A1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13EB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DD89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56, </w:t>
            </w:r>
            <w:r>
              <w:rPr>
                <w:rFonts w:cstheme="minorHAnsi"/>
                <w:lang w:val="de-DE"/>
              </w:rPr>
              <w:t>Sprachkompetenzen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.57, </w:t>
            </w:r>
            <w:r>
              <w:rPr>
                <w:rFonts w:cstheme="minorHAnsi"/>
                <w:lang w:val="de-DE"/>
              </w:rPr>
              <w:t>Ich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AF55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0C32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BC78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2D6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14:paraId="6188988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CE6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МАЈ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2541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EE4E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E8F2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781D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7</w:t>
            </w:r>
            <w:r>
              <w:rPr>
                <w:rFonts w:cstheme="minorHAnsi"/>
                <w:lang w:val="de-DE"/>
              </w:rPr>
              <w:t>0</w:t>
            </w:r>
            <w:r>
              <w:rPr>
                <w:rFonts w:cstheme="minorHAnsi"/>
                <w:lang w:val="sr-Cyrl-RS"/>
              </w:rPr>
              <w:t>, 71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BCE3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2DD3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DDEE" w14:textId="77777777" w:rsidR="00484468" w:rsidRPr="00BD6CB1" w:rsidRDefault="00C44981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CB0D" w14:textId="77777777"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RPr="00BD6CB1" w14:paraId="45515EF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2E9C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0006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A87D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BA18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2022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6: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8408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EBEB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5502" w14:textId="77777777" w:rsidR="00484468" w:rsidRPr="00BD6CB1" w:rsidRDefault="00DD2BB1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283C" w14:textId="77777777"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RPr="00BD6CB1" w14:paraId="70DCBCA9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E30D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41D6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9FF6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6658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B89F" w14:textId="77777777"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 (Modul 6: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77AA" w14:textId="77777777" w:rsidR="00484468" w:rsidRDefault="00C4498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8EAB" w14:textId="77777777"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3520" w14:textId="77777777"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E1F7" w14:textId="77777777"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14:paraId="35087793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8A04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A792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905C" w14:textId="77777777"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113C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EF48" w14:textId="77777777" w:rsidR="00484468" w:rsidRDefault="00BB745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Teste dich!, Extratour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77BF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A505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60FE" w14:textId="77777777" w:rsidR="00484468" w:rsidRPr="00DD2BB1" w:rsidRDefault="00DD2BB1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E89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788268AB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0025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58B1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628E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BCC5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D3F1" w14:textId="77777777" w:rsidR="00484468" w:rsidRDefault="0034407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(4-6</w:t>
            </w:r>
            <w:r w:rsidR="00BB745F">
              <w:rPr>
                <w:rFonts w:cstheme="minorHAnsi"/>
                <w:lang w:val="de-DE"/>
              </w:rPr>
              <w:t>) Übungstest 2</w:t>
            </w:r>
            <w:r w:rsidR="00B8051C">
              <w:rPr>
                <w:rFonts w:cstheme="minorHAnsi"/>
                <w:lang w:val="de-DE"/>
              </w:rPr>
              <w:t xml:space="preserve"> (Lesen, Hören)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A07D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B061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5254" w14:textId="77777777" w:rsidR="00484468" w:rsidRPr="00DD2BB1" w:rsidRDefault="00DD2BB1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393B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6BE89B5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58F7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C47D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B133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B770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0939" w14:textId="77777777" w:rsidR="00484468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(4-6) (Schreiben, Sprechen)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98C3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44E80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6049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BDEA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1E52E488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3092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3478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BADA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4689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F405" w14:textId="77777777" w:rsidR="00484468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Einüben (Kopiervorlagen, Bildwörterbuch, Online-Übungen…)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6692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A12A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B5F4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287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543FEBCB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F3D2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A4E3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A45B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15B2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10F4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1876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5890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8A45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3982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78851853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B419" w14:textId="77777777"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ЈУН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E566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2403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7C81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2C8A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9580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5ADE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CAC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A6EA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14:paraId="079585F6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26A2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DFB5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E7D7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E8B7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8481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2266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A594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08CA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080C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DA4DA8" w14:paraId="704D7F9C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DA6E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59F1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644C" w14:textId="77777777"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60BF" w14:textId="77777777"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4E83" w14:textId="77777777" w:rsidR="00484468" w:rsidRPr="00901B15" w:rsidRDefault="00DA4DA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Landeskunde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DACH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DA4DA8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70</w:t>
            </w:r>
            <w:r w:rsidR="00901B15">
              <w:rPr>
                <w:rFonts w:cstheme="minorHAnsi"/>
                <w:lang w:val="sr-Cyrl-RS"/>
              </w:rPr>
              <w:t>.71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D5B4" w14:textId="77777777" w:rsidR="00484468" w:rsidRDefault="00DA4DA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1343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C602" w14:textId="77777777" w:rsidR="00484468" w:rsidRPr="00DA4DA8" w:rsidRDefault="00DA4DA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1E4E" w14:textId="77777777" w:rsidR="00484468" w:rsidRPr="00DA4DA8" w:rsidRDefault="00484468">
            <w:pPr>
              <w:spacing w:line="240" w:lineRule="auto"/>
              <w:rPr>
                <w:lang w:val="sr-Cyrl-RS"/>
              </w:rPr>
            </w:pPr>
            <w:r w:rsidRPr="00DA4DA8">
              <w:rPr>
                <w:lang w:val="sr-Cyrl-RS"/>
              </w:rPr>
              <w:t>-//-</w:t>
            </w:r>
          </w:p>
        </w:tc>
      </w:tr>
      <w:tr w:rsidR="00CB1028" w14:paraId="351423DF" w14:textId="7777777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6560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0EAE" w14:textId="77777777"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1E40" w14:textId="77777777"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4C9A" w14:textId="77777777"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7123" w14:textId="77777777"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Abschulssstunde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003E" w14:textId="77777777"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Закључивање оцена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0AAA" w14:textId="77777777"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E1D2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E265" w14:textId="77777777"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14:paraId="60B0E7B2" w14:textId="77777777" w:rsidR="00484468" w:rsidRDefault="00484468" w:rsidP="00484468">
      <w:pPr>
        <w:jc w:val="right"/>
        <w:rPr>
          <w:lang w:val="de-DE"/>
        </w:rPr>
      </w:pPr>
    </w:p>
    <w:p w14:paraId="7DB56EA7" w14:textId="77777777" w:rsidR="00484468" w:rsidRDefault="00484468" w:rsidP="00484468">
      <w:pPr>
        <w:spacing w:after="0" w:line="240" w:lineRule="auto"/>
        <w:rPr>
          <w:rFonts w:cstheme="minorHAnsi"/>
          <w:sz w:val="24"/>
          <w:lang w:val="de-DE"/>
        </w:rPr>
      </w:pPr>
      <w:r>
        <w:rPr>
          <w:rFonts w:cstheme="minorHAnsi"/>
          <w:sz w:val="24"/>
        </w:rPr>
        <w:t>Датум</w:t>
      </w:r>
      <w:r>
        <w:rPr>
          <w:rFonts w:cstheme="minorHAnsi"/>
          <w:sz w:val="24"/>
          <w:lang w:val="de-DE"/>
        </w:rPr>
        <w:t xml:space="preserve"> </w:t>
      </w:r>
      <w:r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</w:rPr>
        <w:t>Припреми</w:t>
      </w:r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</w:p>
    <w:p w14:paraId="3462F873" w14:textId="77777777" w:rsidR="00484468" w:rsidRDefault="00484468" w:rsidP="00484468">
      <w:pPr>
        <w:jc w:val="right"/>
        <w:rPr>
          <w:lang w:val="de-DE"/>
        </w:rPr>
      </w:pPr>
    </w:p>
    <w:p w14:paraId="53E23050" w14:textId="77777777" w:rsidR="00083A53" w:rsidRDefault="00083A53"/>
    <w:sectPr w:rsidR="00083A53" w:rsidSect="00484468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468"/>
    <w:rsid w:val="000072CB"/>
    <w:rsid w:val="000465DD"/>
    <w:rsid w:val="0006478A"/>
    <w:rsid w:val="0007303E"/>
    <w:rsid w:val="00075766"/>
    <w:rsid w:val="00083A53"/>
    <w:rsid w:val="000952C4"/>
    <w:rsid w:val="001021D3"/>
    <w:rsid w:val="0012393E"/>
    <w:rsid w:val="0015716A"/>
    <w:rsid w:val="00196032"/>
    <w:rsid w:val="001B1561"/>
    <w:rsid w:val="00210B0C"/>
    <w:rsid w:val="00243634"/>
    <w:rsid w:val="00262463"/>
    <w:rsid w:val="002A5E58"/>
    <w:rsid w:val="002D0F82"/>
    <w:rsid w:val="00311E55"/>
    <w:rsid w:val="0034407C"/>
    <w:rsid w:val="00353135"/>
    <w:rsid w:val="003F7116"/>
    <w:rsid w:val="004767B3"/>
    <w:rsid w:val="00484468"/>
    <w:rsid w:val="0049774F"/>
    <w:rsid w:val="00552EAC"/>
    <w:rsid w:val="00577881"/>
    <w:rsid w:val="005E03C3"/>
    <w:rsid w:val="005E2159"/>
    <w:rsid w:val="00640C13"/>
    <w:rsid w:val="00644EE0"/>
    <w:rsid w:val="0064658D"/>
    <w:rsid w:val="00655683"/>
    <w:rsid w:val="006B3D7B"/>
    <w:rsid w:val="00736283"/>
    <w:rsid w:val="00767F8B"/>
    <w:rsid w:val="007708EE"/>
    <w:rsid w:val="007D1426"/>
    <w:rsid w:val="007D6EC5"/>
    <w:rsid w:val="007F6F16"/>
    <w:rsid w:val="008F6EED"/>
    <w:rsid w:val="00901B15"/>
    <w:rsid w:val="00917B52"/>
    <w:rsid w:val="0094160C"/>
    <w:rsid w:val="009732B6"/>
    <w:rsid w:val="00984541"/>
    <w:rsid w:val="00AD6109"/>
    <w:rsid w:val="00AE7DB9"/>
    <w:rsid w:val="00B256AB"/>
    <w:rsid w:val="00B8051C"/>
    <w:rsid w:val="00B93A8D"/>
    <w:rsid w:val="00BB745F"/>
    <w:rsid w:val="00BD6CB1"/>
    <w:rsid w:val="00BE7A08"/>
    <w:rsid w:val="00C44981"/>
    <w:rsid w:val="00C50801"/>
    <w:rsid w:val="00CB1028"/>
    <w:rsid w:val="00CD5A2F"/>
    <w:rsid w:val="00D73850"/>
    <w:rsid w:val="00D73C24"/>
    <w:rsid w:val="00DA4DA8"/>
    <w:rsid w:val="00DD2BB1"/>
    <w:rsid w:val="00EB755E"/>
    <w:rsid w:val="00F15DF5"/>
    <w:rsid w:val="00F33EDE"/>
    <w:rsid w:val="00FC1F46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76494"/>
  <w15:chartTrackingRefBased/>
  <w15:docId w15:val="{7A9D6D58-8767-43D3-837E-6C84C637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6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7516</TotalTime>
  <Pages>12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47</cp:revision>
  <cp:lastPrinted>2024-05-28T05:37:00Z</cp:lastPrinted>
  <dcterms:created xsi:type="dcterms:W3CDTF">2024-05-20T09:00:00Z</dcterms:created>
  <dcterms:modified xsi:type="dcterms:W3CDTF">2025-08-28T12:45:00Z</dcterms:modified>
</cp:coreProperties>
</file>