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E37DB" w:rsidTr="00284C8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37DB" w:rsidRDefault="004E37DB" w:rsidP="000C114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E37DB" w:rsidTr="00284C80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37DB" w:rsidRDefault="004E37DB" w:rsidP="000C11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284C8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284C8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37DB" w:rsidRDefault="004E37DB" w:rsidP="000C11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E37DB" w:rsidTr="00284C8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37DB" w:rsidRDefault="004E37DB" w:rsidP="000C114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E37DB" w:rsidTr="00284C8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E37DB" w:rsidRDefault="004E37DB" w:rsidP="000C11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E37DB" w:rsidRDefault="004E37DB" w:rsidP="000C11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37DB" w:rsidRDefault="004E37DB" w:rsidP="000C11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E37DB" w:rsidTr="00284C8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37DB" w:rsidRDefault="004E37DB" w:rsidP="000C11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DB" w:rsidRPr="004E37DB" w:rsidRDefault="004E37DB" w:rsidP="000C1145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 xml:space="preserve">Modul </w:t>
            </w:r>
            <w:r>
              <w:rPr>
                <w:lang w:val="sr-Cyrl-RS" w:eastAsia="sr-Latn-CS"/>
              </w:rPr>
              <w:t>1-3</w:t>
            </w:r>
          </w:p>
        </w:tc>
      </w:tr>
      <w:tr w:rsidR="004E37DB" w:rsidTr="00284C8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37DB" w:rsidRDefault="004E37DB" w:rsidP="000C11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DB" w:rsidRPr="00F703AA" w:rsidRDefault="004E37DB" w:rsidP="000C1145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Припрема за први писмени задатак</w:t>
            </w:r>
          </w:p>
        </w:tc>
      </w:tr>
      <w:tr w:rsidR="004E37DB" w:rsidTr="00284C8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37DB" w:rsidRDefault="004E37DB" w:rsidP="000C11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DB" w:rsidRPr="000E6800" w:rsidRDefault="004E37DB" w:rsidP="000C1145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4E37DB" w:rsidRPr="00284C80" w:rsidTr="00284C8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37DB" w:rsidRDefault="004E37DB" w:rsidP="000C11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DB" w:rsidRDefault="004E37DB" w:rsidP="000C114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Обнављање, увежбавање</w:t>
            </w:r>
            <w:r w:rsidRPr="000E6800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и примена</w:t>
            </w:r>
            <w:r>
              <w:rPr>
                <w:lang w:val="sr-Cyrl-RS" w:eastAsia="sr-Latn-CS"/>
              </w:rPr>
              <w:t xml:space="preserve"> различитих језичких структура пређеног градива</w:t>
            </w:r>
          </w:p>
        </w:tc>
      </w:tr>
      <w:tr w:rsidR="004E37DB" w:rsidRPr="00284C80" w:rsidTr="00284C8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37DB" w:rsidRDefault="004E37DB" w:rsidP="000C11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DB" w:rsidRDefault="004E37DB" w:rsidP="000C114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E37DB" w:rsidRDefault="004E37DB" w:rsidP="000C114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</w:t>
            </w:r>
            <w:r w:rsidRPr="00F20964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различитим типовима задатака који ће бити заступљени на првом писменом задатку</w:t>
            </w:r>
          </w:p>
        </w:tc>
      </w:tr>
      <w:tr w:rsidR="004E37DB" w:rsidRPr="00284C80" w:rsidTr="00284C8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37DB" w:rsidRDefault="004E37DB" w:rsidP="000C114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DB" w:rsidRDefault="004E37DB" w:rsidP="000C11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E37DB" w:rsidTr="00284C8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37DB" w:rsidRDefault="004E37DB" w:rsidP="000C11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DB" w:rsidRDefault="004E37DB" w:rsidP="000C11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4E37DB" w:rsidTr="00284C8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37DB" w:rsidRDefault="004E37DB" w:rsidP="000C11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DB" w:rsidRDefault="004E37DB" w:rsidP="000C114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радни лист,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4E37DB" w:rsidTr="00284C8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37DB" w:rsidRDefault="004E37DB" w:rsidP="000C11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DB" w:rsidRDefault="004E37DB" w:rsidP="000C11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4E37DB" w:rsidTr="00284C8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37DB" w:rsidRDefault="004E37DB" w:rsidP="000C11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E37DB" w:rsidRPr="00284C80" w:rsidTr="00284C8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37DB" w:rsidRDefault="004E37DB" w:rsidP="000C11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E37DB" w:rsidRDefault="004E37DB" w:rsidP="000C11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37DB" w:rsidRPr="00057992" w:rsidRDefault="004E37DB" w:rsidP="000C11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</w:p>
        </w:tc>
      </w:tr>
      <w:tr w:rsidR="004E37DB" w:rsidRPr="00284C80" w:rsidTr="00284C8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37DB" w:rsidRDefault="004E37DB" w:rsidP="000C11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E37DB" w:rsidRDefault="004E37DB" w:rsidP="000C11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37DB" w:rsidRDefault="004E37DB" w:rsidP="000C114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Садржај који ће бити заступљен на првом писменом задатку (према избору наставника) предочава се ученицима кроз различите типове задатака и различите облике рада. Ученици задатке решавају самостално или уз помоћ наставника, провера у пленуму. Пожељно је те исте задатке са решењима поставити на неку од платформи за учење, тако да свима буду доступни за додатно увежбавање.</w:t>
            </w:r>
          </w:p>
        </w:tc>
      </w:tr>
      <w:tr w:rsidR="004E37DB" w:rsidRPr="00284C80" w:rsidTr="00284C8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37DB" w:rsidRDefault="004E37DB" w:rsidP="000C11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4E37DB" w:rsidRDefault="004E37DB" w:rsidP="000C11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37DB" w:rsidRDefault="004E37DB" w:rsidP="000C114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4E37DB" w:rsidRPr="00284C80" w:rsidTr="00284C8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37DB" w:rsidRDefault="004E37DB" w:rsidP="000C114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E37DB" w:rsidRPr="00284C80" w:rsidTr="00284C8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7DB" w:rsidRDefault="004E37DB" w:rsidP="000C11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4E37DB" w:rsidRDefault="004E37DB" w:rsidP="000C1145">
            <w:pPr>
              <w:rPr>
                <w:color w:val="000000"/>
                <w:lang w:val="sr-Cyrl-CS" w:eastAsia="sr-Latn-CS"/>
              </w:rPr>
            </w:pPr>
          </w:p>
        </w:tc>
      </w:tr>
      <w:tr w:rsidR="004E37DB" w:rsidRPr="00284C80" w:rsidTr="00284C8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37DB" w:rsidRDefault="004E37DB" w:rsidP="000C11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E37DB" w:rsidTr="00284C8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37DB" w:rsidRDefault="004E37DB" w:rsidP="000C11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E37DB" w:rsidRDefault="004E37DB" w:rsidP="004E37DB"/>
    <w:p w:rsidR="004E37DB" w:rsidRDefault="004E37DB" w:rsidP="004E37DB"/>
    <w:p w:rsidR="004E37DB" w:rsidRDefault="004E37DB" w:rsidP="004E37DB"/>
    <w:p w:rsidR="004E37DB" w:rsidRDefault="004E37DB" w:rsidP="004E37DB"/>
    <w:p w:rsidR="004E37DB" w:rsidRDefault="004E37DB" w:rsidP="004E37DB"/>
    <w:p w:rsidR="004E37DB" w:rsidRDefault="004E37DB" w:rsidP="004E37DB"/>
    <w:p w:rsidR="004E37DB" w:rsidRDefault="004E37DB" w:rsidP="004E37DB"/>
    <w:p w:rsidR="004E37DB" w:rsidRDefault="004E37DB" w:rsidP="004E37DB"/>
    <w:p w:rsidR="004E37DB" w:rsidRDefault="004E37DB" w:rsidP="004E37DB"/>
    <w:p w:rsidR="004E37DB" w:rsidRDefault="004E37DB" w:rsidP="004E37DB"/>
    <w:p w:rsidR="004E37DB" w:rsidRDefault="004E37DB" w:rsidP="004E37DB"/>
    <w:p w:rsidR="004E37DB" w:rsidRDefault="004E37DB" w:rsidP="004E37DB"/>
    <w:p w:rsidR="00C64569" w:rsidRDefault="00C64569"/>
    <w:sectPr w:rsidR="00C64569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9A4"/>
    <w:rsid w:val="00284C80"/>
    <w:rsid w:val="004E37DB"/>
    <w:rsid w:val="00B93A8D"/>
    <w:rsid w:val="00C329A4"/>
    <w:rsid w:val="00C6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A96AE-B78C-4310-8DC0-AAF8551E3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7D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</cp:revision>
  <dcterms:created xsi:type="dcterms:W3CDTF">2024-07-04T10:49:00Z</dcterms:created>
  <dcterms:modified xsi:type="dcterms:W3CDTF">2024-07-09T10:04:00Z</dcterms:modified>
</cp:coreProperties>
</file>