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4E19" w14:textId="58E31ECF" w:rsidR="00591693" w:rsidRPr="00403849" w:rsidRDefault="00403849" w:rsidP="00591693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>Einheit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1</w:t>
      </w:r>
      <w:r w:rsidR="00ED0CCB">
        <w:rPr>
          <w:rFonts w:asciiTheme="majorBidi" w:hAnsiTheme="majorBidi" w:cstheme="majorBidi"/>
          <w:b/>
          <w:bCs/>
          <w:sz w:val="32"/>
          <w:szCs w:val="32"/>
          <w:lang w:val="de-DE"/>
        </w:rPr>
        <w:t>0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– Test</w:t>
      </w:r>
    </w:p>
    <w:p w14:paraId="0F84FCCF" w14:textId="7E5D92DE" w:rsidR="00591693" w:rsidRPr="00E6187A" w:rsidRDefault="00591693" w:rsidP="00531FDC">
      <w:pPr>
        <w:spacing w:before="24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E6187A">
        <w:rPr>
          <w:rFonts w:asciiTheme="majorBidi" w:hAnsiTheme="majorBidi" w:cstheme="majorBidi"/>
          <w:b/>
          <w:bCs/>
          <w:sz w:val="28"/>
          <w:szCs w:val="28"/>
          <w:lang w:val="de-DE"/>
        </w:rPr>
        <w:t>Wortschatz</w:t>
      </w:r>
    </w:p>
    <w:p w14:paraId="2E051D15" w14:textId="5F6F9BC1" w:rsidR="006E417B" w:rsidRDefault="00591693" w:rsidP="00050D01">
      <w:pPr>
        <w:spacing w:before="240"/>
        <w:rPr>
          <w:rFonts w:asciiTheme="majorBidi" w:hAnsiTheme="majorBidi" w:cstheme="majorBidi"/>
          <w:b/>
          <w:bCs/>
          <w:sz w:val="24"/>
          <w:szCs w:val="24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1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050D01"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Wie heißen die Kleidungsstücke? </w:t>
      </w:r>
      <w:r w:rsidR="00050D01" w:rsidRPr="00050D01">
        <w:rPr>
          <w:rFonts w:asciiTheme="majorBidi" w:hAnsiTheme="majorBidi" w:cstheme="majorBidi"/>
          <w:b/>
          <w:bCs/>
          <w:sz w:val="24"/>
          <w:szCs w:val="24"/>
        </w:rPr>
        <w:t>Schreibe sie mit Artikeln.</w:t>
      </w:r>
    </w:p>
    <w:tbl>
      <w:tblPr>
        <w:tblStyle w:val="Koordinatnamreatabele"/>
        <w:tblW w:w="9868" w:type="dxa"/>
        <w:tblLook w:val="04A0" w:firstRow="1" w:lastRow="0" w:firstColumn="1" w:lastColumn="0" w:noHBand="0" w:noVBand="1"/>
      </w:tblPr>
      <w:tblGrid>
        <w:gridCol w:w="3289"/>
        <w:gridCol w:w="3289"/>
        <w:gridCol w:w="3290"/>
      </w:tblGrid>
      <w:tr w:rsidR="00050D01" w14:paraId="2FA50CA9" w14:textId="77777777" w:rsidTr="00050D01">
        <w:trPr>
          <w:trHeight w:val="2702"/>
        </w:trPr>
        <w:tc>
          <w:tcPr>
            <w:tcW w:w="3289" w:type="dxa"/>
          </w:tcPr>
          <w:p w14:paraId="7A528496" w14:textId="7BB084BB" w:rsidR="00050D01" w:rsidRPr="00050D01" w:rsidRDefault="00050D01" w:rsidP="00050D01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 w:rsidRPr="00050D01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7AB9C31" wp14:editId="23C98767">
                  <wp:extent cx="1060501" cy="1329122"/>
                  <wp:effectExtent l="0" t="0" r="6350" b="444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959" cy="1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0D01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_______________</w:t>
            </w:r>
          </w:p>
        </w:tc>
        <w:tc>
          <w:tcPr>
            <w:tcW w:w="3289" w:type="dxa"/>
          </w:tcPr>
          <w:p w14:paraId="772F4622" w14:textId="77777777" w:rsidR="00050D01" w:rsidRDefault="00050D01" w:rsidP="00050D01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0D01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CE08413" wp14:editId="1BF9CD88">
                  <wp:extent cx="855878" cy="1174836"/>
                  <wp:effectExtent l="0" t="0" r="1905" b="635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07" cy="1196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B559F0" w14:textId="3DE0E395" w:rsidR="00050D01" w:rsidRDefault="00050D01" w:rsidP="00050D01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050D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_______________</w:t>
            </w:r>
          </w:p>
        </w:tc>
        <w:tc>
          <w:tcPr>
            <w:tcW w:w="3290" w:type="dxa"/>
          </w:tcPr>
          <w:p w14:paraId="6A78E29A" w14:textId="77777777" w:rsidR="00050D01" w:rsidRDefault="00423A59" w:rsidP="00050D01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23A59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2CC1425" wp14:editId="39FA2687">
                  <wp:extent cx="1361840" cy="929031"/>
                  <wp:effectExtent l="0" t="0" r="0" b="444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973" cy="940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483850" w14:textId="111B97A5" w:rsidR="00423A59" w:rsidRPr="00423A59" w:rsidRDefault="00423A59" w:rsidP="00050D01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423A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_______________</w:t>
            </w:r>
          </w:p>
        </w:tc>
      </w:tr>
      <w:tr w:rsidR="00050D01" w14:paraId="1F4E12A9" w14:textId="77777777" w:rsidTr="00423A59">
        <w:trPr>
          <w:trHeight w:val="3251"/>
        </w:trPr>
        <w:tc>
          <w:tcPr>
            <w:tcW w:w="3289" w:type="dxa"/>
          </w:tcPr>
          <w:p w14:paraId="6EE65F1A" w14:textId="77777777" w:rsidR="00050D01" w:rsidRDefault="00423A59" w:rsidP="00050D01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23A59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0FD8889" wp14:editId="3DC3FEDA">
                  <wp:extent cx="833932" cy="1487294"/>
                  <wp:effectExtent l="0" t="0" r="4445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662" cy="1506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E380B1" w14:textId="62F2F822" w:rsidR="00423A59" w:rsidRDefault="00423A59" w:rsidP="00050D01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423A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_______________</w:t>
            </w:r>
          </w:p>
        </w:tc>
        <w:tc>
          <w:tcPr>
            <w:tcW w:w="3289" w:type="dxa"/>
          </w:tcPr>
          <w:p w14:paraId="2D6D682D" w14:textId="77777777" w:rsidR="00050D01" w:rsidRDefault="00423A59" w:rsidP="00050D01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23A59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D7B5317" wp14:editId="11AE0DBE">
                  <wp:extent cx="1382014" cy="1111911"/>
                  <wp:effectExtent l="0" t="0" r="889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6" cy="1118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CCE336" w14:textId="1CF16D0C" w:rsidR="00423A59" w:rsidRPr="00423A59" w:rsidRDefault="00423A59" w:rsidP="00050D01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423A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_______________</w:t>
            </w:r>
          </w:p>
        </w:tc>
        <w:tc>
          <w:tcPr>
            <w:tcW w:w="3290" w:type="dxa"/>
          </w:tcPr>
          <w:p w14:paraId="23D9D7E3" w14:textId="77777777" w:rsidR="00050D01" w:rsidRDefault="00423A59" w:rsidP="00050D01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23A59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8BB0E46" wp14:editId="3F67A6CF">
                  <wp:extent cx="709574" cy="1529854"/>
                  <wp:effectExtent l="0" t="0" r="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942" cy="1606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357172" w14:textId="36666C73" w:rsidR="00423A59" w:rsidRPr="00423A59" w:rsidRDefault="00423A59" w:rsidP="00050D01">
            <w:pPr>
              <w:spacing w:before="240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23A5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die Hose</w:t>
            </w:r>
          </w:p>
        </w:tc>
      </w:tr>
    </w:tbl>
    <w:p w14:paraId="64C5B151" w14:textId="35CFBFB2" w:rsidR="0081016F" w:rsidRDefault="00E057CE" w:rsidP="00E057CE">
      <w:pPr>
        <w:spacing w:before="240" w:after="0"/>
        <w:jc w:val="right"/>
        <w:rPr>
          <w:rFonts w:asciiTheme="majorBidi" w:hAnsiTheme="majorBidi" w:cstheme="majorBidi"/>
          <w:sz w:val="24"/>
          <w:szCs w:val="24"/>
          <w:lang w:val="en-GB"/>
        </w:rPr>
      </w:pPr>
      <w:r w:rsidRPr="00E057CE">
        <w:rPr>
          <w:rFonts w:asciiTheme="majorBidi" w:hAnsiTheme="majorBidi" w:cstheme="majorBidi"/>
          <w:sz w:val="24"/>
          <w:szCs w:val="24"/>
          <w:lang w:val="en-GB"/>
        </w:rPr>
        <w:t>___ /5</w:t>
      </w:r>
    </w:p>
    <w:p w14:paraId="2670333E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2 Wie sind die Kleider? Schreib das Gegenteil der Adjektive. </w:t>
      </w:r>
    </w:p>
    <w:p w14:paraId="396A9B2E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kurz - </w:t>
      </w:r>
      <w:r w:rsidRPr="00204B29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lang </w:t>
      </w:r>
    </w:p>
    <w:p w14:paraId="49CFFC64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1 weit - ________________________ </w:t>
      </w:r>
    </w:p>
    <w:p w14:paraId="4B126983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2 einfarbig - ________________________ </w:t>
      </w:r>
    </w:p>
    <w:p w14:paraId="1C66909F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3 schön - ________________________ </w:t>
      </w:r>
    </w:p>
    <w:p w14:paraId="25C6E8EC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4 schick - ________________________ </w:t>
      </w:r>
    </w:p>
    <w:p w14:paraId="7DF9E9A6" w14:textId="28E228B8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5 groß - ________________________</w:t>
      </w:r>
    </w:p>
    <w:p w14:paraId="0740F609" w14:textId="23606961" w:rsidR="00E057CE" w:rsidRPr="00204B29" w:rsidRDefault="00E057CE" w:rsidP="00E057CE">
      <w:pPr>
        <w:spacing w:before="240" w:after="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3FEDCCF1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3 Ich brauche …? Wohin gehe ich? Antworte mit den passenden Geschäften. </w:t>
      </w:r>
    </w:p>
    <w:p w14:paraId="20DC084D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ein Brötchen - </w:t>
      </w:r>
      <w:r w:rsidRPr="00204B29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zur Bäckerei </w:t>
      </w:r>
    </w:p>
    <w:p w14:paraId="34374824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1 Sportschuhe - _____________________ </w:t>
      </w:r>
    </w:p>
    <w:p w14:paraId="47D76292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2 Fleisch - _____________________ </w:t>
      </w:r>
    </w:p>
    <w:p w14:paraId="2CED5E8C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3 Tomaten - _____________________ </w:t>
      </w:r>
    </w:p>
    <w:p w14:paraId="2950DCBB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4 Medikamente - _____________________ </w:t>
      </w:r>
    </w:p>
    <w:p w14:paraId="44B776D8" w14:textId="3D50D47A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5 ein Buch - _____________________</w:t>
      </w:r>
    </w:p>
    <w:p w14:paraId="60F42A81" w14:textId="5363C3B7" w:rsidR="00E057CE" w:rsidRPr="00204B29" w:rsidRDefault="00E057CE" w:rsidP="00E057CE">
      <w:pPr>
        <w:spacing w:before="240" w:after="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1E45B111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b/>
          <w:bCs/>
          <w:sz w:val="28"/>
          <w:szCs w:val="28"/>
          <w:lang w:val="de-DE"/>
        </w:rPr>
        <w:t>Grammatik</w:t>
      </w: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</w:p>
    <w:p w14:paraId="72A689E0" w14:textId="7777777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4 Ergänze den Dialog mit den Verben </w:t>
      </w:r>
      <w:r w:rsidRPr="00204B29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gefallen</w:t>
      </w: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, </w:t>
      </w:r>
      <w:r w:rsidRPr="00204B29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 xml:space="preserve">passen </w:t>
      </w: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oder </w:t>
      </w:r>
      <w:r w:rsidRPr="00204B29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stehen</w:t>
      </w: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. </w:t>
      </w:r>
    </w:p>
    <w:p w14:paraId="7A04591F" w14:textId="45032811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</w:rPr>
        <w:sym w:font="Symbol" w:char="F0B7"/>
      </w:r>
      <w:r w:rsidR="000C47D8"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Morgen ist Timos Party. Was ziehst du an? </w:t>
      </w:r>
    </w:p>
    <w:p w14:paraId="13DBF91E" w14:textId="2524E39A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</w:rPr>
        <w:sym w:font="Symbol" w:char="F0D7"/>
      </w:r>
      <w:r w:rsidR="000C47D8"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Ich weiß nicht. Wie </w:t>
      </w:r>
      <w:r w:rsidRPr="00204B29">
        <w:rPr>
          <w:rFonts w:asciiTheme="majorBidi" w:hAnsiTheme="majorBidi" w:cstheme="majorBidi"/>
          <w:i/>
          <w:iCs/>
          <w:sz w:val="24"/>
          <w:szCs w:val="24"/>
          <w:lang w:val="de-DE"/>
        </w:rPr>
        <w:t>gefällt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 dir dieses T-Shirt? </w:t>
      </w:r>
    </w:p>
    <w:p w14:paraId="78F0BB4D" w14:textId="133C531B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</w:rPr>
        <w:sym w:font="Symbol" w:char="F0B7"/>
      </w:r>
      <w:r w:rsidR="000C47D8"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Nicht so gut. Es ist zu weit. </w:t>
      </w:r>
    </w:p>
    <w:p w14:paraId="464E7D25" w14:textId="0C4CE337" w:rsidR="00E057CE" w:rsidRPr="00204B29" w:rsidRDefault="00E057CE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</w:rPr>
        <w:sym w:font="Symbol" w:char="F0D7"/>
      </w:r>
      <w:r w:rsidR="000C47D8"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Und die Bluse? Wie findest du die? </w:t>
      </w:r>
    </w:p>
    <w:p w14:paraId="4C23DE2A" w14:textId="7CB5757E" w:rsidR="00E057CE" w:rsidRPr="00204B29" w:rsidRDefault="000C47D8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</w:rPr>
        <w:sym w:font="Symbol" w:char="F0B7"/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E057CE" w:rsidRPr="00204B29">
        <w:rPr>
          <w:rFonts w:asciiTheme="majorBidi" w:hAnsiTheme="majorBidi" w:cstheme="majorBidi"/>
          <w:sz w:val="24"/>
          <w:szCs w:val="24"/>
          <w:lang w:val="de-DE"/>
        </w:rPr>
        <w:t xml:space="preserve">Die Bluse (1) _________________ dir gut! </w:t>
      </w:r>
    </w:p>
    <w:p w14:paraId="170ED66A" w14:textId="58694BAC" w:rsidR="00E057CE" w:rsidRPr="00204B29" w:rsidRDefault="000C47D8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0C47D8">
        <w:rPr>
          <w:rFonts w:asciiTheme="majorBidi" w:hAnsiTheme="majorBidi" w:cstheme="majorBidi"/>
          <w:sz w:val="24"/>
          <w:szCs w:val="24"/>
        </w:rPr>
        <w:sym w:font="Symbol" w:char="F0D7"/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E057CE" w:rsidRPr="00204B29">
        <w:rPr>
          <w:rFonts w:asciiTheme="majorBidi" w:hAnsiTheme="majorBidi" w:cstheme="majorBidi"/>
          <w:sz w:val="24"/>
          <w:szCs w:val="24"/>
          <w:lang w:val="de-DE"/>
        </w:rPr>
        <w:t xml:space="preserve">Was (2) _________________ zur Bluse? Die Hose oder der Rock? </w:t>
      </w:r>
    </w:p>
    <w:p w14:paraId="2F445C3A" w14:textId="51A1312A" w:rsidR="00E057CE" w:rsidRPr="00204B29" w:rsidRDefault="000C47D8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0C47D8">
        <w:rPr>
          <w:rFonts w:asciiTheme="majorBidi" w:hAnsiTheme="majorBidi" w:cstheme="majorBidi"/>
          <w:sz w:val="24"/>
          <w:szCs w:val="24"/>
        </w:rPr>
        <w:sym w:font="Symbol" w:char="F0B7"/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E057CE" w:rsidRPr="00204B29">
        <w:rPr>
          <w:rFonts w:asciiTheme="majorBidi" w:hAnsiTheme="majorBidi" w:cstheme="majorBidi"/>
          <w:sz w:val="24"/>
          <w:szCs w:val="24"/>
          <w:lang w:val="de-DE"/>
        </w:rPr>
        <w:t xml:space="preserve">Den Rock finde ich langweilig. </w:t>
      </w:r>
    </w:p>
    <w:p w14:paraId="6C92EDFE" w14:textId="740B0F0A" w:rsidR="00E057CE" w:rsidRPr="00204B29" w:rsidRDefault="000C47D8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0C47D8">
        <w:rPr>
          <w:rFonts w:asciiTheme="majorBidi" w:hAnsiTheme="majorBidi" w:cstheme="majorBidi"/>
          <w:sz w:val="24"/>
          <w:szCs w:val="24"/>
        </w:rPr>
        <w:sym w:font="Symbol" w:char="F0D7"/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E057CE" w:rsidRPr="00204B29">
        <w:rPr>
          <w:rFonts w:asciiTheme="majorBidi" w:hAnsiTheme="majorBidi" w:cstheme="majorBidi"/>
          <w:sz w:val="24"/>
          <w:szCs w:val="24"/>
          <w:lang w:val="de-DE"/>
        </w:rPr>
        <w:t xml:space="preserve">Ja, stimmt. Ich probiere die Hose an. </w:t>
      </w:r>
    </w:p>
    <w:p w14:paraId="5BC109B4" w14:textId="0C3562B4" w:rsidR="00E057CE" w:rsidRPr="00204B29" w:rsidRDefault="000C47D8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0C47D8">
        <w:rPr>
          <w:rFonts w:asciiTheme="majorBidi" w:hAnsiTheme="majorBidi" w:cstheme="majorBidi"/>
          <w:sz w:val="24"/>
          <w:szCs w:val="24"/>
        </w:rPr>
        <w:sym w:font="Symbol" w:char="F0B7"/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E057CE" w:rsidRPr="00204B29">
        <w:rPr>
          <w:rFonts w:asciiTheme="majorBidi" w:hAnsiTheme="majorBidi" w:cstheme="majorBidi"/>
          <w:sz w:val="24"/>
          <w:szCs w:val="24"/>
          <w:lang w:val="de-DE"/>
        </w:rPr>
        <w:t xml:space="preserve">Sie (3) _________________ dir super und (4) _________________ perfekt zur Bluse. </w:t>
      </w:r>
    </w:p>
    <w:p w14:paraId="35581B39" w14:textId="0131F546" w:rsidR="00E057CE" w:rsidRPr="00204B29" w:rsidRDefault="000C47D8" w:rsidP="00E057C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0C47D8">
        <w:rPr>
          <w:rFonts w:asciiTheme="majorBidi" w:hAnsiTheme="majorBidi" w:cstheme="majorBidi"/>
          <w:sz w:val="24"/>
          <w:szCs w:val="24"/>
        </w:rPr>
        <w:sym w:font="Symbol" w:char="F0D7"/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E057CE" w:rsidRPr="00204B29">
        <w:rPr>
          <w:rFonts w:asciiTheme="majorBidi" w:hAnsiTheme="majorBidi" w:cstheme="majorBidi"/>
          <w:sz w:val="24"/>
          <w:szCs w:val="24"/>
          <w:lang w:val="de-DE"/>
        </w:rPr>
        <w:t>Ja, sie (</w:t>
      </w:r>
      <w:r w:rsidR="00E057CE" w:rsidRPr="00204B29">
        <w:rPr>
          <w:rFonts w:asciiTheme="majorBidi" w:hAnsiTheme="majorBidi" w:cstheme="majorBidi"/>
          <w:i/>
          <w:iCs/>
          <w:sz w:val="24"/>
          <w:szCs w:val="24"/>
          <w:lang w:val="de-DE"/>
        </w:rPr>
        <w:t>Pl.</w:t>
      </w:r>
      <w:r w:rsidR="00E057CE" w:rsidRPr="00204B29">
        <w:rPr>
          <w:rFonts w:asciiTheme="majorBidi" w:hAnsiTheme="majorBidi" w:cstheme="majorBidi"/>
          <w:sz w:val="24"/>
          <w:szCs w:val="24"/>
          <w:lang w:val="de-DE"/>
        </w:rPr>
        <w:t>) (5) _________________ mir auch sehr!</w:t>
      </w:r>
    </w:p>
    <w:p w14:paraId="749B2B89" w14:textId="02BE251B" w:rsidR="00DD5BCD" w:rsidRPr="00204B29" w:rsidRDefault="00DD5BCD" w:rsidP="00DD5BCD">
      <w:pPr>
        <w:spacing w:before="240" w:after="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70AEB9BC" w14:textId="77777777" w:rsidR="002161C1" w:rsidRPr="00204B29" w:rsidRDefault="002161C1" w:rsidP="002161C1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5 Ergänze die Fragen mit </w:t>
      </w:r>
      <w:r w:rsidRPr="00204B29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 xml:space="preserve">welch- </w:t>
      </w: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und antworte mit </w:t>
      </w:r>
      <w:r w:rsidRPr="00204B29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dies-</w:t>
      </w: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. </w:t>
      </w:r>
    </w:p>
    <w:p w14:paraId="7A185189" w14:textId="77777777" w:rsidR="002161C1" w:rsidRPr="00204B29" w:rsidRDefault="002161C1" w:rsidP="002161C1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i/>
          <w:iCs/>
          <w:sz w:val="24"/>
          <w:szCs w:val="24"/>
          <w:lang w:val="de-DE"/>
        </w:rPr>
        <w:t>Welcher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 Pullover passt zu dieser Jeans? </w:t>
      </w:r>
      <w:r w:rsidRPr="00204B29">
        <w:rPr>
          <w:rFonts w:asciiTheme="majorBidi" w:hAnsiTheme="majorBidi" w:cstheme="majorBidi"/>
          <w:i/>
          <w:iCs/>
          <w:sz w:val="24"/>
          <w:szCs w:val="24"/>
          <w:lang w:val="de-DE"/>
        </w:rPr>
        <w:t>Dieser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11FCF8DF" w14:textId="77777777" w:rsidR="002161C1" w:rsidRPr="00204B29" w:rsidRDefault="002161C1" w:rsidP="002161C1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1 ______________ Schuhe gefallen dir gut? ____________. </w:t>
      </w:r>
    </w:p>
    <w:p w14:paraId="30E43F7B" w14:textId="77777777" w:rsidR="002161C1" w:rsidRPr="00204B29" w:rsidRDefault="002161C1" w:rsidP="002161C1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2 ______________ Mantel findest du schick? ____________. </w:t>
      </w:r>
    </w:p>
    <w:p w14:paraId="3F641B90" w14:textId="77777777" w:rsidR="002161C1" w:rsidRPr="00204B29" w:rsidRDefault="002161C1" w:rsidP="002161C1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3 ______________ Badehose zieht er an? ____________. </w:t>
      </w:r>
    </w:p>
    <w:p w14:paraId="7E8240E5" w14:textId="77777777" w:rsidR="002161C1" w:rsidRPr="00204B29" w:rsidRDefault="002161C1" w:rsidP="002161C1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4 ______________ Buch kauft ihr? ____________. </w:t>
      </w:r>
    </w:p>
    <w:p w14:paraId="53A22AF7" w14:textId="7AB51A44" w:rsidR="002161C1" w:rsidRPr="00204B29" w:rsidRDefault="002161C1" w:rsidP="002161C1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5</w:t>
      </w: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>______________ Pullover ist sportlich? ____________.</w:t>
      </w:r>
    </w:p>
    <w:p w14:paraId="10BD9E30" w14:textId="7328123B" w:rsidR="002161C1" w:rsidRPr="00204B29" w:rsidRDefault="002161C1" w:rsidP="002161C1">
      <w:pPr>
        <w:spacing w:before="240" w:after="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___ /10</w:t>
      </w:r>
    </w:p>
    <w:p w14:paraId="7B294665" w14:textId="77777777" w:rsidR="00FB6D6E" w:rsidRPr="00204B29" w:rsidRDefault="00FB6D6E" w:rsidP="00FB6D6E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lastRenderedPageBreak/>
        <w:t xml:space="preserve">6 Antworte mit den Personalpronomen im Akkusativ. </w:t>
      </w:r>
    </w:p>
    <w:p w14:paraId="797E8B92" w14:textId="77777777" w:rsidR="00FB6D6E" w:rsidRPr="00204B29" w:rsidRDefault="00FB6D6E" w:rsidP="00FB6D6E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Wie findest du Lisas Rock? (</w:t>
      </w:r>
      <w:r w:rsidRPr="00204B29">
        <w:rPr>
          <w:rFonts w:asciiTheme="majorBidi" w:hAnsiTheme="majorBidi" w:cstheme="majorBidi"/>
          <w:i/>
          <w:iCs/>
          <w:sz w:val="24"/>
          <w:szCs w:val="24"/>
          <w:lang w:val="de-DE"/>
        </w:rPr>
        <w:t>zu lang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) </w:t>
      </w:r>
    </w:p>
    <w:p w14:paraId="06BD5C0D" w14:textId="77777777" w:rsidR="00FB6D6E" w:rsidRPr="00204B29" w:rsidRDefault="00FB6D6E" w:rsidP="00FB6D6E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Ich finde ihn zu lang. </w:t>
      </w:r>
    </w:p>
    <w:p w14:paraId="7E69DE3C" w14:textId="77777777" w:rsidR="00FB6D6E" w:rsidRPr="00204B29" w:rsidRDefault="00FB6D6E" w:rsidP="00FB6D6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1 Wie findet er Michaels T-Shirt? (zu weit)</w:t>
      </w:r>
    </w:p>
    <w:p w14:paraId="29810384" w14:textId="398D306F" w:rsidR="00FB6D6E" w:rsidRPr="00204B29" w:rsidRDefault="00FB6D6E" w:rsidP="00FB6D6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___________________________________________ </w:t>
      </w:r>
    </w:p>
    <w:p w14:paraId="5570998C" w14:textId="6ECB5B41" w:rsidR="00FB6D6E" w:rsidRPr="00204B29" w:rsidRDefault="00FB6D6E" w:rsidP="00FB6D6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2 Wie findet ihr Sebastians Schuhe? (cool) </w:t>
      </w:r>
    </w:p>
    <w:p w14:paraId="0A78D0F1" w14:textId="4EDFA6F7" w:rsidR="00FB6D6E" w:rsidRPr="00204B29" w:rsidRDefault="00FB6D6E" w:rsidP="00FB6D6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</w:t>
      </w:r>
    </w:p>
    <w:p w14:paraId="5BBF6B58" w14:textId="4691A498" w:rsidR="00FB6D6E" w:rsidRPr="00204B29" w:rsidRDefault="00FB6D6E" w:rsidP="00FB6D6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3 Wie findest du Leos Pullover? (modisch) </w:t>
      </w:r>
    </w:p>
    <w:p w14:paraId="5C642878" w14:textId="06BEAD8F" w:rsidR="00FB6D6E" w:rsidRPr="00204B29" w:rsidRDefault="00FB6D6E" w:rsidP="00FB6D6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</w:t>
      </w:r>
    </w:p>
    <w:p w14:paraId="63505B57" w14:textId="2C33F522" w:rsidR="00FB6D6E" w:rsidRPr="00204B29" w:rsidRDefault="00FB6D6E" w:rsidP="00FB6D6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4</w:t>
      </w: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>Wie finden sie Laras Jeans? (zu eng)</w:t>
      </w:r>
    </w:p>
    <w:p w14:paraId="5FF31204" w14:textId="3E5394AB" w:rsidR="00FB6D6E" w:rsidRPr="00204B29" w:rsidRDefault="00FB6D6E">
      <w:pPr>
        <w:rPr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</w:t>
      </w:r>
    </w:p>
    <w:p w14:paraId="06DFB679" w14:textId="64D2CD4D" w:rsidR="00FB6D6E" w:rsidRPr="00204B29" w:rsidRDefault="00FB6D6E" w:rsidP="00FB6D6E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___ /4</w:t>
      </w:r>
    </w:p>
    <w:p w14:paraId="7C459433" w14:textId="4CCE6DC8" w:rsidR="003A429F" w:rsidRPr="00204B29" w:rsidRDefault="003A429F" w:rsidP="003A4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7 Ergänze die Sätze mit </w:t>
      </w:r>
      <w:r w:rsidRPr="00204B29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zu</w:t>
      </w:r>
      <w:r w:rsidR="00CC743D" w:rsidRPr="00204B29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 xml:space="preserve"> </w:t>
      </w:r>
      <w:r w:rsidR="00CC743D" w:rsidRPr="00CC743D"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inline distT="0" distB="0" distL="0" distR="0" wp14:anchorId="2FEEBBB3" wp14:editId="79AEEBC1">
            <wp:extent cx="402336" cy="16093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9989" cy="16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4B29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oder </w:t>
      </w:r>
      <w:r w:rsidRPr="00204B29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in</w:t>
      </w:r>
      <w:r w:rsidR="00CC743D" w:rsidRPr="00204B29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 xml:space="preserve"> </w:t>
      </w:r>
      <w:r w:rsidR="00CC743D" w:rsidRPr="00CC743D"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inline distT="0" distB="0" distL="0" distR="0" wp14:anchorId="4511DE93" wp14:editId="1E1B2CD6">
            <wp:extent cx="307239" cy="173171"/>
            <wp:effectExtent l="0" t="0" r="0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35501" cy="1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743D" w:rsidRPr="00204B29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mit Akkusativ oder Dativ. </w:t>
      </w:r>
    </w:p>
    <w:p w14:paraId="14537492" w14:textId="7AA9E3A6" w:rsidR="003A429F" w:rsidRPr="00204B29" w:rsidRDefault="003A429F" w:rsidP="003A4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Ich brauche Brot. Ich gehe </w:t>
      </w:r>
      <w:r w:rsidRPr="00204B29">
        <w:rPr>
          <w:rFonts w:asciiTheme="majorBidi" w:hAnsiTheme="majorBidi" w:cstheme="majorBidi"/>
          <w:i/>
          <w:iCs/>
          <w:sz w:val="24"/>
          <w:szCs w:val="24"/>
          <w:lang w:val="de-DE"/>
        </w:rPr>
        <w:t>zur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0000A2" w:rsidRPr="00CC743D"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inline distT="0" distB="0" distL="0" distR="0" wp14:anchorId="0B681EB1" wp14:editId="346E2027">
            <wp:extent cx="402336" cy="160934"/>
            <wp:effectExtent l="0" t="0" r="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9989" cy="16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A2"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Bäckerei. </w:t>
      </w:r>
    </w:p>
    <w:p w14:paraId="60ABCB3F" w14:textId="69307929" w:rsidR="003A429F" w:rsidRPr="00204B29" w:rsidRDefault="003A429F" w:rsidP="003A4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1 Kommst du __________</w:t>
      </w:r>
      <w:r w:rsidR="000000A2"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0000A2" w:rsidRPr="00CC743D"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inline distT="0" distB="0" distL="0" distR="0" wp14:anchorId="03A507AB" wp14:editId="6D23E291">
            <wp:extent cx="307239" cy="173171"/>
            <wp:effectExtent l="0" t="0" r="0" b="0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35501" cy="1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 Kino mit? </w:t>
      </w:r>
    </w:p>
    <w:p w14:paraId="39A1114B" w14:textId="4F561294" w:rsidR="003A429F" w:rsidRPr="00204B29" w:rsidRDefault="003A429F" w:rsidP="003A4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2 Meine Schuhe sind kaputt. Ich gehe sofort __________ </w:t>
      </w:r>
      <w:r w:rsidR="000000A2" w:rsidRPr="00CC743D"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inline distT="0" distB="0" distL="0" distR="0" wp14:anchorId="2B73FB9B" wp14:editId="1B8838F6">
            <wp:extent cx="402336" cy="160934"/>
            <wp:effectExtent l="0" t="0" r="0" b="0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9989" cy="16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A2"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Schuhgeschäft. </w:t>
      </w:r>
    </w:p>
    <w:p w14:paraId="7321492D" w14:textId="71884BB8" w:rsidR="003A429F" w:rsidRPr="00204B29" w:rsidRDefault="003A429F" w:rsidP="003A4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3 Morgen gehen wir nicht __________</w:t>
      </w:r>
      <w:r w:rsidR="000000A2" w:rsidRPr="00CC743D"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inline distT="0" distB="0" distL="0" distR="0" wp14:anchorId="14CDCE9A" wp14:editId="367BAE0E">
            <wp:extent cx="307239" cy="173171"/>
            <wp:effectExtent l="0" t="0" r="0" b="0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35501" cy="1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 Schule. </w:t>
      </w:r>
    </w:p>
    <w:p w14:paraId="5F0148DE" w14:textId="6DB72C77" w:rsidR="003A429F" w:rsidRPr="00204B29" w:rsidRDefault="003A429F" w:rsidP="003A4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4 Um 16:00 Uhr geht ihr __________ </w:t>
      </w:r>
      <w:r w:rsidR="000000A2" w:rsidRPr="00CC743D"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inline distT="0" distB="0" distL="0" distR="0" wp14:anchorId="1A910BCA" wp14:editId="497E0738">
            <wp:extent cx="307239" cy="173171"/>
            <wp:effectExtent l="0" t="0" r="0" b="0"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35501" cy="1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A2"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Supermarkt. </w:t>
      </w:r>
    </w:p>
    <w:p w14:paraId="4F5560DD" w14:textId="1F269AFC" w:rsidR="003A429F" w:rsidRPr="00204B29" w:rsidRDefault="003A429F" w:rsidP="003A4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5 Meine Mutter hat Halsschmerzen. Sie soll __________ </w:t>
      </w:r>
      <w:r w:rsidR="000000A2" w:rsidRPr="00CC743D"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inline distT="0" distB="0" distL="0" distR="0" wp14:anchorId="7384CC33" wp14:editId="489AC0A8">
            <wp:extent cx="402336" cy="160934"/>
            <wp:effectExtent l="0" t="0" r="0" b="0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9989" cy="16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A2"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Apotheke gehen. </w:t>
      </w:r>
    </w:p>
    <w:p w14:paraId="2AEA6356" w14:textId="46E0F5A5" w:rsidR="003A429F" w:rsidRPr="00204B29" w:rsidRDefault="003A429F" w:rsidP="003A4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6</w:t>
      </w: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 xml:space="preserve">Am Samstag können wir __________ </w:t>
      </w:r>
      <w:r w:rsidR="000000A2" w:rsidRPr="00CC743D"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inline distT="0" distB="0" distL="0" distR="0" wp14:anchorId="55ABF5BD" wp14:editId="40FF3092">
            <wp:extent cx="402336" cy="160934"/>
            <wp:effectExtent l="0" t="0" r="0" b="0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9989" cy="16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A2" w:rsidRPr="00204B2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204B29">
        <w:rPr>
          <w:rFonts w:asciiTheme="majorBidi" w:hAnsiTheme="majorBidi" w:cstheme="majorBidi"/>
          <w:sz w:val="24"/>
          <w:szCs w:val="24"/>
          <w:lang w:val="de-DE"/>
        </w:rPr>
        <w:t>Eiscafé gehen.</w:t>
      </w:r>
    </w:p>
    <w:p w14:paraId="3F3C8C04" w14:textId="1FC00FF0" w:rsidR="00E72EBD" w:rsidRPr="00204B29" w:rsidRDefault="00E72EBD" w:rsidP="00E72EBD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sz w:val="24"/>
          <w:szCs w:val="24"/>
          <w:lang w:val="de-DE"/>
        </w:rPr>
        <w:t>___ /6</w:t>
      </w:r>
    </w:p>
    <w:p w14:paraId="3AC4B546" w14:textId="77777777" w:rsidR="00E72EBD" w:rsidRPr="00204B29" w:rsidRDefault="00E72EBD" w:rsidP="00E72EBD">
      <w:pPr>
        <w:spacing w:before="240" w:after="0" w:line="360" w:lineRule="auto"/>
        <w:rPr>
          <w:rFonts w:asciiTheme="majorBidi" w:hAnsiTheme="majorBidi" w:cstheme="majorBidi"/>
          <w:sz w:val="28"/>
          <w:szCs w:val="28"/>
          <w:lang w:val="de-DE"/>
        </w:rPr>
      </w:pPr>
      <w:r w:rsidRPr="00204B29">
        <w:rPr>
          <w:rFonts w:asciiTheme="majorBidi" w:hAnsiTheme="majorBidi" w:cstheme="majorBidi"/>
          <w:b/>
          <w:bCs/>
          <w:sz w:val="28"/>
          <w:szCs w:val="28"/>
          <w:lang w:val="de-DE"/>
        </w:rPr>
        <w:t xml:space="preserve">Kommunikation </w:t>
      </w:r>
    </w:p>
    <w:p w14:paraId="276B1580" w14:textId="77777777" w:rsidR="00E72EBD" w:rsidRPr="00204B29" w:rsidRDefault="00E72EBD" w:rsidP="00E72EBD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8 Du möchtest eine Hose kaufen. Du gehst zum Modegeschäft. Schreib einen Dialog. </w:t>
      </w:r>
    </w:p>
    <w:p w14:paraId="52248586" w14:textId="77777777" w:rsidR="00E72EBD" w:rsidRPr="00204B29" w:rsidRDefault="00E72EBD" w:rsidP="00E72EBD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• Du magst eine Hose. </w:t>
      </w:r>
    </w:p>
    <w:p w14:paraId="5E233E18" w14:textId="77777777" w:rsidR="00E72EBD" w:rsidRPr="00204B29" w:rsidRDefault="00E72EBD" w:rsidP="00E72EBD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• Die Verkäuferin zeigt dir eine einfarbige Hose. </w:t>
      </w:r>
    </w:p>
    <w:p w14:paraId="09120573" w14:textId="77777777" w:rsidR="00E72EBD" w:rsidRPr="00204B29" w:rsidRDefault="00E72EBD" w:rsidP="00E72EBD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• Die Hose gefällt dir nicht. Du möchtest eine Hose mit Karos. </w:t>
      </w:r>
    </w:p>
    <w:p w14:paraId="1367C161" w14:textId="77777777" w:rsidR="00E72EBD" w:rsidRPr="00204B29" w:rsidRDefault="00E72EBD" w:rsidP="00E72EBD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• Die Verkäuferin fragt nach deiner Größe und nimmt eine Hose mit Karos. </w:t>
      </w:r>
    </w:p>
    <w:p w14:paraId="26302695" w14:textId="01E91F85" w:rsidR="00E72EBD" w:rsidRPr="00204B29" w:rsidRDefault="00E72EBD" w:rsidP="00E72EBD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204B29">
        <w:rPr>
          <w:rFonts w:asciiTheme="majorBidi" w:hAnsiTheme="majorBidi" w:cstheme="majorBidi"/>
          <w:b/>
          <w:bCs/>
          <w:sz w:val="24"/>
          <w:szCs w:val="24"/>
          <w:lang w:val="de-DE"/>
        </w:rPr>
        <w:t>• Du probierst sie an und sie steht dir super.</w:t>
      </w:r>
    </w:p>
    <w:p w14:paraId="676AD2CF" w14:textId="64AD6796" w:rsidR="00E72EBD" w:rsidRDefault="00E72EBD" w:rsidP="00E72EBD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Bidi" w:hAnsiTheme="majorBidi" w:cstheme="majorBidi"/>
          <w:sz w:val="24"/>
          <w:szCs w:val="24"/>
          <w:lang w:val="en-GB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3C574C" w14:textId="4D99A831" w:rsidR="00C528E8" w:rsidRPr="00C528E8" w:rsidRDefault="00E72EBD" w:rsidP="00C528E8">
      <w:pPr>
        <w:spacing w:before="240" w:line="360" w:lineRule="auto"/>
        <w:jc w:val="right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___ /10</w:t>
      </w:r>
    </w:p>
    <w:p w14:paraId="440DFBC8" w14:textId="631F94BB" w:rsidR="00E72EBD" w:rsidRPr="00FB6D6E" w:rsidRDefault="00C528E8" w:rsidP="00C528E8">
      <w:pPr>
        <w:spacing w:line="360" w:lineRule="auto"/>
        <w:jc w:val="right"/>
        <w:rPr>
          <w:rFonts w:asciiTheme="majorBidi" w:hAnsiTheme="majorBidi" w:cstheme="majorBidi"/>
          <w:sz w:val="24"/>
          <w:szCs w:val="24"/>
          <w:lang w:val="en-GB"/>
        </w:rPr>
      </w:pPr>
      <w:r w:rsidRPr="00C528E8">
        <w:rPr>
          <w:rFonts w:asciiTheme="majorBidi" w:hAnsiTheme="majorBidi" w:cstheme="majorBidi"/>
          <w:b/>
          <w:bCs/>
          <w:sz w:val="24"/>
          <w:szCs w:val="24"/>
        </w:rPr>
        <w:t>Gesamtpunktzahl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___ /50</w:t>
      </w:r>
    </w:p>
    <w:sectPr w:rsidR="00E72EBD" w:rsidRPr="00FB6D6E" w:rsidSect="00321BF1">
      <w:headerReference w:type="default" r:id="rId15"/>
      <w:headerReference w:type="first" r:id="rId16"/>
      <w:pgSz w:w="11906" w:h="16838"/>
      <w:pgMar w:top="1417" w:right="1134" w:bottom="1134" w:left="1134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D6149" w14:textId="77777777" w:rsidR="00166225" w:rsidRDefault="00166225" w:rsidP="00BC43D8">
      <w:pPr>
        <w:spacing w:after="0" w:line="240" w:lineRule="auto"/>
      </w:pPr>
      <w:r>
        <w:separator/>
      </w:r>
    </w:p>
  </w:endnote>
  <w:endnote w:type="continuationSeparator" w:id="0">
    <w:p w14:paraId="0D128A75" w14:textId="77777777" w:rsidR="00166225" w:rsidRDefault="00166225" w:rsidP="00BC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340FC" w14:textId="77777777" w:rsidR="00166225" w:rsidRDefault="00166225" w:rsidP="00BC43D8">
      <w:pPr>
        <w:spacing w:after="0" w:line="240" w:lineRule="auto"/>
      </w:pPr>
      <w:r>
        <w:separator/>
      </w:r>
    </w:p>
  </w:footnote>
  <w:footnote w:type="continuationSeparator" w:id="0">
    <w:p w14:paraId="237D1B3A" w14:textId="77777777" w:rsidR="00166225" w:rsidRDefault="00166225" w:rsidP="00BC4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A10C" w14:textId="5F2F8721" w:rsidR="00321BF1" w:rsidRPr="00321BF1" w:rsidRDefault="00321BF1" w:rsidP="00321BF1">
    <w:pPr>
      <w:pStyle w:val="Zaglavljestranice"/>
      <w:jc w:val="right"/>
      <w:rPr>
        <w:rFonts w:asciiTheme="majorBidi" w:hAnsiTheme="majorBidi" w:cstheme="majorBidi"/>
        <w:lang w:val="fr-FR"/>
      </w:rPr>
    </w:pPr>
    <w:bookmarkStart w:id="0" w:name="_Hlk103160724"/>
    <w:proofErr w:type="gramStart"/>
    <w:r w:rsidRPr="00321BF1">
      <w:rPr>
        <w:rFonts w:asciiTheme="majorBidi" w:hAnsiTheme="majorBidi" w:cstheme="majorBidi"/>
        <w:lang w:val="fr-FR"/>
      </w:rPr>
      <w:t>NOME: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___________________________________</w:t>
    </w:r>
  </w:p>
  <w:p w14:paraId="6B45E6DC" w14:textId="1BEFF24F" w:rsidR="00403849" w:rsidRPr="009A03A9" w:rsidRDefault="00321BF1" w:rsidP="009A03A9">
    <w:pPr>
      <w:pStyle w:val="Zaglavljestranice"/>
      <w:jc w:val="right"/>
      <w:rPr>
        <w:rFonts w:asciiTheme="majorBidi" w:hAnsiTheme="majorBidi" w:cstheme="majorBidi"/>
        <w:lang w:val="fr-FR"/>
      </w:rPr>
    </w:pPr>
    <w:proofErr w:type="gramStart"/>
    <w:r w:rsidRPr="00321BF1">
      <w:rPr>
        <w:rFonts w:asciiTheme="majorBidi" w:hAnsiTheme="majorBidi" w:cstheme="majorBidi"/>
        <w:lang w:val="fr-FR"/>
      </w:rPr>
      <w:t>CLASSE: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   DATA: ______________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A6A1" w14:textId="26D13A45" w:rsidR="00713FD5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NOME:</w:t>
    </w:r>
    <w:r w:rsidR="00713FD5" w:rsidRPr="00713FD5">
      <w:rPr>
        <w:rFonts w:asciiTheme="majorBidi" w:hAnsiTheme="majorBidi" w:cstheme="majorBidi"/>
      </w:rPr>
      <w:t xml:space="preserve"> ___________________________________</w:t>
    </w:r>
  </w:p>
  <w:p w14:paraId="2C11961F" w14:textId="1BE2EF4F" w:rsidR="00403849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CLASSE:</w:t>
    </w:r>
    <w:r w:rsidR="00713FD5" w:rsidRPr="00713FD5">
      <w:rPr>
        <w:rFonts w:asciiTheme="majorBidi" w:hAnsiTheme="majorBidi" w:cstheme="majorBidi"/>
      </w:rPr>
      <w:t xml:space="preserve"> ___________   </w:t>
    </w:r>
    <w:r w:rsidRPr="00713FD5">
      <w:rPr>
        <w:rFonts w:asciiTheme="majorBidi" w:hAnsiTheme="majorBidi" w:cstheme="majorBidi"/>
      </w:rPr>
      <w:t>DATA:</w:t>
    </w:r>
    <w:r w:rsidR="00713FD5" w:rsidRPr="00713FD5">
      <w:rPr>
        <w:rFonts w:asciiTheme="majorBidi" w:hAnsiTheme="majorBidi" w:cstheme="majorBidi"/>
      </w:rPr>
      <w:t xml:space="preserve">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93"/>
    <w:rsid w:val="000000A2"/>
    <w:rsid w:val="00046B15"/>
    <w:rsid w:val="00050D01"/>
    <w:rsid w:val="000C47D8"/>
    <w:rsid w:val="00100893"/>
    <w:rsid w:val="00166225"/>
    <w:rsid w:val="001F6BF0"/>
    <w:rsid w:val="00204B29"/>
    <w:rsid w:val="002161C1"/>
    <w:rsid w:val="002B3C50"/>
    <w:rsid w:val="00321BF1"/>
    <w:rsid w:val="003A429F"/>
    <w:rsid w:val="003B1D2A"/>
    <w:rsid w:val="003D4CE7"/>
    <w:rsid w:val="00403849"/>
    <w:rsid w:val="004160BC"/>
    <w:rsid w:val="00416991"/>
    <w:rsid w:val="00423A59"/>
    <w:rsid w:val="004F099D"/>
    <w:rsid w:val="00531FDC"/>
    <w:rsid w:val="00574496"/>
    <w:rsid w:val="00591693"/>
    <w:rsid w:val="005F18E9"/>
    <w:rsid w:val="005F3ADB"/>
    <w:rsid w:val="006B140B"/>
    <w:rsid w:val="006C43CB"/>
    <w:rsid w:val="006E417B"/>
    <w:rsid w:val="006F3019"/>
    <w:rsid w:val="00713FD5"/>
    <w:rsid w:val="00734433"/>
    <w:rsid w:val="007569E9"/>
    <w:rsid w:val="00773DE9"/>
    <w:rsid w:val="007814FD"/>
    <w:rsid w:val="0081016F"/>
    <w:rsid w:val="00913A88"/>
    <w:rsid w:val="009A03A9"/>
    <w:rsid w:val="00A20C29"/>
    <w:rsid w:val="00A24766"/>
    <w:rsid w:val="00A9001C"/>
    <w:rsid w:val="00AB365E"/>
    <w:rsid w:val="00BC43D8"/>
    <w:rsid w:val="00BD5DFB"/>
    <w:rsid w:val="00C44D0E"/>
    <w:rsid w:val="00C528E8"/>
    <w:rsid w:val="00CC743D"/>
    <w:rsid w:val="00D71F11"/>
    <w:rsid w:val="00DD5BCD"/>
    <w:rsid w:val="00DE38A9"/>
    <w:rsid w:val="00E057CE"/>
    <w:rsid w:val="00E6187A"/>
    <w:rsid w:val="00E72EBD"/>
    <w:rsid w:val="00EB1F87"/>
    <w:rsid w:val="00EB6BB2"/>
    <w:rsid w:val="00ED0CCB"/>
    <w:rsid w:val="00F029E5"/>
    <w:rsid w:val="00F4438D"/>
    <w:rsid w:val="00F4529D"/>
    <w:rsid w:val="00F872FA"/>
    <w:rsid w:val="00FB6D6E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A1F880"/>
  <w15:chartTrackingRefBased/>
  <w15:docId w15:val="{B9E61728-8FE9-4A90-A46B-A69BC660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10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akoordinatnamreatabele">
    <w:name w:val="Grid Table Light"/>
    <w:basedOn w:val="Normalnatabela"/>
    <w:uiPriority w:val="40"/>
    <w:rsid w:val="001008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ela5">
    <w:name w:val="Plain Table 5"/>
    <w:basedOn w:val="Normalnatabela"/>
    <w:uiPriority w:val="45"/>
    <w:rsid w:val="0010089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Zaglavljestranice">
    <w:name w:val="header"/>
    <w:basedOn w:val="Normal"/>
    <w:link w:val="Zaglavl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C43D8"/>
  </w:style>
  <w:style w:type="paragraph" w:styleId="Podnojestranice">
    <w:name w:val="footer"/>
    <w:basedOn w:val="Normal"/>
    <w:link w:val="Podno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C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3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6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3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4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8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0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9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DFF5B-8FBB-49B0-AB7F-7AFAD5AF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2023-12-29T14:06:00Z</dcterms:created>
  <dcterms:modified xsi:type="dcterms:W3CDTF">2023-12-29T14:06:00Z</dcterms:modified>
</cp:coreProperties>
</file>