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6A1037" w14:textId="77777777" w:rsidR="00ED1A9C" w:rsidRPr="003203CB" w:rsidRDefault="00ED1A9C" w:rsidP="00ED1A9C">
      <w:pPr>
        <w:tabs>
          <w:tab w:val="left" w:pos="3600"/>
        </w:tabs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55</w:t>
      </w:r>
    </w:p>
    <w:p w14:paraId="5AFCC01B" w14:textId="77777777" w:rsidR="001C79F9" w:rsidRPr="003203CB" w:rsidRDefault="001C79F9" w:rsidP="001C79F9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1C79F9" w:rsidRPr="003203CB" w14:paraId="4851C73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D62B981" w14:textId="77777777" w:rsidR="001C79F9" w:rsidRPr="003203CB" w:rsidRDefault="001C79F9" w:rsidP="00BA710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F7360B5" w14:textId="77777777" w:rsidR="001C79F9" w:rsidRPr="003203CB" w:rsidRDefault="001C79F9" w:rsidP="00BA710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1C79F9" w:rsidRPr="003203CB" w14:paraId="020479E5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4552D94" w14:textId="77777777" w:rsidR="001C79F9" w:rsidRPr="003203CB" w:rsidRDefault="001C79F9" w:rsidP="001C79F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2C24601" w14:textId="77777777" w:rsidR="001C79F9" w:rsidRPr="003203CB" w:rsidRDefault="001C79F9" w:rsidP="001C79F9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Знаменита личност - Доситеј Обрадовић</w:t>
            </w:r>
          </w:p>
        </w:tc>
      </w:tr>
      <w:tr w:rsidR="001C79F9" w:rsidRPr="003203CB" w14:paraId="1DB8F93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0C4FE64" w14:textId="77777777" w:rsidR="001C79F9" w:rsidRPr="003203CB" w:rsidRDefault="001C79F9" w:rsidP="001C79F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05FFEA6" w14:textId="77777777" w:rsidR="001C79F9" w:rsidRPr="003203CB" w:rsidRDefault="001C79F9" w:rsidP="001C79F9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1C79F9" w:rsidRPr="003203CB" w14:paraId="01DEDA8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C3EAF81" w14:textId="77777777" w:rsidR="001C79F9" w:rsidRPr="003203CB" w:rsidRDefault="001C79F9" w:rsidP="001C79F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BDFC03D" w14:textId="77777777" w:rsidR="001C79F9" w:rsidRPr="003203CB" w:rsidRDefault="001C79F9" w:rsidP="001C79F9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</w:t>
            </w:r>
            <w:r w:rsidR="00035880" w:rsidRPr="003203CB">
              <w:rPr>
                <w:rFonts w:cstheme="minorHAnsi"/>
                <w:sz w:val="24"/>
                <w:szCs w:val="24"/>
              </w:rPr>
              <w:t>уметничких дела разних жанрова</w:t>
            </w:r>
            <w:r w:rsidR="00035880" w:rsidRPr="003203CB">
              <w:rPr>
                <w:rFonts w:cstheme="minorHAnsi"/>
                <w:sz w:val="24"/>
                <w:szCs w:val="24"/>
                <w:lang w:val="sr-Cyrl-RS"/>
              </w:rPr>
              <w:t>. Упознавање лика и дела Доситеја Обрадовића.</w:t>
            </w:r>
          </w:p>
        </w:tc>
      </w:tr>
      <w:tr w:rsidR="001C79F9" w:rsidRPr="003203CB" w14:paraId="6A0F233C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D730666" w14:textId="77777777" w:rsidR="001C79F9" w:rsidRPr="003203CB" w:rsidRDefault="001C79F9" w:rsidP="001C79F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20C95339" w14:textId="77777777" w:rsidR="001C79F9" w:rsidRPr="003203CB" w:rsidRDefault="001C79F9" w:rsidP="001C79F9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668A65DB" w14:textId="77777777" w:rsidR="00035880" w:rsidRPr="003203CB" w:rsidRDefault="001C79F9" w:rsidP="001C79F9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  <w:r w:rsidR="00035880" w:rsidRPr="003203CB">
              <w:rPr>
                <w:rFonts w:cstheme="minorHAnsi"/>
                <w:sz w:val="24"/>
                <w:szCs w:val="24"/>
                <w:lang w:val="sr-Cyrl-RS"/>
              </w:rPr>
              <w:t>упозна лик и дело Доситеја Обрадовића;</w:t>
            </w:r>
          </w:p>
          <w:p w14:paraId="4EBC6ACB" w14:textId="632B338B" w:rsidR="001C79F9" w:rsidRPr="003203CB" w:rsidRDefault="00035880" w:rsidP="001C79F9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‒ </w:t>
            </w:r>
            <w:r w:rsidR="001C79F9" w:rsidRPr="003203CB">
              <w:rPr>
                <w:rFonts w:cstheme="minorHAnsi"/>
                <w:sz w:val="24"/>
                <w:szCs w:val="24"/>
              </w:rPr>
              <w:t>одреди главни догађај, време и место дешавања у прочитаном тексту;</w:t>
            </w:r>
          </w:p>
          <w:p w14:paraId="2D59BF58" w14:textId="77777777" w:rsidR="001C79F9" w:rsidRPr="003203CB" w:rsidRDefault="001C79F9" w:rsidP="001C79F9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одреди редослед догађаја у тексту;</w:t>
            </w:r>
          </w:p>
          <w:p w14:paraId="670E6563" w14:textId="77777777" w:rsidR="001C79F9" w:rsidRPr="003203CB" w:rsidRDefault="001C79F9" w:rsidP="001C79F9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уочи ликове у тексту и њихове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позитивне и негативне</w:t>
            </w:r>
            <w:r w:rsidRPr="003203CB">
              <w:rPr>
                <w:rFonts w:cstheme="minorHAnsi"/>
                <w:sz w:val="24"/>
                <w:szCs w:val="24"/>
              </w:rPr>
              <w:t xml:space="preserve"> особине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7AB2DB39" w14:textId="0BDD9D88" w:rsidR="001C79F9" w:rsidRPr="003203CB" w:rsidRDefault="001C79F9" w:rsidP="00044817">
            <w:pPr>
              <w:tabs>
                <w:tab w:val="left" w:pos="3600"/>
              </w:tabs>
              <w:spacing w:after="0" w:line="240" w:lineRule="auto"/>
              <w:ind w:left="144" w:hanging="144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 разликује басну од преосталих књижевних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</w:rPr>
              <w:t>врста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(песме, приче, драмског текста);</w:t>
            </w:r>
          </w:p>
          <w:p w14:paraId="3A910F92" w14:textId="77777777" w:rsidR="001C79F9" w:rsidRPr="003203CB" w:rsidRDefault="001C79F9" w:rsidP="001C79F9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– објасни значење пословице и поуке коју уочава у басни.</w:t>
            </w:r>
          </w:p>
        </w:tc>
      </w:tr>
      <w:tr w:rsidR="001C79F9" w:rsidRPr="003203CB" w14:paraId="4C6F6C3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1C7B4C6" w14:textId="77777777" w:rsidR="001C79F9" w:rsidRPr="003203CB" w:rsidRDefault="001C79F9" w:rsidP="001C79F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56EF30F" w14:textId="77777777" w:rsidR="001C79F9" w:rsidRPr="003203CB" w:rsidRDefault="001C79F9" w:rsidP="001C79F9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1C79F9" w:rsidRPr="003203CB" w14:paraId="38F7BD49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996D3FD" w14:textId="77777777" w:rsidR="001C79F9" w:rsidRPr="003203CB" w:rsidRDefault="001C79F9" w:rsidP="001C79F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A4F8D97" w14:textId="77777777" w:rsidR="001C79F9" w:rsidRPr="003203CB" w:rsidRDefault="00035880" w:rsidP="001C79F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Радна свеска, стр. 59-61</w:t>
            </w:r>
          </w:p>
        </w:tc>
      </w:tr>
      <w:tr w:rsidR="001C79F9" w:rsidRPr="003203CB" w14:paraId="1144E809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32574C9" w14:textId="77777777" w:rsidR="001C79F9" w:rsidRPr="003203CB" w:rsidRDefault="001C79F9" w:rsidP="001C79F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EFDFFA4" w14:textId="77777777" w:rsidR="001C79F9" w:rsidRPr="003203CB" w:rsidRDefault="001C79F9" w:rsidP="001C79F9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1C79F9" w:rsidRPr="003203CB" w14:paraId="3BDE4866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B865041" w14:textId="77777777" w:rsidR="001C79F9" w:rsidRPr="003203CB" w:rsidRDefault="001C79F9" w:rsidP="001C79F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AC17CD2" w14:textId="77777777" w:rsidR="001C79F9" w:rsidRPr="003203CB" w:rsidRDefault="001C79F9" w:rsidP="001C79F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598C4F2A" w14:textId="77777777" w:rsidR="001C79F9" w:rsidRPr="003203CB" w:rsidRDefault="001C79F9" w:rsidP="001C79F9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1C79F9" w:rsidRPr="003203CB" w14:paraId="1FCEFF72" w14:textId="77777777" w:rsidTr="00044817">
        <w:trPr>
          <w:trHeight w:val="269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6C5DD7D" w14:textId="77777777" w:rsidR="001C79F9" w:rsidRPr="003203CB" w:rsidRDefault="001C79F9" w:rsidP="00BA710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1C79F9" w:rsidRPr="003203CB" w14:paraId="446C6454" w14:textId="77777777" w:rsidTr="0004481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54A6D" w14:textId="48061654" w:rsidR="001C79F9" w:rsidRPr="003203CB" w:rsidRDefault="00035880" w:rsidP="00044817">
            <w:pPr>
              <w:pStyle w:val="Buleti"/>
            </w:pPr>
            <w:r w:rsidRPr="003203CB">
              <w:t xml:space="preserve">Наставник/наставница поставља мотивациона питања: Шта су басне? Коју басну Доситеја Обрадовића сте читали на претходном часу? </w:t>
            </w:r>
          </w:p>
          <w:p w14:paraId="3A90D1E5" w14:textId="2E22F490" w:rsidR="001C79F9" w:rsidRPr="003203CB" w:rsidRDefault="001C79F9" w:rsidP="00044817">
            <w:pPr>
              <w:pStyle w:val="Buleti"/>
              <w:rPr>
                <w:i/>
              </w:rPr>
            </w:pPr>
            <w:r w:rsidRPr="003203CB">
              <w:t>Ученици одговарају на питања.</w:t>
            </w:r>
          </w:p>
          <w:p w14:paraId="0A14361B" w14:textId="5F3813F2" w:rsidR="001C79F9" w:rsidRPr="00044817" w:rsidRDefault="001C79F9" w:rsidP="00044817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1C79F9" w:rsidRPr="003203CB" w14:paraId="141A91EA" w14:textId="77777777" w:rsidTr="0004481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D51BF0A" w14:textId="77777777" w:rsidR="001C79F9" w:rsidRPr="003203CB" w:rsidRDefault="001C79F9" w:rsidP="00BA710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1C79F9" w:rsidRPr="003203CB" w14:paraId="2ADBBB29" w14:textId="77777777" w:rsidTr="0004481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46855" w14:textId="37DE3413" w:rsidR="0034284E" w:rsidRPr="003203CB" w:rsidRDefault="0034284E" w:rsidP="00AB771D">
            <w:pPr>
              <w:pStyle w:val="Buleti"/>
            </w:pPr>
            <w:r w:rsidRPr="003203CB">
              <w:t>Проширивање знања о лику и делу Доситеја Обрадовића:</w:t>
            </w:r>
            <w:r w:rsidR="00044817">
              <w:br/>
            </w:r>
            <w:r w:rsidRPr="003203CB">
              <w:t>Доситеј Обрадовић Доситеј Обрадовић је рођен у 18. веку у Чакову, под именом Димитрије. Био је родољуб (волео је свој народ), просветитељ и најученији и најпросвећенији Србин свог времена. Основао је прву Велику школу у Београду, био први министар просвете и залагао се за образовање и дечака и девојчица. Истицао је да свако треба да буде добро васпитан и образован како би лепо и лако живео.</w:t>
            </w:r>
          </w:p>
          <w:p w14:paraId="659E3540" w14:textId="77777777" w:rsidR="00AB771D" w:rsidRDefault="0034284E" w:rsidP="00AB771D">
            <w:pPr>
              <w:pStyle w:val="Buleti"/>
            </w:pPr>
            <w:r w:rsidRPr="003203CB">
              <w:t>Провера разумевања прочитаног путем питања:</w:t>
            </w:r>
            <w:r w:rsidR="00044817">
              <w:br/>
            </w:r>
            <w:r w:rsidR="00044817">
              <w:br/>
            </w:r>
            <w:r w:rsidRPr="003203CB">
              <w:t>1. Одговори на питања.</w:t>
            </w:r>
            <w:r w:rsidR="00044817">
              <w:br/>
            </w:r>
            <w:r w:rsidRPr="003203CB">
              <w:t xml:space="preserve">    Које је право име Доситеја Обрадовића? </w:t>
            </w:r>
            <w:r w:rsidR="00044817">
              <w:br/>
            </w:r>
            <w:r w:rsidRPr="003203CB">
              <w:t xml:space="preserve">    Где и када је рођен Доситеј Обрадовић?</w:t>
            </w:r>
            <w:r w:rsidR="00044817">
              <w:br/>
            </w:r>
            <w:r w:rsidR="00044817">
              <w:br/>
            </w:r>
            <w:r w:rsidRPr="003203CB">
              <w:t>2. Шта значи бити родољуб? Подвуци објашњење речи родољуб.</w:t>
            </w:r>
            <w:r w:rsidR="00044817">
              <w:br/>
            </w:r>
            <w:r w:rsidRPr="003203CB">
              <w:t xml:space="preserve">    а) Човек који љуби.</w:t>
            </w:r>
            <w:r w:rsidR="00044817">
              <w:br/>
            </w:r>
            <w:r w:rsidRPr="003203CB">
              <w:t xml:space="preserve">    б) Човек који се бави просветитељством.</w:t>
            </w:r>
            <w:r w:rsidR="00044817">
              <w:br/>
            </w:r>
            <w:r w:rsidRPr="003203CB">
              <w:t xml:space="preserve">    в) Човек који воли своју домовину (државу)</w:t>
            </w:r>
            <w:r w:rsidR="00044817">
              <w:br/>
            </w:r>
            <w:r w:rsidR="00044817">
              <w:br/>
            </w:r>
            <w:r w:rsidRPr="003203CB">
              <w:t>3. Како се зове школа коју је Доситеј основао у Београду? Заокружи слово испред тачног одговора.</w:t>
            </w:r>
            <w:r w:rsidR="00044817">
              <w:br/>
              <w:t xml:space="preserve"> </w:t>
            </w:r>
            <w:r w:rsidRPr="003203CB">
              <w:t xml:space="preserve">   а) Велика школа</w:t>
            </w:r>
            <w:r w:rsidR="00044817">
              <w:br/>
            </w:r>
            <w:r w:rsidRPr="003203CB">
              <w:lastRenderedPageBreak/>
              <w:t xml:space="preserve"> </w:t>
            </w:r>
            <w:r w:rsidR="00044817">
              <w:t xml:space="preserve"> </w:t>
            </w:r>
            <w:r w:rsidRPr="003203CB">
              <w:t xml:space="preserve">  б) Основна школа</w:t>
            </w:r>
            <w:r w:rsidR="00044817">
              <w:br/>
            </w:r>
            <w:r w:rsidRPr="003203CB">
              <w:t xml:space="preserve">  </w:t>
            </w:r>
            <w:r w:rsidR="00044817">
              <w:t xml:space="preserve"> </w:t>
            </w:r>
            <w:r w:rsidRPr="003203CB">
              <w:t xml:space="preserve"> в) Српска школа</w:t>
            </w:r>
            <w:r w:rsidR="00044817">
              <w:br/>
            </w:r>
            <w:r w:rsidR="00044817">
              <w:br/>
            </w:r>
            <w:r w:rsidRPr="003203CB">
              <w:t>4. Допуни реченицу.</w:t>
            </w:r>
            <w:r w:rsidR="00044817">
              <w:br/>
            </w:r>
            <w:r w:rsidRPr="003203CB">
              <w:t xml:space="preserve">    Доситеј Обрадовић се залагао за васпитање и образовање __________________________ и _________________________.</w:t>
            </w:r>
            <w:r w:rsidR="00044817">
              <w:br/>
            </w:r>
            <w:r w:rsidRPr="003203CB">
              <w:t xml:space="preserve">  </w:t>
            </w:r>
          </w:p>
          <w:p w14:paraId="5E8B8E37" w14:textId="7CC7038E" w:rsidR="0034284E" w:rsidRPr="00AB771D" w:rsidRDefault="0034284E" w:rsidP="00AB771D">
            <w:pPr>
              <w:pStyle w:val="Buleti"/>
              <w:rPr>
                <w:lang w:val="en-US"/>
              </w:rPr>
            </w:pPr>
            <w:r w:rsidRPr="003203CB">
              <w:t>Самосталан рад на задацима у Радној свесци, стр. 60 и 61.</w:t>
            </w:r>
            <w:r w:rsidR="00044817">
              <w:br/>
            </w:r>
            <w:r w:rsidRPr="003203CB">
              <w:t>2. Подвуци тачан одговор. Текст „Пас и његова сенка” је:</w:t>
            </w:r>
            <w:r w:rsidR="00044817">
              <w:br/>
            </w:r>
            <w:r w:rsidRPr="003203CB">
              <w:t xml:space="preserve">           басна                     бајка                песма</w:t>
            </w:r>
            <w:r w:rsidR="00044817">
              <w:br/>
            </w:r>
            <w:r w:rsidRPr="003203CB">
              <w:t>3. Напиши штампаним словима ћирилице место дешавања ове басне.</w:t>
            </w:r>
            <w:r w:rsidR="00044817">
              <w:br/>
            </w:r>
            <w:r w:rsidRPr="003203CB">
              <w:t>4. Ко је главни лик у овој басни? Заокружи одговарајућу слику.</w:t>
            </w:r>
            <w:r w:rsidR="00044817">
              <w:br/>
            </w:r>
            <w:r w:rsidRPr="003203CB">
              <w:t>5. Напиши штампаним словима ћирилице шта је пас видео у води.</w:t>
            </w:r>
            <w:r w:rsidR="00044817">
              <w:br/>
            </w:r>
            <w:r w:rsidRPr="003203CB">
              <w:t>6. Напиши штампаним словима ћирилице како и зашто је пас изгубио свој комад меса.</w:t>
            </w:r>
            <w:r w:rsidR="00044817">
              <w:br/>
            </w:r>
            <w:r w:rsidRPr="003203CB">
              <w:t xml:space="preserve">7. Заокружи слова испред пословица које најбоље описују басну. </w:t>
            </w:r>
            <w:r w:rsidR="00044817">
              <w:br/>
            </w:r>
            <w:r w:rsidRPr="003203CB">
              <w:t xml:space="preserve">   а) Ко хоће веће изгуби из вреће.</w:t>
            </w:r>
            <w:r w:rsidR="00044817">
              <w:br/>
            </w:r>
            <w:r w:rsidRPr="003203CB">
              <w:t xml:space="preserve">   б) Боље врабац у руци него голуб на грани.</w:t>
            </w:r>
            <w:r w:rsidR="00044817">
              <w:br/>
            </w:r>
            <w:r w:rsidR="00AB771D">
              <w:t xml:space="preserve"> </w:t>
            </w:r>
            <w:r w:rsidRPr="003203CB">
              <w:t xml:space="preserve">  в) Ко рано рани, две среће граби.</w:t>
            </w:r>
            <w:r w:rsidR="00044817">
              <w:br/>
            </w:r>
            <w:r w:rsidRPr="003203CB">
              <w:t xml:space="preserve"> </w:t>
            </w:r>
            <w:r w:rsidR="00AB771D">
              <w:t xml:space="preserve"> </w:t>
            </w:r>
            <w:r w:rsidRPr="003203CB">
              <w:t xml:space="preserve"> г) Вук длаку мења, али ћуд никада.</w:t>
            </w:r>
          </w:p>
        </w:tc>
      </w:tr>
      <w:tr w:rsidR="001C79F9" w:rsidRPr="003203CB" w14:paraId="2247B14C" w14:textId="77777777" w:rsidTr="0004481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AA7CBF1" w14:textId="77777777" w:rsidR="001C79F9" w:rsidRPr="003203CB" w:rsidRDefault="001C79F9" w:rsidP="00BA710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1C79F9" w:rsidRPr="003203CB" w14:paraId="09760D83" w14:textId="77777777" w:rsidTr="0004481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74D2" w14:textId="73477AF2" w:rsidR="0034284E" w:rsidRPr="003203CB" w:rsidRDefault="0034284E" w:rsidP="00AB771D">
            <w:pPr>
              <w:pStyle w:val="Buleti"/>
            </w:pPr>
            <w:r w:rsidRPr="003203CB">
              <w:t>Провера урађених задатака, усмено.</w:t>
            </w:r>
          </w:p>
          <w:p w14:paraId="647F79F1" w14:textId="7DBE80A2" w:rsidR="001C79F9" w:rsidRPr="00AB771D" w:rsidRDefault="0034284E" w:rsidP="00AB771D">
            <w:pPr>
              <w:pStyle w:val="Buleti"/>
              <w:rPr>
                <w:rFonts w:eastAsia="Calibri"/>
                <w:i/>
                <w:lang w:val="en-US"/>
              </w:rPr>
            </w:pPr>
            <w:r w:rsidRPr="003203CB">
              <w:t>Домаћи задатак: Урадити 8. и 9. задатак у Радној свесци, стр. 61.</w:t>
            </w:r>
          </w:p>
        </w:tc>
      </w:tr>
    </w:tbl>
    <w:p w14:paraId="3ADF9090" w14:textId="77777777" w:rsidR="000A3DAB" w:rsidRPr="003203CB" w:rsidRDefault="000A3DAB" w:rsidP="008E5E26">
      <w:pPr>
        <w:tabs>
          <w:tab w:val="left" w:pos="3600"/>
        </w:tabs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544A76" w14:textId="77777777" w:rsidR="00501C94" w:rsidRDefault="00501C94" w:rsidP="00073266">
      <w:pPr>
        <w:spacing w:after="0" w:line="240" w:lineRule="auto"/>
      </w:pPr>
      <w:r>
        <w:separator/>
      </w:r>
    </w:p>
  </w:endnote>
  <w:endnote w:type="continuationSeparator" w:id="0">
    <w:p w14:paraId="262AD1CE" w14:textId="77777777" w:rsidR="00501C94" w:rsidRDefault="00501C94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524565" w14:textId="77777777" w:rsidR="00501C94" w:rsidRDefault="00501C94" w:rsidP="00073266">
      <w:pPr>
        <w:spacing w:after="0" w:line="240" w:lineRule="auto"/>
      </w:pPr>
      <w:r>
        <w:separator/>
      </w:r>
    </w:p>
  </w:footnote>
  <w:footnote w:type="continuationSeparator" w:id="0">
    <w:p w14:paraId="40C53692" w14:textId="77777777" w:rsidR="00501C94" w:rsidRDefault="00501C94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C94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E5E26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438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1AE8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2024-06-02T07:47:00Z</dcterms:modified>
</cp:coreProperties>
</file>