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54015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954015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954015">
              <w:rPr>
                <w:rFonts w:ascii="Cambria" w:hAnsi="Cambria"/>
                <w:b/>
                <w:lang w:val="sr-Cyrl-CS"/>
              </w:rPr>
              <w:t>рипрема</w:t>
            </w:r>
            <w:r w:rsidRPr="00954015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8047DE">
              <w:rPr>
                <w:rFonts w:ascii="Cambria" w:hAnsi="Cambria"/>
                <w:b/>
                <w:lang w:val="sr-Cyrl-CS"/>
              </w:rPr>
              <w:t xml:space="preserve"> бр. 13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8047DE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>.</w:t>
            </w:r>
          </w:p>
          <w:p w:rsidR="00E627E8" w:rsidRPr="00954015" w:rsidRDefault="008047DE" w:rsidP="008047D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rFonts w:eastAsia="Calibri"/>
                <w:b/>
                <w:color w:val="000000"/>
                <w:kern w:val="24"/>
              </w:rPr>
              <w:t>I PEOPLE</w:t>
            </w:r>
            <w:r w:rsidR="00DF631B">
              <w:rPr>
                <w:rFonts w:eastAsia="Calibri"/>
                <w:b/>
                <w:color w:val="000000"/>
                <w:kern w:val="24"/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7102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</w:rPr>
              <w:t>1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7102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RS"/>
              </w:rPr>
              <w:t>ТЕОРИЈА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8047DE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FE457C" w:rsidRPr="00954015">
              <w:rPr>
                <w:lang w:val="sr-Cyrl-RS"/>
              </w:rPr>
              <w:t xml:space="preserve"> прве 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FE457C" w:rsidRPr="00954015">
              <w:rPr>
                <w:lang w:val="sr-Cyrl-RS"/>
              </w:rPr>
              <w:t xml:space="preserve"> прве 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E627E8">
            <w:pPr>
              <w:spacing w:line="276" w:lineRule="auto"/>
            </w:pPr>
            <w:r w:rsidRPr="00954015">
              <w:t>r</w:t>
            </w:r>
            <w:r w:rsidR="00A37102" w:rsidRPr="00954015">
              <w:t>ound-up</w:t>
            </w:r>
            <w:r w:rsidRPr="00954015">
              <w:t xml:space="preserve">, multiple choice questions, </w:t>
            </w:r>
            <w:r w:rsidR="00490B5E" w:rsidRPr="00954015">
              <w:t xml:space="preserve">multiple choice cloze, open cloze, </w:t>
            </w:r>
            <w:r w:rsidRPr="00954015">
              <w:t>key word transformations,</w:t>
            </w:r>
            <w:r w:rsidR="00490B5E" w:rsidRPr="00954015">
              <w:rPr>
                <w:lang w:val="sr-Cyrl-RS"/>
              </w:rPr>
              <w:t xml:space="preserve"> </w:t>
            </w:r>
            <w:r w:rsidR="00490B5E" w:rsidRPr="00954015">
              <w:t>listening,</w:t>
            </w:r>
            <w:r w:rsidRPr="00954015">
              <w:t xml:space="preserve"> self-assessment</w:t>
            </w:r>
          </w:p>
        </w:tc>
      </w:tr>
      <w:tr w:rsidR="00E627E8" w:rsidRPr="008047DE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954015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8047DE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  <w:r w:rsidRPr="00954015">
              <w:rPr>
                <w:lang w:val="sr-Cyrl-RS"/>
              </w:rPr>
              <w:t xml:space="preserve">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B3293F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Pr="00954015">
              <w:rPr>
                <w:b/>
                <w:i/>
                <w:lang w:val="sr-Cyrl-RS"/>
              </w:rPr>
              <w:t>1 +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8047DE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8047DE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954015" w:rsidRDefault="001369D8" w:rsidP="001369D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E14578" w:rsidRPr="00954015">
              <w:rPr>
                <w:lang w:val="sr-Cyrl-CS"/>
              </w:rPr>
              <w:t xml:space="preserve">свих </w:t>
            </w:r>
            <w:r w:rsidR="00AC5E0A" w:rsidRPr="00954015">
              <w:rPr>
                <w:lang w:val="sr-Cyrl-CS"/>
              </w:rPr>
              <w:t>задатака (уџбеник, стране 20 – 22)</w:t>
            </w:r>
            <w:r w:rsidR="00C774FF" w:rsidRPr="00954015">
              <w:rPr>
                <w:lang w:val="sr-Cyrl-CS"/>
              </w:rPr>
              <w:t>;</w:t>
            </w:r>
          </w:p>
          <w:p w:rsidR="00AC5E0A" w:rsidRPr="00954015" w:rsidRDefault="00AC5E0A" w:rsidP="00AC5E0A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 w:rsidR="00C774FF" w:rsidRPr="00954015">
              <w:rPr>
                <w:lang w:val="sr-Cyrl-RS"/>
              </w:rPr>
              <w:t>у задатку А</w:t>
            </w:r>
            <w:r w:rsidR="00C774FF" w:rsidRPr="00954015">
              <w:rPr>
                <w:lang w:val="sr-Cyrl-CS"/>
              </w:rPr>
              <w:t xml:space="preserve"> </w:t>
            </w:r>
            <w:r w:rsidR="00C774FF" w:rsidRPr="00954015">
              <w:t>je</w:t>
            </w:r>
            <w:r w:rsidR="00C774FF" w:rsidRPr="00954015">
              <w:rPr>
                <w:lang w:val="sr-Cyrl-RS"/>
              </w:rPr>
              <w:t xml:space="preserve"> потребно </w:t>
            </w:r>
            <w:r w:rsidRPr="00954015">
              <w:rPr>
                <w:lang w:val="sr-Cyrl-RS"/>
              </w:rPr>
              <w:t>пажљиво прочита</w:t>
            </w:r>
            <w:r w:rsidR="00C774FF" w:rsidRPr="00954015">
              <w:rPr>
                <w:lang w:val="sr-Cyrl-RS"/>
              </w:rPr>
              <w:t>ти</w:t>
            </w:r>
            <w:r w:rsidRPr="00954015">
              <w:rPr>
                <w:lang w:val="sr-Cyrl-RS"/>
              </w:rPr>
              <w:t xml:space="preserve"> текст и заокруж</w:t>
            </w:r>
            <w:r w:rsidR="00C774FF" w:rsidRPr="00954015">
              <w:rPr>
                <w:lang w:val="sr-Cyrl-RS"/>
              </w:rPr>
              <w:t>ити</w:t>
            </w:r>
            <w:r w:rsidRPr="00954015">
              <w:rPr>
                <w:lang w:val="sr-Cyrl-RS"/>
              </w:rPr>
              <w:t xml:space="preserve"> један од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RS"/>
              </w:rPr>
              <w:t>3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C774FF" w:rsidRPr="00954015" w:rsidRDefault="00AC5E0A" w:rsidP="00AC5E0A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Б </w:t>
            </w:r>
            <w:r w:rsidR="00C774FF" w:rsidRPr="00954015">
              <w:rPr>
                <w:lang w:val="sr-Cyrl-CS"/>
              </w:rPr>
              <w:t xml:space="preserve">је потребно допунити реченице правилним обликом глагола у загради  користећи </w:t>
            </w:r>
            <w:r w:rsidR="00C774FF" w:rsidRPr="00954015">
              <w:t>the</w:t>
            </w:r>
            <w:r w:rsidR="00C774FF" w:rsidRPr="00954015">
              <w:rPr>
                <w:lang w:val="sr-Cyrl-CS"/>
              </w:rPr>
              <w:t xml:space="preserve"> </w:t>
            </w:r>
            <w:r w:rsidRPr="00954015">
              <w:t>Present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Simple</w:t>
            </w:r>
            <w:r w:rsidRPr="00954015">
              <w:rPr>
                <w:lang w:val="sr-Cyrl-CS"/>
              </w:rPr>
              <w:t xml:space="preserve"> </w:t>
            </w:r>
            <w:r w:rsidR="00C774FF" w:rsidRPr="00954015">
              <w:rPr>
                <w:lang w:val="sr-Cyrl-CS"/>
              </w:rPr>
              <w:t xml:space="preserve">или </w:t>
            </w:r>
            <w:r w:rsidR="00C774FF" w:rsidRPr="00954015">
              <w:t>the</w:t>
            </w:r>
            <w:r w:rsidR="00C774FF" w:rsidRPr="00954015">
              <w:rPr>
                <w:lang w:val="sr-Cyrl-CS"/>
              </w:rPr>
              <w:t xml:space="preserve"> </w:t>
            </w:r>
            <w:r w:rsidRPr="00954015">
              <w:t>Present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Progressive</w:t>
            </w:r>
            <w:r w:rsidR="00C774FF" w:rsidRPr="00954015">
              <w:rPr>
                <w:lang w:val="sr-Cyrl-CS"/>
              </w:rPr>
              <w:t>;</w:t>
            </w:r>
          </w:p>
          <w:p w:rsidR="00AC5E0A" w:rsidRPr="00954015" w:rsidRDefault="00C774FF" w:rsidP="00AC5E0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3C7F65" w:rsidRPr="00954015">
              <w:rPr>
                <w:lang w:val="sr-Cyrl-RS"/>
              </w:rPr>
              <w:t xml:space="preserve">у задатку Ц </w:t>
            </w:r>
            <w:r w:rsidR="00D143D1" w:rsidRPr="00954015">
              <w:rPr>
                <w:lang w:val="sr-Cyrl-RS"/>
              </w:rPr>
              <w:t xml:space="preserve"> потребно је допунити другу реченицу тако да има слично значење као прва, користећи задату реч у неизмењеном облику, при чему се могу употребити најмање две, а највише пет речи, укључујући и задату реч;</w:t>
            </w:r>
          </w:p>
          <w:p w:rsidR="00C774FF" w:rsidRPr="00954015" w:rsidRDefault="00C774FF" w:rsidP="00AC5E0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E14578" w:rsidRPr="00954015">
              <w:rPr>
                <w:lang w:val="sr-Cyrl-RS"/>
              </w:rPr>
              <w:t xml:space="preserve">у задатку Д за сваки пример </w:t>
            </w:r>
            <w:r w:rsidR="003C7F65" w:rsidRPr="00954015">
              <w:rPr>
                <w:lang w:val="sr-Cyrl-RS"/>
              </w:rPr>
              <w:t>је потребно одабрати</w:t>
            </w:r>
            <w:r w:rsidR="00E14578" w:rsidRPr="00954015">
              <w:rPr>
                <w:lang w:val="sr-Cyrl-RS"/>
              </w:rPr>
              <w:t xml:space="preserve"> један од 4 понуђена одговора тако да реченица буде грамтички исправна;  </w:t>
            </w:r>
          </w:p>
          <w:p w:rsidR="00E14578" w:rsidRPr="00954015" w:rsidRDefault="00E14578" w:rsidP="00AC5E0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Е </w:t>
            </w:r>
            <w:r w:rsidR="003C7F65" w:rsidRPr="00954015">
              <w:rPr>
                <w:lang w:val="sr-Cyrl-RS"/>
              </w:rPr>
              <w:t>је</w:t>
            </w:r>
            <w:r w:rsidRPr="00954015">
              <w:rPr>
                <w:lang w:val="sr-Cyrl-RS"/>
              </w:rPr>
              <w:t xml:space="preserve"> за сваки пример </w:t>
            </w:r>
            <w:r w:rsidR="003C7F65" w:rsidRPr="00954015">
              <w:rPr>
                <w:lang w:val="sr-Cyrl-RS"/>
              </w:rPr>
              <w:t>потебно одабрати</w:t>
            </w:r>
            <w:r w:rsidRPr="00954015">
              <w:rPr>
                <w:lang w:val="sr-Cyrl-RS"/>
              </w:rPr>
              <w:t xml:space="preserve"> једну од 4 понуђене речи / израза која одговора контексту задате реченице;  </w:t>
            </w:r>
          </w:p>
          <w:p w:rsidR="00AC5E0A" w:rsidRPr="00954015" w:rsidRDefault="00E14578" w:rsidP="001369D8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слушања код питања вишеструког избора </w:t>
            </w:r>
            <w:r w:rsidR="003C7F65" w:rsidRPr="00954015">
              <w:rPr>
                <w:lang w:val="sr-Cyrl-RS"/>
              </w:rPr>
              <w:t>је потребно изабрати</w:t>
            </w:r>
            <w:r w:rsidRPr="00954015">
              <w:rPr>
                <w:lang w:val="sr-Cyrl-RS"/>
              </w:rPr>
              <w:t xml:space="preserve">  једну од 3 понуђене могућности која даје најбољи одговор;</w:t>
            </w:r>
          </w:p>
          <w:p w:rsidR="00AC5E0A" w:rsidRPr="00954015" w:rsidRDefault="0000214C" w:rsidP="00BE6C1B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</w:t>
            </w:r>
            <w:r w:rsidR="001369D8" w:rsidRPr="00954015">
              <w:rPr>
                <w:lang w:val="sr-Cyrl-CS"/>
              </w:rPr>
              <w:t>а</w:t>
            </w:r>
            <w:r w:rsidR="007E0778" w:rsidRPr="00954015">
              <w:rPr>
                <w:lang w:val="sr-Cyrl-CS"/>
              </w:rPr>
              <w:t>а,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383BE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1369D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954015" w:rsidRDefault="00EE138F" w:rsidP="003F02F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3C7F65" w:rsidRPr="00954015" w:rsidRDefault="003C7F65" w:rsidP="003C7F65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>- у задатку А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>пажљиво читају текст и заокружују један од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RS"/>
              </w:rPr>
              <w:t>3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3C7F65" w:rsidRPr="00954015" w:rsidRDefault="003C7F65" w:rsidP="003C7F65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Б допуњују реченице правилним обликом глагола у загради  користећи </w:t>
            </w:r>
            <w:r w:rsidRPr="00954015">
              <w:t>the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Present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Simple</w:t>
            </w:r>
            <w:r w:rsidRPr="00954015">
              <w:rPr>
                <w:lang w:val="sr-Cyrl-CS"/>
              </w:rPr>
              <w:t xml:space="preserve"> или </w:t>
            </w:r>
            <w:r w:rsidRPr="00954015">
              <w:t>the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Present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Progressive</w:t>
            </w:r>
            <w:r w:rsidRPr="00954015">
              <w:rPr>
                <w:lang w:val="sr-Cyrl-CS"/>
              </w:rPr>
              <w:t>;</w:t>
            </w:r>
          </w:p>
          <w:p w:rsidR="003C7F65" w:rsidRPr="00954015" w:rsidRDefault="003C7F65" w:rsidP="003C7F65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Ц преформулишу постављену реченицу реченицом сличног значења тако што користе задату реч у неизмењеном облику; </w:t>
            </w:r>
          </w:p>
          <w:p w:rsidR="003C7F65" w:rsidRPr="00954015" w:rsidRDefault="003C7F65" w:rsidP="003C7F65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Д за сваки пример бирају један од 4 понуђена одговора тако да реченица буде грамтички исправна;  </w:t>
            </w:r>
          </w:p>
          <w:p w:rsidR="003C7F65" w:rsidRPr="00954015" w:rsidRDefault="003C7F65" w:rsidP="003C7F65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Е за сваки пример бирају једну од 4 понуђене речи / израза која одговора контексту задате реченице;  </w:t>
            </w:r>
          </w:p>
          <w:p w:rsidR="003C7F65" w:rsidRPr="00954015" w:rsidRDefault="003C7F65" w:rsidP="003C7F65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>- у задатку слушања код питања вишеструког избора бирају  једну од 3 понуђене могућности која даје најбољи одговор;</w:t>
            </w:r>
          </w:p>
          <w:p w:rsidR="00456FC0" w:rsidRPr="00954015" w:rsidRDefault="00456FC0" w:rsidP="00456FC0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047DE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954015" w:rsidRDefault="00E627E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105B88" w:rsidRPr="00954015">
              <w:rPr>
                <w:lang w:val="sr-Cyrl-CS"/>
              </w:rPr>
              <w:t xml:space="preserve">даје упутсво да </w:t>
            </w:r>
            <w:r w:rsidR="00362D77" w:rsidRPr="00954015">
              <w:rPr>
                <w:lang w:val="sr-Cyrl-CS"/>
              </w:rPr>
              <w:t xml:space="preserve">ученици </w:t>
            </w:r>
            <w:r w:rsidR="00105B88" w:rsidRPr="00954015">
              <w:rPr>
                <w:lang w:val="sr-Cyrl-CS"/>
              </w:rPr>
              <w:t>размене уџбениике</w:t>
            </w:r>
            <w:r w:rsidR="00362D77" w:rsidRPr="00954015">
              <w:rPr>
                <w:lang w:val="sr-Cyrl-CS"/>
              </w:rPr>
              <w:t xml:space="preserve">  са својим паром</w:t>
            </w:r>
            <w:r w:rsidR="00105B88" w:rsidRPr="0095401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дискутује о решењима;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>- подстиче ученике да образложе решења;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даје објашњења;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ученика;</w:t>
            </w:r>
          </w:p>
          <w:p w:rsidR="003D1050" w:rsidRPr="00954015" w:rsidRDefault="00105B88" w:rsidP="003C7F65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</w:t>
            </w:r>
            <w:r w:rsidR="00E14578" w:rsidRPr="00954015">
              <w:rPr>
                <w:lang w:val="sr-Cyrl-CS"/>
              </w:rPr>
              <w:t xml:space="preserve"> </w:t>
            </w:r>
            <w:r w:rsidR="003C7F65" w:rsidRPr="00954015">
              <w:rPr>
                <w:lang w:val="sr-Cyrl-CS"/>
              </w:rPr>
              <w:t>задаје ученицима да ураде самопроцену својих постигнућа (страна 22)</w:t>
            </w:r>
            <w:r w:rsidR="003D1050" w:rsidRPr="00954015">
              <w:rPr>
                <w:lang w:val="sr-Cyrl-CS"/>
              </w:rPr>
              <w:t>;</w:t>
            </w:r>
          </w:p>
          <w:p w:rsidR="00E627E8" w:rsidRPr="00954015" w:rsidRDefault="003D1050" w:rsidP="003D1050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задаје домаћи у радној свесци на 14. и 15. страни</w:t>
            </w:r>
            <w:r w:rsidR="00105B88" w:rsidRPr="00954015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>- размењују уџбенике у пару;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>- износе закључке, пореде и коментаришу решења;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D5059B" w:rsidRPr="00954015" w:rsidRDefault="003C7F65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  <w:p w:rsidR="00E627E8" w:rsidRPr="00954015" w:rsidRDefault="00E627E8" w:rsidP="00D5059B">
            <w:pPr>
              <w:rPr>
                <w:lang w:val="sr-Cyrl-CS"/>
              </w:rPr>
            </w:pPr>
          </w:p>
        </w:tc>
      </w:tr>
      <w:tr w:rsidR="00E627E8" w:rsidRPr="008047DE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383BE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5401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954015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A00077" w:rsidRPr="00954015" w:rsidRDefault="00D06DEC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</w:rPr>
              <w:t>Listening</w:t>
            </w:r>
            <w:r w:rsidR="00A00077" w:rsidRPr="00954015">
              <w:rPr>
                <w:b/>
              </w:rPr>
              <w:t xml:space="preserve"> &amp; Speaking</w:t>
            </w:r>
          </w:p>
          <w:p w:rsidR="00D06DEC" w:rsidRPr="00954015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06DEC" w:rsidRPr="00954015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954015">
              <w:rPr>
                <w:b/>
              </w:rPr>
              <w:t>Speaker 1: b.</w:t>
            </w:r>
          </w:p>
          <w:p w:rsidR="00AF646F" w:rsidRPr="00954015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954015">
              <w:rPr>
                <w:b/>
              </w:rPr>
              <w:t>Speaker 2: a.</w:t>
            </w:r>
          </w:p>
          <w:p w:rsidR="00AF646F" w:rsidRPr="00954015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954015">
              <w:rPr>
                <w:b/>
              </w:rPr>
              <w:t>Speaker 3: c.</w:t>
            </w:r>
          </w:p>
          <w:p w:rsidR="00AF646F" w:rsidRPr="00954015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954015">
              <w:rPr>
                <w:b/>
              </w:rPr>
              <w:t xml:space="preserve">Speaker 4: </w:t>
            </w:r>
            <w:r w:rsidR="00B44716" w:rsidRPr="00954015">
              <w:rPr>
                <w:b/>
              </w:rPr>
              <w:t>b</w:t>
            </w:r>
            <w:r w:rsidRPr="00954015">
              <w:rPr>
                <w:b/>
              </w:rPr>
              <w:t>.</w:t>
            </w:r>
          </w:p>
          <w:p w:rsidR="00AF646F" w:rsidRPr="00954015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954015">
              <w:rPr>
                <w:b/>
              </w:rPr>
              <w:t xml:space="preserve">Speaker 5: </w:t>
            </w:r>
            <w:r w:rsidR="00B44716" w:rsidRPr="00954015">
              <w:rPr>
                <w:b/>
              </w:rPr>
              <w:t>c.</w:t>
            </w:r>
          </w:p>
          <w:p w:rsidR="00AF646F" w:rsidRPr="00954015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954015">
              <w:rPr>
                <w:b/>
              </w:rPr>
              <w:t xml:space="preserve">Speaker 6: </w:t>
            </w:r>
            <w:r w:rsidR="00B44716" w:rsidRPr="00954015">
              <w:rPr>
                <w:b/>
              </w:rPr>
              <w:t>b</w:t>
            </w:r>
            <w:r w:rsidRPr="00954015">
              <w:rPr>
                <w:b/>
              </w:rPr>
              <w:t>.</w:t>
            </w:r>
          </w:p>
          <w:p w:rsidR="00AF646F" w:rsidRPr="00954015" w:rsidRDefault="00AF646F" w:rsidP="00D06DEC">
            <w:pPr>
              <w:spacing w:line="276" w:lineRule="auto"/>
              <w:ind w:left="113"/>
              <w:rPr>
                <w:b/>
              </w:rPr>
            </w:pPr>
          </w:p>
          <w:p w:rsidR="00673C12" w:rsidRPr="00954015" w:rsidRDefault="00A00077" w:rsidP="00673C12">
            <w:pPr>
              <w:pStyle w:val="ListParagraph"/>
              <w:spacing w:line="276" w:lineRule="auto"/>
              <w:ind w:left="833"/>
            </w:pPr>
            <w:proofErr w:type="gramStart"/>
            <w:r w:rsidRPr="00954015">
              <w:t>available</w:t>
            </w:r>
            <w:proofErr w:type="gramEnd"/>
            <w:r w:rsidRPr="00954015">
              <w:t xml:space="preserve">   caller    face (v.)    familiar    helpline    listener   put </w:t>
            </w:r>
            <w:proofErr w:type="spellStart"/>
            <w:r w:rsidRPr="00954015">
              <w:t>sb</w:t>
            </w:r>
            <w:proofErr w:type="spellEnd"/>
            <w:r w:rsidRPr="00954015">
              <w:t xml:space="preserve"> through    staff     suffer     support take time off       traumatic     turn to     volunteer</w:t>
            </w:r>
          </w:p>
          <w:p w:rsidR="00673C12" w:rsidRPr="00954015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954015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954015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E627E8" w:rsidRPr="00954015" w:rsidRDefault="00E627E8" w:rsidP="00E627E8">
            <w:pPr>
              <w:rPr>
                <w:b/>
                <w:lang w:val="sr-Cyrl-CS"/>
              </w:rPr>
            </w:pPr>
          </w:p>
          <w:p w:rsidR="00E627E8" w:rsidRPr="00954015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1-4.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9B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>listen for specific information (implications and subtext).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9B">
            <w:r w:rsidRPr="00F42E03">
              <w:t xml:space="preserve">2 I can </w:t>
            </w:r>
            <w:r w:rsidR="00A00077">
              <w:t>discuss problems faced by teenagers and their families.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59" w:rsidRDefault="00506F59" w:rsidP="00772BE2">
      <w:r>
        <w:separator/>
      </w:r>
    </w:p>
  </w:endnote>
  <w:endnote w:type="continuationSeparator" w:id="0">
    <w:p w:rsidR="00506F59" w:rsidRDefault="00506F5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59" w:rsidRDefault="00506F59" w:rsidP="00772BE2">
      <w:r>
        <w:separator/>
      </w:r>
    </w:p>
  </w:footnote>
  <w:footnote w:type="continuationSeparator" w:id="0">
    <w:p w:rsidR="00506F59" w:rsidRDefault="00506F5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C06"/>
    <w:rsid w:val="00094826"/>
    <w:rsid w:val="000B2A4A"/>
    <w:rsid w:val="000C08E3"/>
    <w:rsid w:val="000E1DC4"/>
    <w:rsid w:val="000F19F5"/>
    <w:rsid w:val="00105B88"/>
    <w:rsid w:val="00110467"/>
    <w:rsid w:val="001369D8"/>
    <w:rsid w:val="001961C1"/>
    <w:rsid w:val="001D17B5"/>
    <w:rsid w:val="001E0D61"/>
    <w:rsid w:val="001E5077"/>
    <w:rsid w:val="001F285A"/>
    <w:rsid w:val="00251200"/>
    <w:rsid w:val="00267DED"/>
    <w:rsid w:val="002A6D0F"/>
    <w:rsid w:val="002B4639"/>
    <w:rsid w:val="002B61A0"/>
    <w:rsid w:val="002C4704"/>
    <w:rsid w:val="002D0381"/>
    <w:rsid w:val="00322696"/>
    <w:rsid w:val="00354345"/>
    <w:rsid w:val="00362D77"/>
    <w:rsid w:val="003638EC"/>
    <w:rsid w:val="003709AF"/>
    <w:rsid w:val="00374910"/>
    <w:rsid w:val="00383BEA"/>
    <w:rsid w:val="003C7F65"/>
    <w:rsid w:val="003D1050"/>
    <w:rsid w:val="003E1E49"/>
    <w:rsid w:val="003F02FA"/>
    <w:rsid w:val="004017D1"/>
    <w:rsid w:val="0040613B"/>
    <w:rsid w:val="004428B5"/>
    <w:rsid w:val="00454486"/>
    <w:rsid w:val="00456FC0"/>
    <w:rsid w:val="004624B3"/>
    <w:rsid w:val="00485F39"/>
    <w:rsid w:val="00490B5E"/>
    <w:rsid w:val="00506F59"/>
    <w:rsid w:val="00511894"/>
    <w:rsid w:val="00556C68"/>
    <w:rsid w:val="00564ED0"/>
    <w:rsid w:val="006228B1"/>
    <w:rsid w:val="006509B6"/>
    <w:rsid w:val="00652BD5"/>
    <w:rsid w:val="00673C12"/>
    <w:rsid w:val="006B25CA"/>
    <w:rsid w:val="00700E85"/>
    <w:rsid w:val="00722AD2"/>
    <w:rsid w:val="00740D28"/>
    <w:rsid w:val="00764BDF"/>
    <w:rsid w:val="00772BE2"/>
    <w:rsid w:val="00772FD1"/>
    <w:rsid w:val="007867BC"/>
    <w:rsid w:val="00795B04"/>
    <w:rsid w:val="007C27B5"/>
    <w:rsid w:val="007D0325"/>
    <w:rsid w:val="007D5F71"/>
    <w:rsid w:val="007E0778"/>
    <w:rsid w:val="007F47C2"/>
    <w:rsid w:val="00802D74"/>
    <w:rsid w:val="008047DE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AF5"/>
    <w:rsid w:val="008E09CB"/>
    <w:rsid w:val="008F1CE5"/>
    <w:rsid w:val="00943E6F"/>
    <w:rsid w:val="009505B1"/>
    <w:rsid w:val="00953E2C"/>
    <w:rsid w:val="00954015"/>
    <w:rsid w:val="009841C0"/>
    <w:rsid w:val="009B40EE"/>
    <w:rsid w:val="00A00077"/>
    <w:rsid w:val="00A2172B"/>
    <w:rsid w:val="00A32364"/>
    <w:rsid w:val="00A336A0"/>
    <w:rsid w:val="00A37102"/>
    <w:rsid w:val="00A54211"/>
    <w:rsid w:val="00A7521A"/>
    <w:rsid w:val="00A86890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774FF"/>
    <w:rsid w:val="00CB0B32"/>
    <w:rsid w:val="00CB3E40"/>
    <w:rsid w:val="00CD6C0E"/>
    <w:rsid w:val="00D06DEC"/>
    <w:rsid w:val="00D143D1"/>
    <w:rsid w:val="00D14FCC"/>
    <w:rsid w:val="00D324CF"/>
    <w:rsid w:val="00D35247"/>
    <w:rsid w:val="00D5059B"/>
    <w:rsid w:val="00D75BC3"/>
    <w:rsid w:val="00D761EB"/>
    <w:rsid w:val="00D84EBC"/>
    <w:rsid w:val="00D85553"/>
    <w:rsid w:val="00DB4EA1"/>
    <w:rsid w:val="00DF631B"/>
    <w:rsid w:val="00E14307"/>
    <w:rsid w:val="00E14578"/>
    <w:rsid w:val="00E16B11"/>
    <w:rsid w:val="00E17EC5"/>
    <w:rsid w:val="00E627E8"/>
    <w:rsid w:val="00E63968"/>
    <w:rsid w:val="00E763E2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2023-07-26T16:45:00Z</dcterms:created>
  <dcterms:modified xsi:type="dcterms:W3CDTF">2023-08-07T10:40:00Z</dcterms:modified>
</cp:coreProperties>
</file>