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4"/>
        <w:gridCol w:w="1238"/>
        <w:gridCol w:w="1837"/>
        <w:gridCol w:w="1668"/>
        <w:gridCol w:w="3531"/>
      </w:tblGrid>
      <w:tr w:rsidR="00D72444" w:rsidRPr="003E76AF" w14:paraId="3FF8D011" w14:textId="77777777" w:rsidTr="000E59F5">
        <w:trPr>
          <w:trHeight w:val="394"/>
          <w:jc w:val="center"/>
        </w:trPr>
        <w:tc>
          <w:tcPr>
            <w:tcW w:w="10398" w:type="dxa"/>
            <w:gridSpan w:val="5"/>
            <w:shd w:val="clear" w:color="auto" w:fill="F2F2F2"/>
            <w:vAlign w:val="center"/>
          </w:tcPr>
          <w:p w14:paraId="33FB04ED" w14:textId="77777777" w:rsidR="00D72444" w:rsidRPr="003E76AF" w:rsidRDefault="00D7244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D72444" w:rsidRPr="003E76AF" w14:paraId="0FA2EE60" w14:textId="77777777" w:rsidTr="000E59F5">
        <w:trPr>
          <w:trHeight w:val="386"/>
          <w:jc w:val="center"/>
        </w:trPr>
        <w:tc>
          <w:tcPr>
            <w:tcW w:w="5199" w:type="dxa"/>
            <w:gridSpan w:val="3"/>
            <w:shd w:val="clear" w:color="auto" w:fill="F2F2F2"/>
            <w:vAlign w:val="center"/>
          </w:tcPr>
          <w:p w14:paraId="4752E498" w14:textId="4C1A92A8" w:rsidR="00D72444" w:rsidRPr="003E76AF" w:rsidRDefault="00D7244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Merci </w:t>
            </w:r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5199" w:type="dxa"/>
            <w:gridSpan w:val="2"/>
            <w:shd w:val="clear" w:color="auto" w:fill="F2F2F2"/>
            <w:vAlign w:val="center"/>
          </w:tcPr>
          <w:p w14:paraId="5218773B" w14:textId="77777777" w:rsidR="00D72444" w:rsidRPr="003E76AF" w:rsidRDefault="00D7244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D72444" w:rsidRPr="003E76AF" w14:paraId="1B1D52C7" w14:textId="77777777" w:rsidTr="000E59F5">
        <w:trPr>
          <w:trHeight w:val="392"/>
          <w:jc w:val="center"/>
        </w:trPr>
        <w:tc>
          <w:tcPr>
            <w:tcW w:w="10398" w:type="dxa"/>
            <w:gridSpan w:val="5"/>
            <w:shd w:val="clear" w:color="auto" w:fill="F2F2F2"/>
            <w:vAlign w:val="center"/>
          </w:tcPr>
          <w:p w14:paraId="789F877A" w14:textId="77777777" w:rsidR="00D72444" w:rsidRPr="003E76AF" w:rsidRDefault="00D724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72444" w:rsidRPr="003E76AF" w14:paraId="14A44F9D" w14:textId="77777777" w:rsidTr="000E59F5">
        <w:trPr>
          <w:trHeight w:val="384"/>
          <w:jc w:val="center"/>
        </w:trPr>
        <w:tc>
          <w:tcPr>
            <w:tcW w:w="3362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EFD4EB8" w14:textId="77777777" w:rsidR="00D72444" w:rsidRPr="003E76AF" w:rsidRDefault="00D7244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63</w:t>
            </w:r>
          </w:p>
        </w:tc>
        <w:tc>
          <w:tcPr>
            <w:tcW w:w="3505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6C1CC0C" w14:textId="77777777" w:rsidR="00D72444" w:rsidRPr="003E76AF" w:rsidRDefault="00D724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529" w:type="dxa"/>
            <w:tcBorders>
              <w:left w:val="nil"/>
            </w:tcBorders>
            <w:shd w:val="clear" w:color="auto" w:fill="F2F2F2"/>
            <w:vAlign w:val="center"/>
          </w:tcPr>
          <w:p w14:paraId="33BDD515" w14:textId="77777777" w:rsidR="00D72444" w:rsidRPr="003E76AF" w:rsidRDefault="00D724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D72444" w:rsidRPr="00D72444" w14:paraId="54FA0EA4" w14:textId="77777777" w:rsidTr="000E59F5">
        <w:trPr>
          <w:trHeight w:val="339"/>
          <w:jc w:val="center"/>
        </w:trPr>
        <w:tc>
          <w:tcPr>
            <w:tcW w:w="2124" w:type="dxa"/>
            <w:shd w:val="clear" w:color="auto" w:fill="F2F2F2"/>
          </w:tcPr>
          <w:p w14:paraId="7E8EEA5C" w14:textId="77777777" w:rsidR="00D72444" w:rsidRPr="003E76AF" w:rsidRDefault="00D724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8272" w:type="dxa"/>
            <w:gridSpan w:val="4"/>
          </w:tcPr>
          <w:p w14:paraId="65966052" w14:textId="05BCE15E" w:rsidR="00D72444" w:rsidRPr="00D72444" w:rsidRDefault="00D72444" w:rsidP="0004388C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D72444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UNITÉ 6</w:t>
            </w:r>
          </w:p>
        </w:tc>
      </w:tr>
      <w:tr w:rsidR="00D72444" w:rsidRPr="003E76AF" w14:paraId="406A238D" w14:textId="77777777" w:rsidTr="000E59F5">
        <w:trPr>
          <w:trHeight w:val="508"/>
          <w:jc w:val="center"/>
        </w:trPr>
        <w:tc>
          <w:tcPr>
            <w:tcW w:w="2124" w:type="dxa"/>
            <w:shd w:val="clear" w:color="auto" w:fill="F2F2F2"/>
          </w:tcPr>
          <w:p w14:paraId="18109627" w14:textId="77777777" w:rsidR="00D72444" w:rsidRPr="003E76AF" w:rsidRDefault="00D724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8272" w:type="dxa"/>
            <w:gridSpan w:val="4"/>
          </w:tcPr>
          <w:p w14:paraId="4F5D1136" w14:textId="72A02A4E" w:rsidR="00D72444" w:rsidRPr="00B84DCC" w:rsidRDefault="00D72444" w:rsidP="0004388C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Bilan</w:t>
            </w:r>
          </w:p>
        </w:tc>
      </w:tr>
      <w:tr w:rsidR="00D72444" w:rsidRPr="003E76AF" w14:paraId="76BF89AC" w14:textId="77777777" w:rsidTr="000E59F5">
        <w:trPr>
          <w:trHeight w:val="305"/>
          <w:jc w:val="center"/>
        </w:trPr>
        <w:tc>
          <w:tcPr>
            <w:tcW w:w="2124" w:type="dxa"/>
            <w:shd w:val="clear" w:color="auto" w:fill="F2F2F2"/>
          </w:tcPr>
          <w:p w14:paraId="42E2B762" w14:textId="77777777" w:rsidR="00D72444" w:rsidRPr="003E76AF" w:rsidRDefault="00D724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8272" w:type="dxa"/>
            <w:gridSpan w:val="4"/>
          </w:tcPr>
          <w:p w14:paraId="0EA1F84E" w14:textId="77777777" w:rsidR="00D72444" w:rsidRPr="003E76AF" w:rsidRDefault="00D72444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</w:p>
        </w:tc>
      </w:tr>
      <w:tr w:rsidR="00D72444" w:rsidRPr="00C64407" w14:paraId="6F3DFC0B" w14:textId="77777777" w:rsidTr="000E59F5">
        <w:trPr>
          <w:trHeight w:val="592"/>
          <w:jc w:val="center"/>
        </w:trPr>
        <w:tc>
          <w:tcPr>
            <w:tcW w:w="2124" w:type="dxa"/>
            <w:shd w:val="clear" w:color="auto" w:fill="F2F2F2"/>
          </w:tcPr>
          <w:p w14:paraId="2D11744F" w14:textId="77777777" w:rsidR="00D72444" w:rsidRPr="003E76AF" w:rsidRDefault="00D724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8272" w:type="dxa"/>
            <w:gridSpan w:val="4"/>
          </w:tcPr>
          <w:p w14:paraId="11A7D909" w14:textId="2EDA3E64" w:rsidR="00D72444" w:rsidRPr="00D72444" w:rsidRDefault="00D7244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</w:t>
            </w:r>
            <w:r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ње ученика да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примене у писменој вежби </w:t>
            </w:r>
            <w:r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усвојену језичку грађу, граматику, лексику и писмено разумевање текста </w:t>
            </w:r>
          </w:p>
        </w:tc>
      </w:tr>
      <w:tr w:rsidR="00D72444" w:rsidRPr="00C64407" w14:paraId="1949CFBE" w14:textId="77777777" w:rsidTr="000E59F5">
        <w:trPr>
          <w:trHeight w:val="1055"/>
          <w:jc w:val="center"/>
        </w:trPr>
        <w:tc>
          <w:tcPr>
            <w:tcW w:w="2124" w:type="dxa"/>
            <w:shd w:val="clear" w:color="auto" w:fill="F2F2F2"/>
          </w:tcPr>
          <w:p w14:paraId="37FB20AA" w14:textId="77777777" w:rsidR="00D72444" w:rsidRPr="003E76AF" w:rsidRDefault="00D724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8272" w:type="dxa"/>
            <w:gridSpan w:val="4"/>
          </w:tcPr>
          <w:p w14:paraId="3820FE8A" w14:textId="77777777" w:rsidR="00D72444" w:rsidRDefault="00D7244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3E76AF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4D1B35F" w14:textId="40F42F59" w:rsidR="00D72444" w:rsidRPr="003E76AF" w:rsidRDefault="00D7244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- обнављање усвојеног градива</w:t>
            </w:r>
            <w:r w:rsidRPr="003E76AF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</w:p>
          <w:p w14:paraId="5BDB290A" w14:textId="77777777" w:rsidR="00D72444" w:rsidRDefault="00D7244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3E76AF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1C24332" w14:textId="42C3D618" w:rsidR="00D72444" w:rsidRPr="00D72444" w:rsidRDefault="00D7244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3E76AF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важности примене усвојених језичких структура</w:t>
            </w:r>
          </w:p>
          <w:p w14:paraId="1498917C" w14:textId="77777777" w:rsidR="00D72444" w:rsidRDefault="00D7244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3E76AF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3C11FDFE" w14:textId="543E8B7B" w:rsidR="00D72444" w:rsidRPr="00D72444" w:rsidRDefault="00D7244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3E76AF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 писаној продукцији примене научене језичке категорије</w:t>
            </w:r>
          </w:p>
        </w:tc>
      </w:tr>
      <w:tr w:rsidR="00D72444" w:rsidRPr="003E76AF" w14:paraId="4A09EA0B" w14:textId="77777777" w:rsidTr="000E59F5">
        <w:trPr>
          <w:trHeight w:val="322"/>
          <w:jc w:val="center"/>
        </w:trPr>
        <w:tc>
          <w:tcPr>
            <w:tcW w:w="2124" w:type="dxa"/>
            <w:shd w:val="clear" w:color="auto" w:fill="F2F2F2"/>
          </w:tcPr>
          <w:p w14:paraId="3FB37707" w14:textId="77777777" w:rsidR="00D72444" w:rsidRPr="003E76AF" w:rsidRDefault="00D724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272" w:type="dxa"/>
            <w:gridSpan w:val="4"/>
          </w:tcPr>
          <w:p w14:paraId="62EA1A90" w14:textId="23DBE384" w:rsidR="00D72444" w:rsidRPr="003E76AF" w:rsidRDefault="00D72444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Фронтални, индивиду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3E76AF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</w:p>
        </w:tc>
      </w:tr>
      <w:tr w:rsidR="00D72444" w:rsidRPr="003E76AF" w14:paraId="46FB6F34" w14:textId="77777777" w:rsidTr="000E59F5">
        <w:trPr>
          <w:trHeight w:val="575"/>
          <w:jc w:val="center"/>
        </w:trPr>
        <w:tc>
          <w:tcPr>
            <w:tcW w:w="2124" w:type="dxa"/>
            <w:shd w:val="clear" w:color="auto" w:fill="F2F2F2"/>
          </w:tcPr>
          <w:p w14:paraId="796478C4" w14:textId="77777777" w:rsidR="00D72444" w:rsidRPr="003E76AF" w:rsidRDefault="00D724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272" w:type="dxa"/>
            <w:gridSpan w:val="4"/>
          </w:tcPr>
          <w:p w14:paraId="1E79F011" w14:textId="544A348C" w:rsidR="00D72444" w:rsidRPr="003E76AF" w:rsidRDefault="00D7244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В</w:t>
            </w:r>
            <w:r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изуелна, текстуална, метод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</w:t>
            </w:r>
            <w:r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писања, практичне активности</w:t>
            </w:r>
          </w:p>
        </w:tc>
      </w:tr>
      <w:tr w:rsidR="00D72444" w:rsidRPr="003E76AF" w14:paraId="6F2C00A5" w14:textId="77777777" w:rsidTr="000E59F5">
        <w:trPr>
          <w:trHeight w:val="790"/>
          <w:jc w:val="center"/>
        </w:trPr>
        <w:tc>
          <w:tcPr>
            <w:tcW w:w="2124" w:type="dxa"/>
            <w:shd w:val="clear" w:color="auto" w:fill="F2F2F2"/>
          </w:tcPr>
          <w:p w14:paraId="36E5EC1E" w14:textId="77777777" w:rsidR="00D72444" w:rsidRPr="003E76AF" w:rsidRDefault="00D724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272" w:type="dxa"/>
            <w:gridSpan w:val="4"/>
          </w:tcPr>
          <w:p w14:paraId="2DA006A7" w14:textId="7A4EE32A" w:rsidR="00D72444" w:rsidRPr="003E76AF" w:rsidRDefault="00D7244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Р</w:t>
            </w:r>
            <w:r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адна свеска</w:t>
            </w:r>
          </w:p>
        </w:tc>
      </w:tr>
      <w:tr w:rsidR="00D72444" w:rsidRPr="003E76AF" w14:paraId="1861FE80" w14:textId="77777777" w:rsidTr="000E59F5">
        <w:trPr>
          <w:trHeight w:val="381"/>
          <w:jc w:val="center"/>
        </w:trPr>
        <w:tc>
          <w:tcPr>
            <w:tcW w:w="2124" w:type="dxa"/>
            <w:shd w:val="clear" w:color="auto" w:fill="F2F2F2"/>
          </w:tcPr>
          <w:p w14:paraId="06219AD4" w14:textId="77777777" w:rsidR="00D72444" w:rsidRPr="003E76AF" w:rsidRDefault="00D724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272" w:type="dxa"/>
            <w:gridSpan w:val="4"/>
          </w:tcPr>
          <w:p w14:paraId="523D653F" w14:textId="77777777" w:rsidR="00D72444" w:rsidRPr="003E76AF" w:rsidRDefault="00D72444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језик, географија</w:t>
            </w:r>
          </w:p>
        </w:tc>
      </w:tr>
      <w:tr w:rsidR="00D72444" w:rsidRPr="003E76AF" w14:paraId="338ED1DE" w14:textId="77777777" w:rsidTr="000E59F5">
        <w:trPr>
          <w:trHeight w:val="513"/>
          <w:jc w:val="center"/>
        </w:trPr>
        <w:tc>
          <w:tcPr>
            <w:tcW w:w="10398" w:type="dxa"/>
            <w:gridSpan w:val="5"/>
            <w:shd w:val="clear" w:color="auto" w:fill="F2F2F2"/>
            <w:vAlign w:val="center"/>
          </w:tcPr>
          <w:p w14:paraId="026D3B76" w14:textId="77777777" w:rsidR="00D72444" w:rsidRPr="003E76AF" w:rsidRDefault="00D72444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3E76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D72444" w:rsidRPr="00C64407" w14:paraId="4E83668F" w14:textId="77777777" w:rsidTr="000E59F5">
        <w:trPr>
          <w:trHeight w:val="803"/>
          <w:jc w:val="center"/>
        </w:trPr>
        <w:tc>
          <w:tcPr>
            <w:tcW w:w="2124" w:type="dxa"/>
            <w:shd w:val="clear" w:color="auto" w:fill="FFFFFF"/>
          </w:tcPr>
          <w:p w14:paraId="4D349E55" w14:textId="77777777" w:rsidR="00C64407" w:rsidRDefault="00C64407" w:rsidP="00C644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AA7D9C2" w14:textId="77777777" w:rsidR="00C64407" w:rsidRDefault="00C64407" w:rsidP="00C644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9160DBE" w14:textId="76AB09E7" w:rsidR="00D72444" w:rsidRPr="00C64407" w:rsidRDefault="00D72444" w:rsidP="00C644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4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2E19DF35" w14:textId="77777777" w:rsidR="00D72444" w:rsidRPr="003E76AF" w:rsidRDefault="00D72444" w:rsidP="00C644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64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64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C64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272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273EBEF" w14:textId="77777777" w:rsidR="000B2E38" w:rsidRDefault="00D72444" w:rsidP="0004388C">
            <w:pPr>
              <w:rPr>
                <w:rFonts w:ascii="Times New Roman" w:hAnsi="Times New Roman"/>
                <w:lang w:val="sr-Cyrl-CS"/>
              </w:rPr>
            </w:pPr>
            <w:r w:rsidRPr="00D72444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3194BC09" w14:textId="4FB734DD" w:rsidR="00D72444" w:rsidRPr="00C64407" w:rsidRDefault="00D72444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6440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Радна свеска, страна 55</w:t>
            </w:r>
          </w:p>
          <w:p w14:paraId="31FE7F8F" w14:textId="77777777" w:rsidR="00D72444" w:rsidRPr="00C64407" w:rsidRDefault="00D72444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7D1FC8AC" w14:textId="77777777" w:rsidR="00D72444" w:rsidRPr="00C64407" w:rsidRDefault="00D72444" w:rsidP="00D7244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4407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позове ученике да отворе радне свеске на 55.</w:t>
            </w:r>
            <w:r w:rsidRPr="00C6440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C64407">
              <w:rPr>
                <w:rFonts w:ascii="Times New Roman" w:hAnsi="Times New Roman"/>
                <w:sz w:val="24"/>
                <w:szCs w:val="24"/>
                <w:lang w:val="sr-Cyrl-CS"/>
              </w:rPr>
              <w:t>страни. Од ученика се очекује да ураде задата вежбања. Наставник објасни шта треба да буде урађено у вежбама и ученици почињу с израдом задатака.</w:t>
            </w:r>
          </w:p>
          <w:p w14:paraId="5000ECA5" w14:textId="158A7E66" w:rsidR="000B2E38" w:rsidRPr="00D72444" w:rsidRDefault="000B2E38" w:rsidP="00D72444">
            <w:pPr>
              <w:jc w:val="both"/>
              <w:rPr>
                <w:rFonts w:ascii="Times New Roman" w:hAnsi="Times New Roman"/>
                <w:b/>
                <w:u w:val="single"/>
                <w:lang w:val="sr-Cyrl-CS"/>
              </w:rPr>
            </w:pPr>
          </w:p>
        </w:tc>
      </w:tr>
      <w:tr w:rsidR="00D72444" w:rsidRPr="00D72444" w14:paraId="0B87A72A" w14:textId="77777777" w:rsidTr="000E59F5">
        <w:trPr>
          <w:trHeight w:val="788"/>
          <w:jc w:val="center"/>
        </w:trPr>
        <w:tc>
          <w:tcPr>
            <w:tcW w:w="2124" w:type="dxa"/>
            <w:shd w:val="clear" w:color="auto" w:fill="FFFFFF"/>
          </w:tcPr>
          <w:p w14:paraId="6D18CE9F" w14:textId="77777777" w:rsidR="00C64407" w:rsidRDefault="00C64407" w:rsidP="00C644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535AB5E" w14:textId="77777777" w:rsidR="00C64407" w:rsidRDefault="00C64407" w:rsidP="00C644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47D0628A" w14:textId="77777777" w:rsidR="00C64407" w:rsidRDefault="00C64407" w:rsidP="00C644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4ABA0F9C" w14:textId="77777777" w:rsidR="00C64407" w:rsidRDefault="00C64407" w:rsidP="00C644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29E05CC" w14:textId="77777777" w:rsidR="00C64407" w:rsidRDefault="00C64407" w:rsidP="00C644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2025604" w14:textId="5EF5B141" w:rsidR="00D72444" w:rsidRPr="00C64407" w:rsidRDefault="00D72444" w:rsidP="00C644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4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EAA97AB" w14:textId="77777777" w:rsidR="00D72444" w:rsidRPr="003E76AF" w:rsidRDefault="00D72444" w:rsidP="00C644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C64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64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35</w:t>
            </w:r>
            <w:r w:rsidRPr="00C64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64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272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6FE93B51" w14:textId="11838A07" w:rsidR="000B2E38" w:rsidRDefault="00D72444" w:rsidP="00D72444">
            <w:pPr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7E52F439" w14:textId="194B19AD" w:rsidR="000E59F5" w:rsidRDefault="000E59F5" w:rsidP="00D72444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Latn-RS"/>
              </w:rPr>
            </w:pPr>
            <w:r w:rsidRPr="000E59F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Latn-RS"/>
              </w:rPr>
              <w:t xml:space="preserve">Bilan </w:t>
            </w:r>
          </w:p>
          <w:p w14:paraId="7124C535" w14:textId="77777777" w:rsidR="000E59F5" w:rsidRPr="000E59F5" w:rsidRDefault="000E59F5" w:rsidP="00D72444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Latn-RS"/>
              </w:rPr>
            </w:pPr>
          </w:p>
          <w:p w14:paraId="57D98769" w14:textId="06785F9E" w:rsidR="00D72444" w:rsidRDefault="00D72444" w:rsidP="00D724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4407"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52F8F4F5" w14:textId="77777777" w:rsidR="00C64407" w:rsidRPr="00C64407" w:rsidRDefault="00C64407" w:rsidP="00D724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87A5674" w14:textId="0C68A08D" w:rsidR="00D72444" w:rsidRPr="000E59F5" w:rsidRDefault="00D72444" w:rsidP="000E59F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Cyrl-RS"/>
              </w:rPr>
            </w:pPr>
            <w:r w:rsidRPr="000E59F5"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val="sr-Latn-RS"/>
              </w:rPr>
              <w:t>Complète avec „</w:t>
            </w:r>
            <w:r w:rsidRPr="000E59F5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du, de la, des“</w:t>
            </w:r>
          </w:p>
          <w:p w14:paraId="3BF6F702" w14:textId="3AB4FDF1" w:rsidR="00D72444" w:rsidRPr="00C64407" w:rsidRDefault="00D72444" w:rsidP="00D72444">
            <w:pPr>
              <w:pStyle w:val="ListParagraph"/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val="sr-Cyrl-RS"/>
              </w:rPr>
            </w:pPr>
            <w:r w:rsidRPr="00C64407"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  <w:t xml:space="preserve">а) </w:t>
            </w:r>
            <w:r w:rsidRPr="00C64407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du fromage                           d) de la sauce</w:t>
            </w:r>
          </w:p>
          <w:p w14:paraId="1749129F" w14:textId="166FE409" w:rsidR="00D72444" w:rsidRPr="00C64407" w:rsidRDefault="00D72444" w:rsidP="00D72444">
            <w:pPr>
              <w:pStyle w:val="ListParagraph"/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C64407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b) de la pizza                            e) du bacon</w:t>
            </w:r>
          </w:p>
          <w:p w14:paraId="5DB938C6" w14:textId="77777777" w:rsidR="00D72444" w:rsidRPr="00C64407" w:rsidRDefault="00D72444" w:rsidP="00D72444">
            <w:pPr>
              <w:pStyle w:val="ListParagraph"/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C64407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c) des tomates</w:t>
            </w:r>
          </w:p>
          <w:p w14:paraId="61D0EC61" w14:textId="77777777" w:rsidR="00D72444" w:rsidRPr="00C64407" w:rsidRDefault="00D72444" w:rsidP="00D7244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Cyrl-RS"/>
              </w:rPr>
            </w:pPr>
          </w:p>
          <w:p w14:paraId="2873BE35" w14:textId="4034A900" w:rsidR="00C64407" w:rsidRDefault="00D72444" w:rsidP="000E59F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</w:pP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Lis et entoure les phrase à</w:t>
            </w:r>
            <w:r w:rsidR="0004127C" w:rsidRPr="00C6440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 xml:space="preserve"> l’imp</w:t>
            </w: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é</w:t>
            </w:r>
            <w:r w:rsidR="0004127C" w:rsidRPr="00C6440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ratif</w:t>
            </w:r>
          </w:p>
          <w:p w14:paraId="3F4445E2" w14:textId="77777777" w:rsidR="000E59F5" w:rsidRPr="000E59F5" w:rsidRDefault="000E59F5" w:rsidP="000E59F5">
            <w:pPr>
              <w:pStyle w:val="ListParagraph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</w:pPr>
          </w:p>
          <w:p w14:paraId="5E343450" w14:textId="77777777" w:rsidR="0004127C" w:rsidRPr="00C64407" w:rsidRDefault="0004127C" w:rsidP="0004127C">
            <w:pPr>
              <w:pStyle w:val="ListParagraph"/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C64407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a), c), d).</w:t>
            </w:r>
          </w:p>
          <w:p w14:paraId="72AFE6B0" w14:textId="77777777" w:rsidR="0004127C" w:rsidRPr="00C64407" w:rsidRDefault="0004127C" w:rsidP="0004127C">
            <w:pPr>
              <w:pStyle w:val="ListParagraph"/>
              <w:rPr>
                <w:rFonts w:ascii="Times New Roman" w:hAnsi="Times New Roman"/>
                <w:b/>
                <w:iCs/>
                <w:sz w:val="24"/>
                <w:szCs w:val="24"/>
                <w:lang w:val="sr-Latn-RS"/>
              </w:rPr>
            </w:pPr>
          </w:p>
          <w:p w14:paraId="32C20AD1" w14:textId="64357BAD" w:rsidR="0004127C" w:rsidRPr="00C64407" w:rsidRDefault="0004127C" w:rsidP="0004127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</w:pP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lastRenderedPageBreak/>
              <w:t xml:space="preserve">Complète les phrases avec le verbe „manger“ et indique le lieu </w:t>
            </w: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(cantine, maison, restaurant, fast-food)</w:t>
            </w:r>
          </w:p>
          <w:p w14:paraId="72D67875" w14:textId="77777777" w:rsidR="008A4523" w:rsidRPr="0004127C" w:rsidRDefault="008A4523" w:rsidP="008A4523">
            <w:pPr>
              <w:pStyle w:val="ListParagraph"/>
              <w:rPr>
                <w:rFonts w:ascii="Times New Roman" w:hAnsi="Times New Roman"/>
                <w:b/>
                <w:i/>
                <w:u w:val="single"/>
                <w:lang w:val="sr-Latn-RS"/>
              </w:rPr>
            </w:pPr>
          </w:p>
          <w:p w14:paraId="0D861ADC" w14:textId="15914168" w:rsidR="0004127C" w:rsidRPr="00C64407" w:rsidRDefault="0004127C" w:rsidP="0004127C">
            <w:pPr>
              <w:pStyle w:val="ListParagraph"/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C64407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Du lundi au vendredi, avec mes amis nous </w:t>
            </w: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mangeons à la cantine</w:t>
            </w:r>
            <w:r w:rsidRPr="00C64407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 du collège. Tous les jours mon père </w:t>
            </w: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mange au fast-food</w:t>
            </w:r>
            <w:r w:rsidRPr="00C64407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 de l’hôpital. Le mercredi, ma mère et son amie </w:t>
            </w: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mangent au restaurant</w:t>
            </w:r>
            <w:r w:rsidRPr="00C64407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. Le soir, nous </w:t>
            </w: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 xml:space="preserve">mangeons </w:t>
            </w:r>
            <w:r w:rsidRPr="00C64407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en famille </w:t>
            </w: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à la maison</w:t>
            </w:r>
            <w:r w:rsidRPr="00C64407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. Et vous, vous </w:t>
            </w: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 xml:space="preserve">mangez </w:t>
            </w:r>
            <w:r w:rsidRPr="00C64407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où?</w:t>
            </w:r>
          </w:p>
          <w:p w14:paraId="0086EC2E" w14:textId="531F596E" w:rsidR="0004127C" w:rsidRDefault="0004127C" w:rsidP="0004127C">
            <w:pPr>
              <w:pStyle w:val="ListParagraph"/>
              <w:rPr>
                <w:rFonts w:ascii="Times New Roman" w:hAnsi="Times New Roman"/>
                <w:bCs/>
                <w:iCs/>
                <w:lang w:val="sr-Latn-RS"/>
              </w:rPr>
            </w:pPr>
          </w:p>
          <w:p w14:paraId="4BFB0BE9" w14:textId="5473D3B2" w:rsidR="008A4523" w:rsidRPr="00C64407" w:rsidRDefault="008A4523" w:rsidP="0004127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</w:pP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Écris les noms des aliments</w:t>
            </w:r>
          </w:p>
          <w:p w14:paraId="48F424E3" w14:textId="77777777" w:rsidR="008A4523" w:rsidRPr="00C64407" w:rsidRDefault="008A4523" w:rsidP="008A4523">
            <w:pPr>
              <w:pStyle w:val="ListParagraph"/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</w:p>
          <w:p w14:paraId="74B6BE0E" w14:textId="7904D1DE" w:rsidR="0004127C" w:rsidRPr="00C64407" w:rsidRDefault="0004127C" w:rsidP="008A4523">
            <w:pPr>
              <w:pStyle w:val="ListParagraph"/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C64407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a) des légumes;    b) du pain;    c)  du lait;      </w:t>
            </w:r>
            <w:r w:rsidR="008A4523" w:rsidRPr="00C64407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     </w:t>
            </w:r>
            <w:r w:rsidRPr="00C64407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d) du fromage</w:t>
            </w:r>
          </w:p>
          <w:p w14:paraId="3DB9A5F1" w14:textId="23118D19" w:rsidR="0004127C" w:rsidRPr="00C64407" w:rsidRDefault="0004127C" w:rsidP="0004127C">
            <w:pPr>
              <w:pStyle w:val="ListParagraph"/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C64407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e) du poulet;      </w:t>
            </w:r>
            <w:r w:rsidR="008A4523" w:rsidRPr="00C64407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 </w:t>
            </w:r>
            <w:r w:rsidRPr="00C64407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f) du riz;       g) de la salade </w:t>
            </w:r>
            <w:r w:rsidR="008A4523" w:rsidRPr="00C64407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   </w:t>
            </w:r>
            <w:r w:rsidRPr="00C64407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</w:t>
            </w:r>
            <w:r w:rsidR="008A4523" w:rsidRPr="00C64407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h) du poisson</w:t>
            </w:r>
          </w:p>
          <w:p w14:paraId="735EBE5D" w14:textId="14B9DE2A" w:rsidR="008A4523" w:rsidRPr="00C64407" w:rsidRDefault="008A4523" w:rsidP="0004127C">
            <w:pPr>
              <w:pStyle w:val="ListParagraph"/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</w:p>
          <w:p w14:paraId="398CA5C9" w14:textId="352C1814" w:rsidR="008A4523" w:rsidRPr="00C64407" w:rsidRDefault="008A4523" w:rsidP="008A452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</w:pP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Calcule et écris le résultat en lettres:</w:t>
            </w:r>
          </w:p>
          <w:p w14:paraId="77A49898" w14:textId="007EFD8D" w:rsidR="008A4523" w:rsidRPr="00C64407" w:rsidRDefault="008A4523" w:rsidP="008A4523">
            <w:pPr>
              <w:pStyle w:val="ListParagraph"/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</w:p>
          <w:p w14:paraId="22D1C74B" w14:textId="682037BE" w:rsidR="008A4523" w:rsidRPr="00C64407" w:rsidRDefault="008A4523" w:rsidP="008A452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C64407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Soixante-douze                            c) soixante-quinze</w:t>
            </w:r>
          </w:p>
          <w:p w14:paraId="23D26578" w14:textId="41366D77" w:rsidR="008A4523" w:rsidRPr="00C64407" w:rsidRDefault="008A4523" w:rsidP="008A452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C64407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Quatre-vingt-quinze                    d) quatre-vingt-dix</w:t>
            </w:r>
          </w:p>
          <w:p w14:paraId="60123A6F" w14:textId="058E3958" w:rsidR="008A4523" w:rsidRPr="00C64407" w:rsidRDefault="008A4523" w:rsidP="008A4523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</w:p>
          <w:p w14:paraId="6F5B24A7" w14:textId="28950B61" w:rsidR="008A4523" w:rsidRPr="000E59F5" w:rsidRDefault="008A4523" w:rsidP="000E59F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Écris les noms:</w:t>
            </w:r>
          </w:p>
          <w:p w14:paraId="2E0BF11B" w14:textId="5591DE14" w:rsidR="008A4523" w:rsidRPr="00C64407" w:rsidRDefault="008A4523" w:rsidP="008A452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C64407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Un verre                   c) une fourchette</w:t>
            </w:r>
          </w:p>
          <w:p w14:paraId="7069A6BD" w14:textId="7F92C222" w:rsidR="008A4523" w:rsidRPr="00C64407" w:rsidRDefault="008A4523" w:rsidP="008A452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C64407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Une cuillère             d) une assiette</w:t>
            </w:r>
          </w:p>
          <w:p w14:paraId="3C2E9002" w14:textId="0D23DFA9" w:rsidR="008A4523" w:rsidRPr="00C64407" w:rsidRDefault="008A4523" w:rsidP="008A4523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</w:p>
          <w:p w14:paraId="34481E07" w14:textId="04D9C79F" w:rsidR="008A4523" w:rsidRPr="00C64407" w:rsidRDefault="008A4523" w:rsidP="008A452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</w:pP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Lis et réponds:</w:t>
            </w:r>
          </w:p>
          <w:p w14:paraId="31CBC2A7" w14:textId="70F75ABB" w:rsidR="008A4523" w:rsidRPr="00C64407" w:rsidRDefault="008A4523" w:rsidP="008A4523">
            <w:pPr>
              <w:pStyle w:val="ListParagraph"/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</w:p>
          <w:p w14:paraId="5C609E82" w14:textId="36B1CDF3" w:rsidR="008A4523" w:rsidRPr="000E59F5" w:rsidRDefault="008A4523" w:rsidP="008A452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0E59F5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Une note d’information</w:t>
            </w:r>
          </w:p>
          <w:p w14:paraId="5E36B519" w14:textId="183F04BC" w:rsidR="008A4523" w:rsidRPr="000E59F5" w:rsidRDefault="008A4523" w:rsidP="008A452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0E59F5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Le menu est original parce que ce sont les mélanges sucré-salé.</w:t>
            </w:r>
          </w:p>
          <w:p w14:paraId="44A54C48" w14:textId="7596BF58" w:rsidR="008A4523" w:rsidRPr="000E59F5" w:rsidRDefault="008A4523" w:rsidP="008A452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0E59F5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Des pommes, des oranges, des fraises.</w:t>
            </w:r>
          </w:p>
          <w:p w14:paraId="33378157" w14:textId="691CB87C" w:rsidR="008A4523" w:rsidRPr="000E59F5" w:rsidRDefault="008A4523" w:rsidP="008A452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0E59F5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Les professeurs organisent le concours de cuisine.</w:t>
            </w:r>
          </w:p>
          <w:p w14:paraId="0DDE616A" w14:textId="7F13D10C" w:rsidR="008A4523" w:rsidRPr="000E59F5" w:rsidRDefault="008A4523" w:rsidP="008A452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0E59F5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Mercredi</w:t>
            </w:r>
          </w:p>
          <w:p w14:paraId="1AE0EB1E" w14:textId="2B57C45B" w:rsidR="008A4523" w:rsidRPr="000E59F5" w:rsidRDefault="000B2E38" w:rsidP="008A452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0E59F5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Au laboratoire</w:t>
            </w:r>
          </w:p>
          <w:p w14:paraId="611492DA" w14:textId="51C02A87" w:rsidR="000B2E38" w:rsidRPr="000E59F5" w:rsidRDefault="000B2E38" w:rsidP="008A452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0E59F5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Le pain perdu, c’est un dessert.</w:t>
            </w:r>
          </w:p>
          <w:p w14:paraId="542C553C" w14:textId="6EED74B2" w:rsidR="000B2E38" w:rsidRDefault="000B2E38" w:rsidP="000B2E38">
            <w:pPr>
              <w:rPr>
                <w:rFonts w:ascii="Times New Roman" w:hAnsi="Times New Roman"/>
                <w:bCs/>
                <w:iCs/>
                <w:lang w:val="sr-Latn-RS"/>
              </w:rPr>
            </w:pPr>
          </w:p>
          <w:p w14:paraId="10341ABB" w14:textId="070CD1C7" w:rsidR="000B2E38" w:rsidRPr="000E59F5" w:rsidRDefault="000B2E38" w:rsidP="000E59F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Phonétique</w:t>
            </w:r>
            <w:r w:rsidRPr="00C64407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: </w:t>
            </w: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 xml:space="preserve">/y/ </w:t>
            </w:r>
            <w:r w:rsidRPr="00C64407"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val="sr-Latn-RS"/>
              </w:rPr>
              <w:t>ou</w:t>
            </w:r>
            <w:r w:rsidRPr="00C6440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 xml:space="preserve"> /u/</w:t>
            </w:r>
          </w:p>
          <w:p w14:paraId="21A105FE" w14:textId="068D93C3" w:rsidR="000B2E38" w:rsidRPr="00C64407" w:rsidRDefault="000B2E38" w:rsidP="000B2E3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C64407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/u/    b) /y/    c) /u/    d) /u/     e) /y/</w:t>
            </w:r>
          </w:p>
          <w:p w14:paraId="1335A1AA" w14:textId="162B130A" w:rsidR="0004127C" w:rsidRPr="00C64407" w:rsidRDefault="0004127C" w:rsidP="00C64407">
            <w:pPr>
              <w:rPr>
                <w:rFonts w:ascii="Times New Roman" w:hAnsi="Times New Roman"/>
                <w:b/>
                <w:iCs/>
                <w:lang w:val="sr-Latn-RS"/>
              </w:rPr>
            </w:pPr>
          </w:p>
        </w:tc>
      </w:tr>
      <w:tr w:rsidR="00D72444" w:rsidRPr="00C64407" w14:paraId="21604428" w14:textId="77777777" w:rsidTr="000E59F5">
        <w:trPr>
          <w:trHeight w:val="772"/>
          <w:jc w:val="center"/>
        </w:trPr>
        <w:tc>
          <w:tcPr>
            <w:tcW w:w="2124" w:type="dxa"/>
            <w:shd w:val="clear" w:color="auto" w:fill="FFFFFF"/>
          </w:tcPr>
          <w:p w14:paraId="002B14A8" w14:textId="77777777" w:rsidR="00C64407" w:rsidRDefault="00C64407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35499EA" w14:textId="77777777" w:rsidR="00C64407" w:rsidRDefault="00C64407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E24B6C5" w14:textId="0FC4288E" w:rsidR="00D72444" w:rsidRPr="00C64407" w:rsidRDefault="00D7244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4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11848C78" w14:textId="77777777" w:rsidR="00D72444" w:rsidRPr="003E76AF" w:rsidRDefault="00D7244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64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64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C64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C644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272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5E93241A" w14:textId="77777777" w:rsidR="00C64407" w:rsidRDefault="00C64407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C8E1E97" w14:textId="77777777" w:rsidR="00D72444" w:rsidRDefault="000B2E38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4407">
              <w:rPr>
                <w:rFonts w:ascii="Times New Roman" w:hAnsi="Times New Roman"/>
                <w:sz w:val="24"/>
                <w:szCs w:val="24"/>
                <w:lang w:val="sr-Cyrl-RS"/>
              </w:rPr>
              <w:t>На крају провере, наставник и ученици анализирају вежбања која су урађена, укажу на нејасноће или тешкоће са којима су се сусрели, а наставник објасни све оно што ученицима није било јасно приликом израде вежбања.</w:t>
            </w:r>
          </w:p>
          <w:p w14:paraId="641554BA" w14:textId="4DDCD96E" w:rsidR="00C64407" w:rsidRPr="00C64407" w:rsidRDefault="00C64407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72444" w:rsidRPr="00C64407" w14:paraId="3AD3837A" w14:textId="77777777" w:rsidTr="000E59F5">
        <w:trPr>
          <w:trHeight w:val="524"/>
          <w:jc w:val="center"/>
        </w:trPr>
        <w:tc>
          <w:tcPr>
            <w:tcW w:w="10398" w:type="dxa"/>
            <w:gridSpan w:val="5"/>
            <w:shd w:val="clear" w:color="auto" w:fill="F2F2F2"/>
            <w:vAlign w:val="center"/>
          </w:tcPr>
          <w:p w14:paraId="05236B2E" w14:textId="77777777" w:rsidR="00D72444" w:rsidRPr="003E76AF" w:rsidRDefault="00D72444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72444" w:rsidRPr="00C64407" w14:paraId="32CB6919" w14:textId="77777777" w:rsidTr="000E59F5">
        <w:trPr>
          <w:trHeight w:val="831"/>
          <w:jc w:val="center"/>
        </w:trPr>
        <w:tc>
          <w:tcPr>
            <w:tcW w:w="10398" w:type="dxa"/>
            <w:gridSpan w:val="5"/>
            <w:shd w:val="clear" w:color="auto" w:fill="FFFFFF"/>
          </w:tcPr>
          <w:p w14:paraId="5F67A8E6" w14:textId="77777777" w:rsidR="00D72444" w:rsidRPr="003E76AF" w:rsidRDefault="00D7244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8F6E566" w14:textId="77777777" w:rsidR="00D72444" w:rsidRPr="003E76AF" w:rsidRDefault="00D7244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72444" w:rsidRPr="00C64407" w14:paraId="4D214B79" w14:textId="77777777" w:rsidTr="000E59F5">
        <w:trPr>
          <w:trHeight w:val="1049"/>
          <w:jc w:val="center"/>
        </w:trPr>
        <w:tc>
          <w:tcPr>
            <w:tcW w:w="10398" w:type="dxa"/>
            <w:gridSpan w:val="5"/>
            <w:shd w:val="clear" w:color="auto" w:fill="FFFFFF"/>
          </w:tcPr>
          <w:p w14:paraId="408BC56A" w14:textId="77777777" w:rsidR="00D72444" w:rsidRPr="003E76AF" w:rsidRDefault="00D7244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72444" w:rsidRPr="003E76AF" w14:paraId="289BA57D" w14:textId="77777777" w:rsidTr="000E59F5">
        <w:trPr>
          <w:trHeight w:val="1050"/>
          <w:jc w:val="center"/>
        </w:trPr>
        <w:tc>
          <w:tcPr>
            <w:tcW w:w="10398" w:type="dxa"/>
            <w:gridSpan w:val="5"/>
            <w:shd w:val="clear" w:color="auto" w:fill="FFFFFF"/>
          </w:tcPr>
          <w:p w14:paraId="1159443D" w14:textId="77777777" w:rsidR="00D72444" w:rsidRPr="003E76AF" w:rsidRDefault="00D7244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88E3B23" w14:textId="77777777" w:rsidR="00D72444" w:rsidRPr="003E76AF" w:rsidRDefault="00D72444" w:rsidP="00D72444">
      <w:pPr>
        <w:rPr>
          <w:rFonts w:ascii="Times New Roman" w:hAnsi="Times New Roman"/>
          <w:sz w:val="24"/>
          <w:szCs w:val="24"/>
        </w:rPr>
      </w:pPr>
    </w:p>
    <w:p w14:paraId="6B8F438B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14C1B"/>
    <w:multiLevelType w:val="hybridMultilevel"/>
    <w:tmpl w:val="A8729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873E5"/>
    <w:multiLevelType w:val="hybridMultilevel"/>
    <w:tmpl w:val="E176192E"/>
    <w:lvl w:ilvl="0" w:tplc="D8E2D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D11BC1"/>
    <w:multiLevelType w:val="hybridMultilevel"/>
    <w:tmpl w:val="1A3CE2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00824"/>
    <w:multiLevelType w:val="hybridMultilevel"/>
    <w:tmpl w:val="3B7EC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F6065"/>
    <w:multiLevelType w:val="hybridMultilevel"/>
    <w:tmpl w:val="A718E9EC"/>
    <w:lvl w:ilvl="0" w:tplc="0B0657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1637B3"/>
    <w:multiLevelType w:val="hybridMultilevel"/>
    <w:tmpl w:val="60A4CD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91EC2"/>
    <w:multiLevelType w:val="hybridMultilevel"/>
    <w:tmpl w:val="0890E5E2"/>
    <w:lvl w:ilvl="0" w:tplc="BAB425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E02C51"/>
    <w:multiLevelType w:val="hybridMultilevel"/>
    <w:tmpl w:val="D0FAB4EC"/>
    <w:lvl w:ilvl="0" w:tplc="087E2E6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444"/>
    <w:rsid w:val="0004127C"/>
    <w:rsid w:val="000B2E38"/>
    <w:rsid w:val="000E59F5"/>
    <w:rsid w:val="00611DAD"/>
    <w:rsid w:val="00743B1E"/>
    <w:rsid w:val="008A4523"/>
    <w:rsid w:val="00C64407"/>
    <w:rsid w:val="00D7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D6E32"/>
  <w15:chartTrackingRefBased/>
  <w15:docId w15:val="{88436A24-AFE2-42E1-B397-ED12CC15A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44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D72444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D72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2023-07-25T18:36:00Z</dcterms:created>
  <dcterms:modified xsi:type="dcterms:W3CDTF">2023-08-05T12:45:00Z</dcterms:modified>
</cp:coreProperties>
</file>