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262364" w:rsidRPr="00E12B3A" w:rsidTr="0096257B">
        <w:trPr>
          <w:trHeight w:val="383"/>
        </w:trPr>
        <w:tc>
          <w:tcPr>
            <w:tcW w:w="2860" w:type="dxa"/>
            <w:shd w:val="clear" w:color="auto" w:fill="C0C0C0"/>
          </w:tcPr>
          <w:p w:rsidR="00262364" w:rsidRPr="00E12B3A" w:rsidRDefault="00262364" w:rsidP="0096257B">
            <w:pPr>
              <w:ind w:left="720" w:hanging="720"/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bookmarkStart w:id="0" w:name="_GoBack"/>
            <w:bookmarkEnd w:id="0"/>
            <w:r w:rsidRPr="00E12B3A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Наставна тема </w:t>
            </w:r>
          </w:p>
        </w:tc>
        <w:tc>
          <w:tcPr>
            <w:tcW w:w="7920" w:type="dxa"/>
            <w:shd w:val="clear" w:color="auto" w:fill="C0C0C0"/>
          </w:tcPr>
          <w:p w:rsidR="00262364" w:rsidRPr="00E12B3A" w:rsidRDefault="00262364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E12B3A">
              <w:rPr>
                <w:rFonts w:ascii="Arial" w:hAnsi="Arial" w:cs="Arial"/>
                <w:sz w:val="24"/>
                <w:szCs w:val="24"/>
                <w:lang w:val="sr-Cyrl-CS"/>
              </w:rPr>
              <w:t>Россия</w:t>
            </w:r>
            <w:r w:rsidRPr="00E12B3A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</w:t>
            </w:r>
          </w:p>
        </w:tc>
      </w:tr>
      <w:tr w:rsidR="00262364" w:rsidRPr="00E12B3A" w:rsidTr="0096257B">
        <w:trPr>
          <w:trHeight w:val="405"/>
        </w:trPr>
        <w:tc>
          <w:tcPr>
            <w:tcW w:w="2860" w:type="dxa"/>
          </w:tcPr>
          <w:p w:rsidR="00262364" w:rsidRPr="00E12B3A" w:rsidRDefault="00262364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E12B3A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262364" w:rsidRPr="00E12B3A" w:rsidRDefault="00262364" w:rsidP="009A0DC1">
            <w:pPr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  <w:lang w:val="ru-RU"/>
              </w:rPr>
            </w:pPr>
            <w:r w:rsidRPr="00E12B3A">
              <w:rPr>
                <w:rFonts w:ascii="Arial" w:hAnsi="Arial" w:cs="Arial"/>
                <w:b/>
                <w:sz w:val="24"/>
                <w:szCs w:val="24"/>
              </w:rPr>
              <w:t>Ты откуда?</w:t>
            </w:r>
          </w:p>
        </w:tc>
      </w:tr>
      <w:tr w:rsidR="00262364" w:rsidRPr="00E12B3A" w:rsidTr="0096257B">
        <w:trPr>
          <w:trHeight w:val="365"/>
        </w:trPr>
        <w:tc>
          <w:tcPr>
            <w:tcW w:w="2860" w:type="dxa"/>
            <w:shd w:val="clear" w:color="auto" w:fill="C0C0C0"/>
          </w:tcPr>
          <w:p w:rsidR="00262364" w:rsidRPr="00E12B3A" w:rsidRDefault="00262364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E12B3A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262364" w:rsidRPr="00E12B3A" w:rsidRDefault="00262364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2B3A">
              <w:rPr>
                <w:rFonts w:ascii="Arial" w:hAnsi="Arial" w:cs="Arial"/>
                <w:sz w:val="24"/>
                <w:szCs w:val="24"/>
                <w:lang w:val="sr-Cyrl-CS"/>
              </w:rPr>
              <w:t>утврђивање</w:t>
            </w:r>
          </w:p>
        </w:tc>
      </w:tr>
      <w:tr w:rsidR="00262364" w:rsidRPr="00E12B3A" w:rsidTr="0096257B">
        <w:trPr>
          <w:trHeight w:val="373"/>
        </w:trPr>
        <w:tc>
          <w:tcPr>
            <w:tcW w:w="2860" w:type="dxa"/>
          </w:tcPr>
          <w:p w:rsidR="00262364" w:rsidRPr="00E12B3A" w:rsidRDefault="00262364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E12B3A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262364" w:rsidRPr="00650DC2" w:rsidRDefault="00262364" w:rsidP="009A0DC1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262364" w:rsidRPr="00E12B3A" w:rsidTr="0096257B">
        <w:trPr>
          <w:trHeight w:val="345"/>
        </w:trPr>
        <w:tc>
          <w:tcPr>
            <w:tcW w:w="2860" w:type="dxa"/>
            <w:shd w:val="clear" w:color="auto" w:fill="C0C0C0"/>
          </w:tcPr>
          <w:p w:rsidR="00262364" w:rsidRPr="00E12B3A" w:rsidRDefault="00262364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E12B3A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262364" w:rsidRPr="00E12B3A" w:rsidRDefault="00262364" w:rsidP="009A0DC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E12B3A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262364" w:rsidRPr="00E12B3A" w:rsidTr="0096257B">
        <w:trPr>
          <w:trHeight w:val="396"/>
        </w:trPr>
        <w:tc>
          <w:tcPr>
            <w:tcW w:w="2860" w:type="dxa"/>
          </w:tcPr>
          <w:p w:rsidR="00262364" w:rsidRPr="00E12B3A" w:rsidRDefault="00262364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E12B3A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262364" w:rsidRPr="00E12B3A" w:rsidRDefault="00262364" w:rsidP="009A0DC1">
            <w:pPr>
              <w:jc w:val="both"/>
              <w:rPr>
                <w:rFonts w:ascii="Arial" w:hAnsi="Arial" w:cs="Arial"/>
                <w:lang w:val="sr-Cyrl-CS"/>
              </w:rPr>
            </w:pPr>
            <w:r w:rsidRPr="00E12B3A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Pr="00E12B3A">
              <w:rPr>
                <w:rFonts w:ascii="Arial" w:hAnsi="Arial" w:cs="Arial"/>
                <w:sz w:val="24"/>
                <w:szCs w:val="24"/>
              </w:rPr>
              <w:t>5</w:t>
            </w:r>
            <w:r w:rsidRPr="00E12B3A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262364" w:rsidRPr="00683DDD" w:rsidTr="0096257B">
        <w:trPr>
          <w:trHeight w:val="3185"/>
        </w:trPr>
        <w:tc>
          <w:tcPr>
            <w:tcW w:w="2860" w:type="dxa"/>
            <w:shd w:val="clear" w:color="auto" w:fill="C0C0C0"/>
          </w:tcPr>
          <w:p w:rsidR="00262364" w:rsidRPr="00E12B3A" w:rsidRDefault="00262364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E12B3A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Циљ</w:t>
            </w:r>
            <w:r w:rsidR="00650DC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E12B3A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часа</w:t>
            </w:r>
          </w:p>
        </w:tc>
        <w:tc>
          <w:tcPr>
            <w:tcW w:w="7920" w:type="dxa"/>
            <w:shd w:val="clear" w:color="auto" w:fill="C0C0C0"/>
          </w:tcPr>
          <w:p w:rsidR="00262364" w:rsidRPr="00E12B3A" w:rsidRDefault="00262364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Pr="00E12B3A">
              <w:rPr>
                <w:rFonts w:ascii="Arial" w:hAnsi="Arial" w:cs="Arial"/>
                <w:sz w:val="24"/>
                <w:szCs w:val="24"/>
                <w:lang w:val="sr-Cyrl-CS"/>
              </w:rPr>
              <w:t>тврђивање</w:t>
            </w:r>
            <w:r w:rsidRPr="00E12B3A">
              <w:rPr>
                <w:rFonts w:ascii="Arial" w:hAnsi="Arial" w:cs="Arial"/>
                <w:sz w:val="24"/>
                <w:szCs w:val="24"/>
              </w:rPr>
              <w:t xml:space="preserve"> лексике</w:t>
            </w:r>
          </w:p>
          <w:p w:rsidR="00262364" w:rsidRPr="00E12B3A" w:rsidRDefault="00262364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>в</w:t>
            </w:r>
            <w:r w:rsidRPr="00E12B3A">
              <w:rPr>
                <w:rFonts w:ascii="Arial" w:hAnsi="Arial" w:cs="Arial"/>
                <w:sz w:val="24"/>
                <w:szCs w:val="24"/>
              </w:rPr>
              <w:t>ежбање писања градова</w:t>
            </w:r>
          </w:p>
          <w:p w:rsidR="00262364" w:rsidRPr="00E12B3A" w:rsidRDefault="00262364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>г</w:t>
            </w:r>
            <w:r w:rsidRPr="00E12B3A">
              <w:rPr>
                <w:rFonts w:ascii="Arial" w:hAnsi="Arial" w:cs="Arial"/>
                <w:sz w:val="24"/>
                <w:szCs w:val="24"/>
              </w:rPr>
              <w:t>енитив</w:t>
            </w:r>
            <w:r w:rsidR="00650DC2">
              <w:rPr>
                <w:rFonts w:ascii="Arial" w:hAnsi="Arial" w:cs="Arial"/>
                <w:sz w:val="24"/>
                <w:szCs w:val="24"/>
              </w:rPr>
              <w:t xml:space="preserve"> –</w:t>
            </w:r>
            <w:r w:rsidRPr="00E12B3A">
              <w:rPr>
                <w:rFonts w:ascii="Arial" w:hAnsi="Arial" w:cs="Arial"/>
                <w:sz w:val="24"/>
                <w:szCs w:val="24"/>
              </w:rPr>
              <w:t xml:space="preserve"> из </w:t>
            </w:r>
            <w:r w:rsidRPr="00E12B3A">
              <w:rPr>
                <w:rFonts w:ascii="Arial" w:hAnsi="Arial" w:cs="Arial"/>
                <w:sz w:val="24"/>
                <w:szCs w:val="24"/>
                <w:lang w:val="en-US"/>
              </w:rPr>
              <w:t>+</w:t>
            </w:r>
            <w:r w:rsidRPr="00E12B3A">
              <w:rPr>
                <w:rFonts w:ascii="Arial" w:hAnsi="Arial" w:cs="Arial"/>
                <w:sz w:val="24"/>
                <w:szCs w:val="24"/>
              </w:rPr>
              <w:t>...</w:t>
            </w:r>
          </w:p>
          <w:p w:rsidR="00262364" w:rsidRPr="0096257B" w:rsidRDefault="00262364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>у</w:t>
            </w:r>
            <w:r w:rsidRPr="00E12B3A">
              <w:rPr>
                <w:rFonts w:ascii="Arial" w:hAnsi="Arial" w:cs="Arial"/>
                <w:sz w:val="24"/>
                <w:szCs w:val="24"/>
              </w:rPr>
              <w:t>вежбавање реч. структуре – Ты говоришь по-русски?</w:t>
            </w:r>
          </w:p>
          <w:p w:rsidR="00262364" w:rsidRPr="00E12B3A" w:rsidRDefault="00262364" w:rsidP="0096257B">
            <w:pPr>
              <w:pStyle w:val="ListParagraph"/>
              <w:ind w:left="0"/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     </w:t>
            </w:r>
            <w:r w:rsidRPr="00E12B3A">
              <w:rPr>
                <w:rFonts w:ascii="Arial" w:hAnsi="Arial" w:cs="Arial"/>
                <w:sz w:val="24"/>
                <w:szCs w:val="24"/>
              </w:rPr>
              <w:t>– Да, ... –</w:t>
            </w:r>
            <w:r w:rsidR="00650DC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12B3A">
              <w:rPr>
                <w:rFonts w:ascii="Arial" w:hAnsi="Arial" w:cs="Arial"/>
                <w:sz w:val="24"/>
                <w:szCs w:val="24"/>
              </w:rPr>
              <w:t>Нет,...</w:t>
            </w:r>
          </w:p>
          <w:p w:rsidR="00262364" w:rsidRPr="00E12B3A" w:rsidRDefault="00262364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E12B3A">
              <w:rPr>
                <w:rFonts w:ascii="Arial" w:hAnsi="Arial" w:cs="Arial"/>
                <w:sz w:val="24"/>
                <w:szCs w:val="24"/>
                <w:lang w:val="sr-Cyrl-CS"/>
              </w:rPr>
              <w:t>развијање интереса за учење руског језика и упознавање културе руског народа</w:t>
            </w:r>
          </w:p>
          <w:p w:rsidR="00262364" w:rsidRPr="00E12B3A" w:rsidRDefault="00650DC2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васпитавање културе дијалога</w:t>
            </w:r>
          </w:p>
          <w:p w:rsidR="00262364" w:rsidRPr="00E12B3A" w:rsidRDefault="00262364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E12B3A">
              <w:rPr>
                <w:rFonts w:ascii="Arial" w:hAnsi="Arial" w:cs="Arial"/>
                <w:sz w:val="24"/>
                <w:szCs w:val="24"/>
                <w:lang w:val="sr-Cyrl-CS"/>
              </w:rPr>
              <w:t>развијање језичког осећаја</w:t>
            </w:r>
          </w:p>
          <w:p w:rsidR="00262364" w:rsidRPr="00650DC2" w:rsidRDefault="00262364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E12B3A">
              <w:rPr>
                <w:rFonts w:ascii="Arial" w:hAnsi="Arial" w:cs="Arial"/>
                <w:sz w:val="24"/>
                <w:szCs w:val="24"/>
                <w:lang w:val="sr-Cyrl-CS"/>
              </w:rPr>
              <w:t>схватање значаја разумевања правила и законитости језика</w:t>
            </w:r>
          </w:p>
        </w:tc>
      </w:tr>
      <w:tr w:rsidR="00262364" w:rsidRPr="00E12B3A" w:rsidTr="0096257B">
        <w:trPr>
          <w:trHeight w:val="360"/>
        </w:trPr>
        <w:tc>
          <w:tcPr>
            <w:tcW w:w="2860" w:type="dxa"/>
            <w:shd w:val="clear" w:color="auto" w:fill="C0C0C0"/>
          </w:tcPr>
          <w:p w:rsidR="00262364" w:rsidRPr="00E12B3A" w:rsidRDefault="00262364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E12B3A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262364" w:rsidRPr="00E12B3A" w:rsidRDefault="00262364" w:rsidP="009A0DC1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12B3A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E12B3A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Pr="00E12B3A">
              <w:rPr>
                <w:rFonts w:ascii="Arial" w:hAnsi="Arial" w:cs="Arial"/>
                <w:sz w:val="24"/>
                <w:szCs w:val="24"/>
                <w:lang w:val="sr-Cyrl-CS"/>
              </w:rPr>
              <w:t xml:space="preserve"> у паровима</w:t>
            </w:r>
          </w:p>
        </w:tc>
      </w:tr>
      <w:tr w:rsidR="00262364" w:rsidRPr="00683DDD" w:rsidTr="0096257B">
        <w:trPr>
          <w:trHeight w:val="360"/>
        </w:trPr>
        <w:tc>
          <w:tcPr>
            <w:tcW w:w="2860" w:type="dxa"/>
          </w:tcPr>
          <w:p w:rsidR="00262364" w:rsidRPr="00E12B3A" w:rsidRDefault="00262364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E12B3A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262364" w:rsidRPr="00E12B3A" w:rsidRDefault="00262364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650DC2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650DC2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650DC2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262364" w:rsidRPr="00E12B3A" w:rsidTr="0096257B">
        <w:trPr>
          <w:trHeight w:val="360"/>
        </w:trPr>
        <w:tc>
          <w:tcPr>
            <w:tcW w:w="2860" w:type="dxa"/>
            <w:shd w:val="clear" w:color="auto" w:fill="C0C0C0"/>
          </w:tcPr>
          <w:p w:rsidR="00262364" w:rsidRPr="00E12B3A" w:rsidRDefault="00262364" w:rsidP="009A0DC1">
            <w:pPr>
              <w:rPr>
                <w:rFonts w:ascii="Arial" w:hAnsi="Arial" w:cs="Arial"/>
                <w:b/>
                <w:bCs/>
              </w:rPr>
            </w:pPr>
            <w:r w:rsidRPr="00E12B3A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262364" w:rsidRPr="00E12B3A" w:rsidRDefault="00262364" w:rsidP="009A0DC1">
            <w:pPr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E12B3A">
              <w:rPr>
                <w:rFonts w:ascii="Arial" w:hAnsi="Arial" w:cs="Arial"/>
                <w:sz w:val="24"/>
                <w:szCs w:val="24"/>
                <w:lang w:val="sr-Cyrl-CS"/>
              </w:rPr>
              <w:t>географија</w:t>
            </w:r>
          </w:p>
        </w:tc>
      </w:tr>
      <w:tr w:rsidR="00262364" w:rsidRPr="00683DDD" w:rsidTr="0096257B">
        <w:trPr>
          <w:trHeight w:val="360"/>
        </w:trPr>
        <w:tc>
          <w:tcPr>
            <w:tcW w:w="2860" w:type="dxa"/>
          </w:tcPr>
          <w:p w:rsidR="00262364" w:rsidRPr="00E12B3A" w:rsidRDefault="00262364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E12B3A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262364" w:rsidRPr="00E12B3A" w:rsidRDefault="00262364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E12B3A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</w:p>
        </w:tc>
      </w:tr>
      <w:tr w:rsidR="00262364" w:rsidRPr="00683DDD" w:rsidTr="0096257B">
        <w:trPr>
          <w:trHeight w:val="302"/>
        </w:trPr>
        <w:tc>
          <w:tcPr>
            <w:tcW w:w="2860" w:type="dxa"/>
            <w:shd w:val="clear" w:color="auto" w:fill="C0C0C0"/>
          </w:tcPr>
          <w:p w:rsidR="00262364" w:rsidRPr="00E12B3A" w:rsidRDefault="00262364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E12B3A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262364" w:rsidRPr="00E12B3A" w:rsidRDefault="00262364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E12B3A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питања, изводе дијалоге</w:t>
            </w:r>
          </w:p>
        </w:tc>
      </w:tr>
      <w:tr w:rsidR="00262364" w:rsidRPr="00E12B3A" w:rsidTr="0096257B">
        <w:trPr>
          <w:trHeight w:val="302"/>
        </w:trPr>
        <w:tc>
          <w:tcPr>
            <w:tcW w:w="2860" w:type="dxa"/>
          </w:tcPr>
          <w:p w:rsidR="00262364" w:rsidRPr="00E12B3A" w:rsidRDefault="00262364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E12B3A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262364" w:rsidRPr="00E12B3A" w:rsidRDefault="00262364" w:rsidP="009A0DC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E12B3A">
              <w:rPr>
                <w:rFonts w:ascii="Arial" w:hAnsi="Arial" w:cs="Arial"/>
                <w:sz w:val="24"/>
                <w:szCs w:val="24"/>
                <w:lang w:val="sr-Cyrl-CS"/>
              </w:rPr>
              <w:t>уџбеник, радна свеска, цд</w:t>
            </w:r>
          </w:p>
        </w:tc>
      </w:tr>
      <w:tr w:rsidR="00262364" w:rsidRPr="00683DDD" w:rsidTr="0096257B">
        <w:trPr>
          <w:trHeight w:val="144"/>
        </w:trPr>
        <w:tc>
          <w:tcPr>
            <w:tcW w:w="10780" w:type="dxa"/>
            <w:gridSpan w:val="2"/>
          </w:tcPr>
          <w:p w:rsidR="00262364" w:rsidRPr="00E12B3A" w:rsidRDefault="00262364" w:rsidP="00650DC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  <w:p w:rsidR="00262364" w:rsidRPr="00E12B3A" w:rsidRDefault="00262364" w:rsidP="00650DC2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E12B3A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262364" w:rsidRPr="00E12B3A" w:rsidRDefault="00262364" w:rsidP="00650DC2">
            <w:pPr>
              <w:tabs>
                <w:tab w:val="left" w:pos="2955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  <w:p w:rsidR="00262364" w:rsidRPr="00E12B3A" w:rsidRDefault="00262364" w:rsidP="00650DC2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12B3A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Провера домаћег задатка. </w:t>
            </w:r>
            <w:r w:rsidRPr="00E12B3A">
              <w:rPr>
                <w:rFonts w:ascii="Arial" w:hAnsi="Arial" w:cs="Arial"/>
                <w:bCs/>
                <w:sz w:val="24"/>
                <w:szCs w:val="24"/>
              </w:rPr>
              <w:t>Наставник повезује вежбање које су ученици имали за домаћи, веж</w:t>
            </w:r>
            <w:r w:rsidR="00650DC2">
              <w:rPr>
                <w:rFonts w:ascii="Arial" w:hAnsi="Arial" w:cs="Arial"/>
                <w:bCs/>
                <w:sz w:val="24"/>
                <w:szCs w:val="24"/>
              </w:rPr>
              <w:t>ба 9, са оним што ће се радити.</w:t>
            </w:r>
          </w:p>
          <w:p w:rsidR="00262364" w:rsidRPr="00E12B3A" w:rsidRDefault="00262364" w:rsidP="00650DC2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12B3A">
              <w:rPr>
                <w:rFonts w:ascii="Arial" w:hAnsi="Arial" w:cs="Arial"/>
                <w:bCs/>
                <w:sz w:val="24"/>
                <w:szCs w:val="24"/>
              </w:rPr>
              <w:t>Наставник уводи део који ће се радити уз помоћ вежбе 2</w:t>
            </w:r>
            <w:r w:rsidR="00650DC2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Pr="00E12B3A">
              <w:rPr>
                <w:rFonts w:ascii="Arial" w:hAnsi="Arial" w:cs="Arial"/>
                <w:bCs/>
                <w:sz w:val="24"/>
                <w:szCs w:val="24"/>
              </w:rPr>
              <w:t xml:space="preserve"> стр</w:t>
            </w:r>
            <w:r w:rsidR="00650DC2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Pr="00E12B3A">
              <w:rPr>
                <w:rFonts w:ascii="Arial" w:hAnsi="Arial" w:cs="Arial"/>
                <w:bCs/>
                <w:sz w:val="24"/>
                <w:szCs w:val="24"/>
              </w:rPr>
              <w:t xml:space="preserve"> 18 у радним листовима.</w:t>
            </w:r>
          </w:p>
          <w:p w:rsidR="00262364" w:rsidRPr="00E12B3A" w:rsidRDefault="00262364" w:rsidP="00650DC2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12B3A">
              <w:rPr>
                <w:rFonts w:ascii="Arial" w:hAnsi="Arial" w:cs="Arial"/>
                <w:bCs/>
                <w:sz w:val="24"/>
                <w:szCs w:val="24"/>
              </w:rPr>
              <w:t xml:space="preserve">Повежи речи са одговарајућом сликом, </w:t>
            </w:r>
            <w:r w:rsidR="00650DC2">
              <w:rPr>
                <w:rFonts w:ascii="Arial" w:hAnsi="Arial" w:cs="Arial"/>
                <w:bCs/>
                <w:sz w:val="24"/>
                <w:szCs w:val="24"/>
              </w:rPr>
              <w:t>где имају имена градова Белград</w:t>
            </w:r>
            <w:r w:rsidRPr="00E12B3A">
              <w:rPr>
                <w:rFonts w:ascii="Arial" w:hAnsi="Arial" w:cs="Arial"/>
                <w:bCs/>
                <w:sz w:val="24"/>
                <w:szCs w:val="24"/>
              </w:rPr>
              <w:t>, Москва.</w:t>
            </w:r>
          </w:p>
          <w:p w:rsidR="00262364" w:rsidRDefault="00262364" w:rsidP="00650DC2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650DC2" w:rsidRPr="00E12B3A" w:rsidRDefault="00650DC2" w:rsidP="00650DC2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262364" w:rsidRPr="00E12B3A" w:rsidRDefault="00262364" w:rsidP="00650DC2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E12B3A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650DC2" w:rsidRPr="00650DC2" w:rsidRDefault="00650DC2" w:rsidP="00650DC2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262364" w:rsidRPr="00650DC2" w:rsidRDefault="00262364" w:rsidP="00650DC2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 w:rsidRPr="00E12B3A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Ученици слушају </w:t>
            </w:r>
            <w:r w:rsidRPr="00E12B3A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вежбу 5,</w:t>
            </w:r>
            <w:r w:rsidRPr="00E12B3A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наставник ск</w:t>
            </w:r>
            <w:r w:rsidR="00650DC2">
              <w:rPr>
                <w:rFonts w:ascii="Arial" w:hAnsi="Arial" w:cs="Arial"/>
                <w:bCs/>
                <w:sz w:val="24"/>
                <w:szCs w:val="24"/>
                <w:lang w:val="ru-RU"/>
              </w:rPr>
              <w:t>реће пажњу на подвучене облике.</w:t>
            </w:r>
          </w:p>
          <w:p w:rsidR="00262364" w:rsidRPr="00E12B3A" w:rsidRDefault="00262364" w:rsidP="00650DC2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E12B3A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Употреба </w:t>
            </w:r>
            <w:r w:rsidRPr="00E12B3A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генитива са предлогом ИЗ.</w:t>
            </w:r>
          </w:p>
          <w:p w:rsidR="00262364" w:rsidRPr="00650DC2" w:rsidRDefault="00262364" w:rsidP="00650DC2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/>
                <w:bCs/>
                <w:i/>
                <w:sz w:val="24"/>
                <w:szCs w:val="24"/>
                <w:lang/>
              </w:rPr>
            </w:pPr>
            <w:r w:rsidRPr="00E12B3A">
              <w:rPr>
                <w:rFonts w:ascii="Arial" w:hAnsi="Arial" w:cs="Arial"/>
                <w:b/>
                <w:bCs/>
                <w:i/>
                <w:sz w:val="24"/>
                <w:szCs w:val="24"/>
                <w:lang w:val="ru-RU"/>
              </w:rPr>
              <w:t xml:space="preserve">Из Белграда, из </w:t>
            </w:r>
            <w:r w:rsidR="00650DC2">
              <w:rPr>
                <w:rFonts w:ascii="Arial" w:hAnsi="Arial" w:cs="Arial"/>
                <w:b/>
                <w:bCs/>
                <w:i/>
                <w:sz w:val="24"/>
                <w:szCs w:val="24"/>
                <w:lang w:val="ru-RU"/>
              </w:rPr>
              <w:t>Лондона, из Санкт-Петербурга...</w:t>
            </w:r>
          </w:p>
          <w:p w:rsidR="00262364" w:rsidRPr="00E12B3A" w:rsidRDefault="00262364" w:rsidP="00650DC2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/>
                <w:bCs/>
                <w:i/>
                <w:sz w:val="24"/>
                <w:szCs w:val="24"/>
                <w:lang w:val="ru-RU"/>
              </w:rPr>
            </w:pPr>
            <w:r w:rsidRPr="00E12B3A">
              <w:rPr>
                <w:rFonts w:ascii="Arial" w:hAnsi="Arial" w:cs="Arial"/>
                <w:b/>
                <w:bCs/>
                <w:i/>
                <w:sz w:val="24"/>
                <w:szCs w:val="24"/>
                <w:lang w:val="ru-RU"/>
              </w:rPr>
              <w:t>Из Москвы, из Варшавы...</w:t>
            </w:r>
          </w:p>
          <w:p w:rsidR="00262364" w:rsidRPr="00E12B3A" w:rsidRDefault="00262364" w:rsidP="00650DC2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262364" w:rsidRPr="00E12B3A" w:rsidRDefault="00262364" w:rsidP="00650DC2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262364" w:rsidRPr="00E12B3A" w:rsidRDefault="00262364" w:rsidP="00650DC2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E12B3A">
              <w:rPr>
                <w:rFonts w:ascii="Arial" w:hAnsi="Arial" w:cs="Arial"/>
                <w:bCs/>
                <w:sz w:val="24"/>
                <w:szCs w:val="24"/>
              </w:rPr>
              <w:t>Наставник затим тражи од ученика да изнесу податке о свом родном месту.</w:t>
            </w:r>
          </w:p>
          <w:p w:rsidR="00262364" w:rsidRPr="00E12B3A" w:rsidRDefault="00262364" w:rsidP="00650DC2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E12B3A">
              <w:rPr>
                <w:rFonts w:ascii="Arial" w:hAnsi="Arial" w:cs="Arial"/>
                <w:bCs/>
                <w:sz w:val="24"/>
                <w:szCs w:val="24"/>
              </w:rPr>
              <w:t>Вежба 11 из радних листова надовезује се на градиво- Напиши из ког су места.</w:t>
            </w:r>
          </w:p>
          <w:p w:rsidR="00262364" w:rsidRPr="00E12B3A" w:rsidRDefault="00262364" w:rsidP="00650DC2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262364" w:rsidRPr="00E12B3A" w:rsidRDefault="00650DC2" w:rsidP="00650DC2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Папа, мама, бабушка, </w:t>
            </w:r>
            <w:r w:rsidR="00262364" w:rsidRPr="00E12B3A">
              <w:rPr>
                <w:rFonts w:ascii="Arial" w:hAnsi="Arial" w:cs="Arial"/>
                <w:bCs/>
                <w:sz w:val="24"/>
                <w:szCs w:val="24"/>
              </w:rPr>
              <w:t>дедушка ИЗ...</w:t>
            </w:r>
          </w:p>
          <w:p w:rsidR="00262364" w:rsidRPr="00E12B3A" w:rsidRDefault="00262364" w:rsidP="00650DC2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E12B3A">
              <w:rPr>
                <w:rFonts w:ascii="Arial" w:hAnsi="Arial" w:cs="Arial"/>
                <w:bCs/>
                <w:sz w:val="24"/>
                <w:szCs w:val="24"/>
              </w:rPr>
              <w:t>Н</w:t>
            </w:r>
            <w:r w:rsidR="00650DC2">
              <w:rPr>
                <w:rFonts w:ascii="Arial" w:hAnsi="Arial" w:cs="Arial"/>
                <w:bCs/>
                <w:sz w:val="24"/>
                <w:szCs w:val="24"/>
              </w:rPr>
              <w:t>иш, Лозница, Сомбор, Белград...</w:t>
            </w:r>
          </w:p>
          <w:p w:rsidR="00262364" w:rsidRPr="00E12B3A" w:rsidRDefault="00262364" w:rsidP="00650DC2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262364" w:rsidRPr="00E12B3A" w:rsidRDefault="00262364" w:rsidP="00650DC2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262364" w:rsidRPr="00E12B3A" w:rsidRDefault="00650DC2" w:rsidP="00650DC2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rc_mi" o:spid="_x0000_i1025" type="#_x0000_t75" alt="" style="width:71.45pt;height:62.35pt">
                  <v:imagedata r:id="rId7" r:href="rId8"/>
                </v:shape>
              </w:pict>
            </w:r>
            <w:r w:rsidR="00262364" w:rsidRPr="00E12B3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Вежба у паровима.</w:t>
            </w:r>
          </w:p>
          <w:p w:rsidR="00262364" w:rsidRPr="00E12B3A" w:rsidRDefault="00262364" w:rsidP="00650DC2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E12B3A">
              <w:rPr>
                <w:rFonts w:ascii="Arial" w:hAnsi="Arial" w:cs="Arial"/>
                <w:bCs/>
                <w:sz w:val="24"/>
                <w:szCs w:val="24"/>
              </w:rPr>
              <w:t>Ученици се упознају са вежбом 7, где треба да питају једни друге за знањење непознатих речи, користећи структуру:</w:t>
            </w:r>
          </w:p>
          <w:p w:rsidR="00262364" w:rsidRPr="00E12B3A" w:rsidRDefault="00262364" w:rsidP="00650DC2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262364" w:rsidRPr="00E12B3A" w:rsidRDefault="00262364" w:rsidP="00650DC2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E12B3A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Как по-русски прозор</w:t>
            </w:r>
            <w:r w:rsidRPr="00E12B3A">
              <w:rPr>
                <w:rFonts w:ascii="Arial" w:hAnsi="Arial" w:cs="Arial"/>
                <w:bCs/>
                <w:i/>
                <w:sz w:val="24"/>
                <w:szCs w:val="24"/>
              </w:rPr>
              <w:t>?</w:t>
            </w:r>
          </w:p>
          <w:p w:rsidR="00262364" w:rsidRPr="00E12B3A" w:rsidRDefault="00262364" w:rsidP="00650DC2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E12B3A">
              <w:rPr>
                <w:rFonts w:ascii="Arial" w:hAnsi="Arial" w:cs="Arial"/>
                <w:bCs/>
                <w:i/>
                <w:sz w:val="24"/>
                <w:szCs w:val="24"/>
              </w:rPr>
              <w:t>Окно.</w:t>
            </w:r>
          </w:p>
          <w:p w:rsidR="00262364" w:rsidRPr="00E12B3A" w:rsidRDefault="00262364" w:rsidP="00650DC2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E12B3A">
              <w:rPr>
                <w:rFonts w:ascii="Arial" w:hAnsi="Arial" w:cs="Arial"/>
                <w:bCs/>
                <w:i/>
                <w:sz w:val="24"/>
                <w:szCs w:val="24"/>
              </w:rPr>
              <w:t>Как по-сербски мальчик?</w:t>
            </w:r>
          </w:p>
          <w:p w:rsidR="00262364" w:rsidRPr="00E12B3A" w:rsidRDefault="00262364" w:rsidP="00650DC2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E12B3A">
              <w:rPr>
                <w:rFonts w:ascii="Arial" w:hAnsi="Arial" w:cs="Arial"/>
                <w:bCs/>
                <w:i/>
                <w:sz w:val="24"/>
                <w:szCs w:val="24"/>
              </w:rPr>
              <w:t>Дечак.</w:t>
            </w:r>
          </w:p>
          <w:p w:rsidR="00262364" w:rsidRPr="00E12B3A" w:rsidRDefault="00262364" w:rsidP="00650DC2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262364" w:rsidRPr="00E12B3A" w:rsidRDefault="00262364" w:rsidP="00650DC2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E12B3A">
              <w:rPr>
                <w:rFonts w:ascii="Arial" w:hAnsi="Arial" w:cs="Arial"/>
                <w:bCs/>
                <w:sz w:val="24"/>
                <w:szCs w:val="24"/>
              </w:rPr>
              <w:t>Затим учени</w:t>
            </w:r>
            <w:r w:rsidR="00650DC2">
              <w:rPr>
                <w:rFonts w:ascii="Arial" w:hAnsi="Arial" w:cs="Arial"/>
                <w:bCs/>
                <w:sz w:val="24"/>
                <w:szCs w:val="24"/>
              </w:rPr>
              <w:t xml:space="preserve">ци сами проналазе речи које су </w:t>
            </w:r>
            <w:r w:rsidRPr="00E12B3A">
              <w:rPr>
                <w:rFonts w:ascii="Arial" w:hAnsi="Arial" w:cs="Arial"/>
                <w:bCs/>
                <w:sz w:val="24"/>
                <w:szCs w:val="24"/>
              </w:rPr>
              <w:t>биле непознате и питају свог пара. Саставити по три дијалога.</w:t>
            </w:r>
          </w:p>
          <w:p w:rsidR="00262364" w:rsidRPr="00E12B3A" w:rsidRDefault="00262364" w:rsidP="00650DC2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262364" w:rsidRPr="00E12B3A" w:rsidRDefault="00250DBC" w:rsidP="00650DC2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Вежба 8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/>
              </w:rPr>
              <w:t>,</w:t>
            </w:r>
            <w:r w:rsidR="00650DC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650DC2">
              <w:rPr>
                <w:rFonts w:ascii="Arial" w:hAnsi="Arial" w:cs="Arial"/>
                <w:b/>
                <w:bCs/>
                <w:sz w:val="24"/>
                <w:szCs w:val="24"/>
                <w:lang/>
              </w:rPr>
              <w:t>с</w:t>
            </w:r>
            <w:r w:rsidR="00262364" w:rsidRPr="00E12B3A">
              <w:rPr>
                <w:rFonts w:ascii="Arial" w:hAnsi="Arial" w:cs="Arial"/>
                <w:b/>
                <w:bCs/>
                <w:sz w:val="24"/>
                <w:szCs w:val="24"/>
              </w:rPr>
              <w:t>тр</w:t>
            </w:r>
            <w:r w:rsidR="00650DC2">
              <w:rPr>
                <w:rFonts w:ascii="Arial" w:hAnsi="Arial" w:cs="Arial"/>
                <w:b/>
                <w:bCs/>
                <w:sz w:val="24"/>
                <w:szCs w:val="24"/>
                <w:lang/>
              </w:rPr>
              <w:t>.</w:t>
            </w:r>
            <w:r w:rsidR="00262364" w:rsidRPr="00E12B3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21.</w:t>
            </w:r>
          </w:p>
          <w:p w:rsidR="00262364" w:rsidRPr="00E12B3A" w:rsidRDefault="00262364" w:rsidP="00650DC2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E12B3A">
              <w:rPr>
                <w:rFonts w:ascii="Arial" w:hAnsi="Arial" w:cs="Arial"/>
                <w:bCs/>
                <w:sz w:val="24"/>
                <w:szCs w:val="24"/>
              </w:rPr>
              <w:t>Препознај значење</w:t>
            </w:r>
          </w:p>
          <w:p w:rsidR="00262364" w:rsidRPr="00E12B3A" w:rsidRDefault="00262364" w:rsidP="00650DC2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262364" w:rsidRPr="00B136AB" w:rsidRDefault="00262364" w:rsidP="00650DC2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/>
                <w:bCs/>
                <w:i/>
                <w:sz w:val="24"/>
                <w:szCs w:val="24"/>
                <w:lang w:val="ru-RU"/>
              </w:rPr>
            </w:pPr>
            <w:r w:rsidRPr="00B136AB">
              <w:rPr>
                <w:rFonts w:ascii="Arial" w:hAnsi="Arial" w:cs="Arial"/>
                <w:b/>
                <w:bCs/>
                <w:i/>
                <w:sz w:val="24"/>
                <w:szCs w:val="24"/>
                <w:lang w:val="ru-RU"/>
              </w:rPr>
              <w:t>Ты говоришь по-русски?</w:t>
            </w:r>
          </w:p>
          <w:p w:rsidR="00262364" w:rsidRPr="00B136AB" w:rsidRDefault="00262364" w:rsidP="00650DC2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/>
                <w:bCs/>
                <w:i/>
                <w:sz w:val="24"/>
                <w:szCs w:val="24"/>
                <w:lang w:val="ru-RU"/>
              </w:rPr>
            </w:pPr>
            <w:r w:rsidRPr="00B136AB">
              <w:rPr>
                <w:rFonts w:ascii="Arial" w:hAnsi="Arial" w:cs="Arial"/>
                <w:b/>
                <w:bCs/>
                <w:i/>
                <w:sz w:val="24"/>
                <w:szCs w:val="24"/>
                <w:lang w:val="ru-RU"/>
              </w:rPr>
              <w:t xml:space="preserve">                        </w:t>
            </w:r>
            <w:r w:rsidR="00650DC2">
              <w:rPr>
                <w:rFonts w:ascii="Arial" w:hAnsi="Arial" w:cs="Arial"/>
                <w:b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B136AB">
              <w:rPr>
                <w:rFonts w:ascii="Arial" w:hAnsi="Arial" w:cs="Arial"/>
                <w:b/>
                <w:bCs/>
                <w:i/>
                <w:sz w:val="24"/>
                <w:szCs w:val="24"/>
                <w:lang w:val="ru-RU"/>
              </w:rPr>
              <w:t>по-английски?</w:t>
            </w:r>
          </w:p>
          <w:p w:rsidR="00262364" w:rsidRPr="00B136AB" w:rsidRDefault="00262364" w:rsidP="00650DC2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/>
                <w:bCs/>
                <w:i/>
                <w:sz w:val="24"/>
                <w:szCs w:val="24"/>
                <w:lang w:val="ru-RU"/>
              </w:rPr>
            </w:pPr>
            <w:r w:rsidRPr="00B136AB">
              <w:rPr>
                <w:rFonts w:ascii="Arial" w:hAnsi="Arial" w:cs="Arial"/>
                <w:b/>
                <w:bCs/>
                <w:i/>
                <w:sz w:val="24"/>
                <w:szCs w:val="24"/>
                <w:lang w:val="ru-RU"/>
              </w:rPr>
              <w:t xml:space="preserve">                        </w:t>
            </w:r>
            <w:r w:rsidR="00650DC2">
              <w:rPr>
                <w:rFonts w:ascii="Arial" w:hAnsi="Arial" w:cs="Arial"/>
                <w:b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B136AB">
              <w:rPr>
                <w:rFonts w:ascii="Arial" w:hAnsi="Arial" w:cs="Arial"/>
                <w:b/>
                <w:bCs/>
                <w:i/>
                <w:sz w:val="24"/>
                <w:szCs w:val="24"/>
                <w:lang w:val="ru-RU"/>
              </w:rPr>
              <w:t>по-французски?</w:t>
            </w:r>
          </w:p>
          <w:p w:rsidR="00262364" w:rsidRPr="00B136AB" w:rsidRDefault="00262364" w:rsidP="00650DC2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/>
                <w:bCs/>
                <w:i/>
                <w:sz w:val="24"/>
                <w:szCs w:val="24"/>
                <w:lang w:val="ru-RU"/>
              </w:rPr>
            </w:pPr>
            <w:r w:rsidRPr="00B136AB">
              <w:rPr>
                <w:rFonts w:ascii="Arial" w:hAnsi="Arial" w:cs="Arial"/>
                <w:b/>
                <w:bCs/>
                <w:i/>
                <w:sz w:val="24"/>
                <w:szCs w:val="24"/>
                <w:lang w:val="ru-RU"/>
              </w:rPr>
              <w:t xml:space="preserve">                        </w:t>
            </w:r>
            <w:r w:rsidR="00650DC2">
              <w:rPr>
                <w:rFonts w:ascii="Arial" w:hAnsi="Arial" w:cs="Arial"/>
                <w:b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B136AB">
              <w:rPr>
                <w:rFonts w:ascii="Arial" w:hAnsi="Arial" w:cs="Arial"/>
                <w:b/>
                <w:bCs/>
                <w:i/>
                <w:sz w:val="24"/>
                <w:szCs w:val="24"/>
                <w:lang w:val="ru-RU"/>
              </w:rPr>
              <w:t>по-немецки?</w:t>
            </w:r>
          </w:p>
          <w:p w:rsidR="00262364" w:rsidRPr="00E12B3A" w:rsidRDefault="00262364" w:rsidP="00650DC2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262364" w:rsidRPr="00650DC2" w:rsidRDefault="00262364" w:rsidP="00650DC2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 w:rsidRPr="00E12B3A">
              <w:rPr>
                <w:rFonts w:ascii="Arial" w:hAnsi="Arial" w:cs="Arial"/>
                <w:bCs/>
                <w:sz w:val="24"/>
                <w:szCs w:val="24"/>
              </w:rPr>
              <w:t>Ученици се враћ</w:t>
            </w:r>
            <w:r w:rsidR="00650DC2">
              <w:rPr>
                <w:rFonts w:ascii="Arial" w:hAnsi="Arial" w:cs="Arial"/>
                <w:bCs/>
                <w:sz w:val="24"/>
                <w:szCs w:val="24"/>
              </w:rPr>
              <w:t>ају на вежбу 9 из радне свеске.</w:t>
            </w:r>
          </w:p>
          <w:p w:rsidR="00262364" w:rsidRPr="00E12B3A" w:rsidRDefault="00262364" w:rsidP="00650DC2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E12B3A">
              <w:rPr>
                <w:rFonts w:ascii="Arial" w:hAnsi="Arial" w:cs="Arial"/>
                <w:bCs/>
                <w:sz w:val="24"/>
                <w:szCs w:val="24"/>
                <w:lang w:val="ru-RU"/>
              </w:rPr>
              <w:t>Эва из Варшавы. Эва говорит по-польски.</w:t>
            </w:r>
          </w:p>
          <w:p w:rsidR="00650DC2" w:rsidRPr="00E12B3A" w:rsidRDefault="00650DC2" w:rsidP="00650DC2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</w:p>
          <w:p w:rsidR="00262364" w:rsidRPr="00E12B3A" w:rsidRDefault="00262364" w:rsidP="00650DC2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E12B3A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262364" w:rsidRPr="00E12B3A" w:rsidRDefault="00262364" w:rsidP="00650DC2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</w:p>
          <w:p w:rsidR="00262364" w:rsidRPr="00E12B3A" w:rsidRDefault="00262364" w:rsidP="00650DC2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E12B3A">
              <w:rPr>
                <w:rFonts w:ascii="Arial" w:hAnsi="Arial" w:cs="Arial"/>
                <w:bCs/>
                <w:sz w:val="24"/>
                <w:szCs w:val="24"/>
                <w:lang w:val="ru-RU"/>
              </w:rPr>
              <w:t>Вежба 12, радна свеска. Ученици пишу шта путници говоре о себи.</w:t>
            </w:r>
          </w:p>
          <w:p w:rsidR="00262364" w:rsidRPr="00E12B3A" w:rsidRDefault="00262364" w:rsidP="00650DC2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262364" w:rsidRPr="00E12B3A" w:rsidRDefault="00262364" w:rsidP="00650DC2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262364" w:rsidRPr="00250DBC" w:rsidRDefault="00262364" w:rsidP="00650DC2">
            <w:pPr>
              <w:tabs>
                <w:tab w:val="left" w:pos="315"/>
              </w:tabs>
              <w:ind w:left="510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/>
              </w:rPr>
            </w:pPr>
            <w:r w:rsidRPr="00250DBC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Домаћи задатак</w:t>
            </w:r>
          </w:p>
          <w:p w:rsidR="00650DC2" w:rsidRPr="00650DC2" w:rsidRDefault="00650DC2" w:rsidP="00650DC2">
            <w:pPr>
              <w:tabs>
                <w:tab w:val="left" w:pos="315"/>
              </w:tabs>
              <w:ind w:left="510"/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</w:p>
          <w:p w:rsidR="00262364" w:rsidRDefault="00262364" w:rsidP="00650DC2">
            <w:pPr>
              <w:tabs>
                <w:tab w:val="left" w:pos="315"/>
              </w:tabs>
              <w:rPr>
                <w:rFonts w:ascii="Arial" w:hAnsi="Arial" w:cs="Arial"/>
                <w:lang/>
              </w:rPr>
            </w:pPr>
            <w:r w:rsidRPr="00E12B3A">
              <w:rPr>
                <w:rFonts w:ascii="Arial" w:hAnsi="Arial" w:cs="Arial"/>
                <w:bCs/>
                <w:sz w:val="24"/>
                <w:szCs w:val="24"/>
              </w:rPr>
              <w:t>На интернету или из неког другог медија ученици треба да дођу до информација о Златном прстену. Мотивисати ученике да донесу фотографије и материјал, који касније могу да искористе за прављење паноа.</w:t>
            </w:r>
          </w:p>
          <w:p w:rsidR="00250DBC" w:rsidRPr="00250DBC" w:rsidRDefault="00250DBC" w:rsidP="00650DC2">
            <w:pPr>
              <w:tabs>
                <w:tab w:val="left" w:pos="315"/>
              </w:tabs>
              <w:rPr>
                <w:rFonts w:ascii="Arial" w:hAnsi="Arial" w:cs="Arial"/>
                <w:lang/>
              </w:rPr>
            </w:pPr>
          </w:p>
        </w:tc>
      </w:tr>
    </w:tbl>
    <w:p w:rsidR="00262364" w:rsidRPr="00650DC2" w:rsidRDefault="00262364" w:rsidP="00D73743">
      <w:pPr>
        <w:rPr>
          <w:lang/>
        </w:rPr>
      </w:pPr>
    </w:p>
    <w:sectPr w:rsidR="00262364" w:rsidRPr="00650DC2" w:rsidSect="007B7CD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0DC2" w:rsidRDefault="00650DC2" w:rsidP="00637453">
      <w:r>
        <w:separator/>
      </w:r>
    </w:p>
  </w:endnote>
  <w:endnote w:type="continuationSeparator" w:id="1">
    <w:p w:rsidR="00650DC2" w:rsidRDefault="00650DC2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DC2" w:rsidRDefault="00650DC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DC2" w:rsidRDefault="00650DC2">
    <w:pPr>
      <w:pStyle w:val="Footer"/>
    </w:pPr>
    <w:r w:rsidRPr="003A63B2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650DC2" w:rsidRPr="007B7CD2" w:rsidRDefault="00650DC2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250DBC">
      <w:rPr>
        <w:rFonts w:ascii="Arial" w:hAnsi="Arial" w:cs="Arial"/>
        <w:b/>
        <w:bCs/>
        <w:noProof/>
        <w:position w:val="6"/>
        <w:sz w:val="18"/>
        <w:szCs w:val="18"/>
      </w:rPr>
      <w:t>1</w: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DC2" w:rsidRDefault="00650DC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0DC2" w:rsidRDefault="00650DC2" w:rsidP="00637453">
      <w:r>
        <w:separator/>
      </w:r>
    </w:p>
  </w:footnote>
  <w:footnote w:type="continuationSeparator" w:id="1">
    <w:p w:rsidR="00650DC2" w:rsidRDefault="00650DC2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DC2" w:rsidRDefault="00650DC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DC2" w:rsidRPr="003B6FAA" w:rsidRDefault="00650DC2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3A63B2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3A63B2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650DC2" w:rsidRPr="003C68FE" w:rsidRDefault="00650DC2" w:rsidP="00B2630E">
                <w:pPr>
                  <w:jc w:val="center"/>
                  <w:rPr>
                    <w:sz w:val="20"/>
                    <w:szCs w:val="20"/>
                  </w:rPr>
                </w:pPr>
                <w:r w:rsidRPr="00D06F3A">
                  <w:rPr>
                    <w:rFonts w:ascii="Arial" w:hAnsi="Arial" w:cs="Arial"/>
                    <w:b/>
                    <w:bCs/>
                    <w:color w:val="000000"/>
                    <w:position w:val="6"/>
                    <w:sz w:val="20"/>
                    <w:szCs w:val="20"/>
                  </w:rPr>
                  <w:t>1</w:t>
                </w:r>
                <w:r>
                  <w:rPr>
                    <w:rFonts w:ascii="Arial" w:hAnsi="Arial" w:cs="Arial"/>
                    <w:b/>
                    <w:bCs/>
                    <w:color w:val="000000"/>
                    <w:position w:val="6"/>
                    <w:sz w:val="20"/>
                    <w:szCs w:val="20"/>
                  </w:rPr>
                  <w:t>5</w:t>
                </w:r>
              </w:p>
            </w:txbxContent>
          </v:textbox>
        </v:shape>
      </w:pict>
    </w:r>
    <w:r w:rsidRPr="003A63B2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3A63B2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6" type="#_x0000_t75" alt="Data Status Logo - bl.jpg" style="width:80.6pt;height:20.4pt;visibility:visible">
          <v:imagedata r:id="rId1" o:title=""/>
        </v:shape>
      </w:pict>
    </w:r>
    <w:r>
      <w:tab/>
    </w:r>
    <w:r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650DC2" w:rsidRDefault="00650DC2" w:rsidP="00C95499">
    <w:pPr>
      <w:pStyle w:val="Header"/>
      <w:tabs>
        <w:tab w:val="clear" w:pos="4680"/>
        <w:tab w:val="clear" w:pos="9360"/>
        <w:tab w:val="left" w:pos="3119"/>
      </w:tabs>
    </w:pPr>
    <w:r w:rsidRPr="003A63B2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DC2" w:rsidRDefault="00650DC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F7B39"/>
    <w:multiLevelType w:val="hybridMultilevel"/>
    <w:tmpl w:val="3C18DD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CE5A84"/>
    <w:multiLevelType w:val="hybridMultilevel"/>
    <w:tmpl w:val="7F3ECE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5" type="connector" idref="#AutoShape 1"/>
        <o:r id="V:Rule6" type="connector" idref="#AutoShape 2"/>
        <o:r id="V:Rule7" type="connector" idref="#AutoShape 3"/>
        <o:r id="V:Rule8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162999"/>
    <w:rsid w:val="00167EF3"/>
    <w:rsid w:val="00181B6E"/>
    <w:rsid w:val="001B530B"/>
    <w:rsid w:val="00250DBC"/>
    <w:rsid w:val="00262364"/>
    <w:rsid w:val="00271CE1"/>
    <w:rsid w:val="002E7DE5"/>
    <w:rsid w:val="003A63B2"/>
    <w:rsid w:val="003B6FAA"/>
    <w:rsid w:val="003C43D5"/>
    <w:rsid w:val="003C68FE"/>
    <w:rsid w:val="003F2CAB"/>
    <w:rsid w:val="00407FFA"/>
    <w:rsid w:val="00440441"/>
    <w:rsid w:val="00541B94"/>
    <w:rsid w:val="005A4B8F"/>
    <w:rsid w:val="006219FD"/>
    <w:rsid w:val="00637453"/>
    <w:rsid w:val="00650DC2"/>
    <w:rsid w:val="00683DDD"/>
    <w:rsid w:val="007B7CD2"/>
    <w:rsid w:val="008D3F2A"/>
    <w:rsid w:val="00943847"/>
    <w:rsid w:val="0096257B"/>
    <w:rsid w:val="009A0DC1"/>
    <w:rsid w:val="00A674B9"/>
    <w:rsid w:val="00A91414"/>
    <w:rsid w:val="00A96608"/>
    <w:rsid w:val="00AA1D0E"/>
    <w:rsid w:val="00AB1E5C"/>
    <w:rsid w:val="00B136AB"/>
    <w:rsid w:val="00B2630E"/>
    <w:rsid w:val="00B47931"/>
    <w:rsid w:val="00B61D57"/>
    <w:rsid w:val="00BB2DF1"/>
    <w:rsid w:val="00BD1FAD"/>
    <w:rsid w:val="00C86BED"/>
    <w:rsid w:val="00C87C35"/>
    <w:rsid w:val="00C95499"/>
    <w:rsid w:val="00CB30EA"/>
    <w:rsid w:val="00CF23E2"/>
    <w:rsid w:val="00D06F3A"/>
    <w:rsid w:val="00D61540"/>
    <w:rsid w:val="00D73743"/>
    <w:rsid w:val="00E12B3A"/>
    <w:rsid w:val="00E25EB5"/>
    <w:rsid w:val="00EA3C01"/>
    <w:rsid w:val="00F206F7"/>
    <w:rsid w:val="00F43F2E"/>
    <w:rsid w:val="00F944A0"/>
    <w:rsid w:val="00FB32CA"/>
    <w:rsid w:val="00FE2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96257B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700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quillcourses.wikispaces.com/file/view/pair-work-icon.jpg/229495942/168x147/pair-work-icon.jp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13</TotalTime>
  <Pages>2</Pages>
  <Words>352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Наставна тема </vt:lpstr>
    </vt:vector>
  </TitlesOfParts>
  <Company>CtrlSoft</Company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5</cp:revision>
  <dcterms:created xsi:type="dcterms:W3CDTF">2013-12-16T11:10:00Z</dcterms:created>
  <dcterms:modified xsi:type="dcterms:W3CDTF">2014-01-14T08:15:00Z</dcterms:modified>
</cp:coreProperties>
</file>