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61960" w14:textId="724FEAC6" w:rsidR="00F60693" w:rsidRPr="00DE5C4D" w:rsidRDefault="00F60693" w:rsidP="00495F6C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1</w:t>
      </w:r>
      <w:r w:rsidR="00917203" w:rsidRPr="00DE5C4D">
        <w:rPr>
          <w:rFonts w:asciiTheme="minorHAnsi" w:hAnsiTheme="minorHAnsi" w:cstheme="minorHAnsi"/>
        </w:rPr>
        <w:t>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5"/>
        <w:gridCol w:w="6531"/>
      </w:tblGrid>
      <w:tr w:rsidR="00DE5C4D" w:rsidRPr="00DE5C4D" w14:paraId="55AE1D65" w14:textId="77777777" w:rsidTr="002F685D">
        <w:tc>
          <w:tcPr>
            <w:tcW w:w="3974" w:type="dxa"/>
          </w:tcPr>
          <w:p w14:paraId="4258462D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4F88FF11" w14:textId="22973EBB" w:rsidR="00F60693" w:rsidRPr="00DE5C4D" w:rsidRDefault="00311C5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Човек и музика. Слушање музике. Извођење музике.</w:t>
            </w:r>
          </w:p>
        </w:tc>
      </w:tr>
      <w:tr w:rsidR="00DE5C4D" w:rsidRPr="00DE5C4D" w14:paraId="18FFBFD5" w14:textId="77777777" w:rsidTr="002F685D">
        <w:tc>
          <w:tcPr>
            <w:tcW w:w="3974" w:type="dxa"/>
          </w:tcPr>
          <w:p w14:paraId="13AA8CF4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10EE1747" w14:textId="6F616559" w:rsidR="00F60693" w:rsidRPr="00DE5C4D" w:rsidRDefault="00917203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Слушање/доживљај ритма телом. </w:t>
            </w:r>
            <w:r w:rsidR="00834100"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Слушање различитих верзија </w:t>
            </w:r>
            <w:r w:rsidR="00834100" w:rsidRPr="00DE5C4D">
              <w:rPr>
                <w:rFonts w:eastAsia="Times New Roman" w:cstheme="minorHAnsi"/>
                <w:i/>
                <w:iCs/>
                <w:sz w:val="24"/>
                <w:szCs w:val="24"/>
                <w:lang w:val="sr-Cyrl-RS"/>
              </w:rPr>
              <w:t xml:space="preserve">Плеса малих лабудова </w:t>
            </w:r>
            <w:r w:rsidR="00834100"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и </w:t>
            </w:r>
            <w:r w:rsidR="00834100" w:rsidRPr="00DE5C4D">
              <w:rPr>
                <w:rFonts w:eastAsia="Times New Roman" w:cstheme="minorHAnsi"/>
                <w:i/>
                <w:iCs/>
                <w:sz w:val="24"/>
                <w:szCs w:val="24"/>
                <w:lang w:val="sr-Cyrl-RS"/>
              </w:rPr>
              <w:t xml:space="preserve">Адађа </w:t>
            </w:r>
            <w:r w:rsidR="00834100"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из балета </w:t>
            </w:r>
            <w:r w:rsidR="00834100" w:rsidRPr="00DE5C4D">
              <w:rPr>
                <w:rFonts w:eastAsia="Times New Roman" w:cstheme="minorHAnsi"/>
                <w:i/>
                <w:iCs/>
                <w:sz w:val="24"/>
                <w:szCs w:val="24"/>
                <w:lang w:val="sr-Cyrl-RS"/>
              </w:rPr>
              <w:t xml:space="preserve">Спартак.. </w:t>
            </w: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Обрада кола </w:t>
            </w:r>
            <w:r w:rsidRPr="00DE5C4D">
              <w:rPr>
                <w:rFonts w:eastAsia="Times New Roman" w:cstheme="minorHAnsi"/>
                <w:i/>
                <w:sz w:val="24"/>
                <w:szCs w:val="24"/>
                <w:lang w:val="sr-Cyrl-RS"/>
              </w:rPr>
              <w:t xml:space="preserve">Заплет. </w:t>
            </w: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>Певање из нотног текста, свирање на изабраном инструменту и учење корака.</w:t>
            </w:r>
          </w:p>
        </w:tc>
      </w:tr>
      <w:tr w:rsidR="00DE5C4D" w:rsidRPr="00DE5C4D" w14:paraId="164553A7" w14:textId="77777777" w:rsidTr="002F685D">
        <w:tc>
          <w:tcPr>
            <w:tcW w:w="3974" w:type="dxa"/>
          </w:tcPr>
          <w:p w14:paraId="266F1B55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01C37213" w14:textId="126BC55A" w:rsidR="00834100" w:rsidRPr="00DE5C4D" w:rsidRDefault="00834100" w:rsidP="00622A0B">
            <w:pPr>
              <w:suppressAutoHyphens/>
              <w:autoSpaceDN w:val="0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 xml:space="preserve">Упознавање најпознатије нумере </w:t>
            </w:r>
            <w:r w:rsidRPr="00DE5C4D">
              <w:rPr>
                <w:rFonts w:eastAsia="Calibri" w:cstheme="minorHAnsi"/>
                <w:i/>
                <w:iCs/>
                <w:kern w:val="3"/>
                <w:sz w:val="24"/>
                <w:szCs w:val="24"/>
                <w:lang w:val="sr-Cyrl-RS" w:eastAsia="sr-Latn-RS"/>
              </w:rPr>
              <w:t xml:space="preserve">Лабудовог језера </w:t>
            </w: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и стваралаштва Чајковског.</w:t>
            </w:r>
          </w:p>
          <w:p w14:paraId="2EC17B77" w14:textId="243E36A7" w:rsidR="005C715D" w:rsidRPr="00DE5C4D" w:rsidRDefault="005C715D" w:rsidP="00622A0B">
            <w:pPr>
              <w:suppressAutoHyphens/>
              <w:autoSpaceDN w:val="0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Развој моторичких способности</w:t>
            </w:r>
          </w:p>
          <w:p w14:paraId="4FAA61F7" w14:textId="77777777" w:rsidR="005C715D" w:rsidRPr="00DE5C4D" w:rsidRDefault="005C715D" w:rsidP="00622A0B">
            <w:pPr>
              <w:suppressAutoHyphens/>
              <w:autoSpaceDN w:val="0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 xml:space="preserve">Учење народног кола </w:t>
            </w:r>
          </w:p>
          <w:p w14:paraId="0F785443" w14:textId="1D02C844" w:rsidR="00F60693" w:rsidRPr="00DE5C4D" w:rsidRDefault="005C715D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>Певање и свирање по нотама.</w:t>
            </w:r>
          </w:p>
        </w:tc>
      </w:tr>
      <w:tr w:rsidR="00DE5C4D" w:rsidRPr="00DE5C4D" w14:paraId="7D285D03" w14:textId="77777777" w:rsidTr="002F685D">
        <w:tc>
          <w:tcPr>
            <w:tcW w:w="3974" w:type="dxa"/>
          </w:tcPr>
          <w:p w14:paraId="7CA6E1D1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01FF874E" w14:textId="77777777" w:rsidR="005C715D" w:rsidRPr="00DE5C4D" w:rsidRDefault="005C715D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На крају часа ученик ће бити у стању да:</w:t>
            </w:r>
          </w:p>
          <w:p w14:paraId="780E3118" w14:textId="2FC7FDFD" w:rsidR="00834100" w:rsidRPr="00DE5C4D" w:rsidRDefault="00834100" w:rsidP="00622A0B">
            <w:pPr>
              <w:pStyle w:val="ListParagraph"/>
              <w:numPr>
                <w:ilvl w:val="0"/>
                <w:numId w:val="3"/>
              </w:numPr>
              <w:suppressAutoHyphens/>
              <w:autoSpaceDN w:val="0"/>
              <w:ind w:left="288" w:hanging="288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 xml:space="preserve">препозна </w:t>
            </w:r>
            <w:r w:rsidRPr="00DE5C4D">
              <w:rPr>
                <w:rFonts w:eastAsia="Calibri" w:cstheme="minorHAnsi"/>
                <w:i/>
                <w:iCs/>
                <w:kern w:val="3"/>
                <w:sz w:val="24"/>
                <w:szCs w:val="24"/>
                <w:lang w:val="sr-Cyrl-RS" w:eastAsia="sr-Latn-RS"/>
              </w:rPr>
              <w:t>Плес малих лабудова</w:t>
            </w:r>
          </w:p>
          <w:p w14:paraId="574737DB" w14:textId="7CB8459C" w:rsidR="00834100" w:rsidRPr="00DE5C4D" w:rsidRDefault="00834100" w:rsidP="00622A0B">
            <w:pPr>
              <w:pStyle w:val="ListParagraph"/>
              <w:numPr>
                <w:ilvl w:val="0"/>
                <w:numId w:val="3"/>
              </w:numPr>
              <w:suppressAutoHyphens/>
              <w:autoSpaceDN w:val="0"/>
              <w:ind w:left="288" w:hanging="288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упозна једну композицију Арама Хачатурјана</w:t>
            </w:r>
          </w:p>
          <w:p w14:paraId="42F66C57" w14:textId="77777777" w:rsidR="005C715D" w:rsidRPr="00DE5C4D" w:rsidRDefault="005C715D" w:rsidP="00622A0B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jc w:val="both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изведе песму по слуху и по нотама певањем и свирањем</w:t>
            </w:r>
          </w:p>
          <w:p w14:paraId="2931F8F3" w14:textId="02A71782" w:rsidR="00F60693" w:rsidRPr="00DE5C4D" w:rsidRDefault="005C715D" w:rsidP="00622A0B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>игра коло</w:t>
            </w: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 w:eastAsia="sr-Latn-RS"/>
              </w:rPr>
              <w:t>.</w:t>
            </w:r>
          </w:p>
        </w:tc>
      </w:tr>
      <w:tr w:rsidR="00DE5C4D" w:rsidRPr="00DE5C4D" w14:paraId="4C41FA5C" w14:textId="77777777" w:rsidTr="002F685D">
        <w:tc>
          <w:tcPr>
            <w:tcW w:w="3974" w:type="dxa"/>
          </w:tcPr>
          <w:p w14:paraId="10853B06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6235FD44" w14:textId="4BB256FA" w:rsidR="00F60693" w:rsidRPr="00DE5C4D" w:rsidRDefault="005C715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нотним текстом, музика и покрет.</w:t>
            </w:r>
          </w:p>
        </w:tc>
      </w:tr>
      <w:tr w:rsidR="00DE5C4D" w:rsidRPr="00DE5C4D" w14:paraId="456D17C4" w14:textId="77777777" w:rsidTr="002F685D">
        <w:tc>
          <w:tcPr>
            <w:tcW w:w="3974" w:type="dxa"/>
          </w:tcPr>
          <w:p w14:paraId="1A2E8167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05270811" w14:textId="367088C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5C715D" w:rsidRPr="00DE5C4D">
              <w:rPr>
                <w:rFonts w:cstheme="minorHAnsi"/>
                <w:sz w:val="24"/>
                <w:szCs w:val="24"/>
                <w:lang w:val="sr-Cyrl-RS"/>
              </w:rPr>
              <w:t>52</w:t>
            </w:r>
          </w:p>
        </w:tc>
      </w:tr>
      <w:tr w:rsidR="00DE5C4D" w:rsidRPr="00DE5C4D" w14:paraId="3FBC0EE0" w14:textId="77777777" w:rsidTr="002F685D">
        <w:tc>
          <w:tcPr>
            <w:tcW w:w="3974" w:type="dxa"/>
          </w:tcPr>
          <w:p w14:paraId="05359EC3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7518492C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644776CF" w14:textId="77777777" w:rsidTr="002F685D">
        <w:tc>
          <w:tcPr>
            <w:tcW w:w="3974" w:type="dxa"/>
          </w:tcPr>
          <w:p w14:paraId="2C9384D0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325AE672" w14:textId="6AE7E218" w:rsidR="00F60693" w:rsidRPr="00DE5C4D" w:rsidRDefault="005C715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Физичко васпитање, Географија</w:t>
            </w:r>
          </w:p>
        </w:tc>
      </w:tr>
    </w:tbl>
    <w:p w14:paraId="24A5C369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06464F51" w14:textId="77777777" w:rsidR="00F60693" w:rsidRPr="00DE5C4D" w:rsidRDefault="00F60693" w:rsidP="00495F6C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68AE5E07" w14:textId="77777777" w:rsidTr="00DA6873">
        <w:tc>
          <w:tcPr>
            <w:tcW w:w="10627" w:type="dxa"/>
          </w:tcPr>
          <w:p w14:paraId="525D846E" w14:textId="77777777" w:rsidR="00F60693" w:rsidRPr="00DE5C4D" w:rsidRDefault="00F60693" w:rsidP="00495F6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125F8650" w14:textId="77777777" w:rsidTr="00DA6873">
        <w:tc>
          <w:tcPr>
            <w:tcW w:w="10627" w:type="dxa"/>
          </w:tcPr>
          <w:p w14:paraId="46278DF4" w14:textId="22B94F82" w:rsidR="005C715D" w:rsidRPr="00DE5C4D" w:rsidRDefault="00834100" w:rsidP="00495F6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Разговор о балету и стваралаштву Петра Чајковског. </w:t>
            </w:r>
            <w:r w:rsidR="005C715D" w:rsidRPr="00DE5C4D">
              <w:rPr>
                <w:rFonts w:asciiTheme="minorHAnsi" w:hAnsiTheme="minorHAnsi" w:cstheme="minorHAnsi"/>
              </w:rPr>
              <w:t>Наставник обнови са ученицима свирање на изабраном инструменту.</w:t>
            </w:r>
          </w:p>
          <w:p w14:paraId="767D92C5" w14:textId="77777777" w:rsidR="005C715D" w:rsidRPr="00DE5C4D" w:rsidRDefault="005C715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звучни пример српског кола.</w:t>
            </w:r>
          </w:p>
          <w:p w14:paraId="045A2C3B" w14:textId="4A747432" w:rsidR="00F60693" w:rsidRPr="00DE5C4D" w:rsidRDefault="005C715D" w:rsidP="00495F6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0C132FB2" w14:textId="77777777" w:rsidTr="00DA6873">
        <w:tc>
          <w:tcPr>
            <w:tcW w:w="10627" w:type="dxa"/>
          </w:tcPr>
          <w:p w14:paraId="75B06B59" w14:textId="77777777" w:rsidR="00F60693" w:rsidRPr="00DE5C4D" w:rsidRDefault="00F60693" w:rsidP="00495F6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043556D8" w14:textId="77777777" w:rsidTr="00DA6873">
        <w:tc>
          <w:tcPr>
            <w:tcW w:w="10627" w:type="dxa"/>
          </w:tcPr>
          <w:p w14:paraId="33D722FE" w14:textId="77777777" w:rsidR="005C715D" w:rsidRPr="00DE5C4D" w:rsidRDefault="005C715D" w:rsidP="00495F6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објасни ученицима шта је плес, шта је балет, шта је коло.</w:t>
            </w:r>
          </w:p>
          <w:p w14:paraId="41C07994" w14:textId="0FF38A4E" w:rsidR="00834100" w:rsidRPr="00DE5C4D" w:rsidRDefault="0083410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Слушање примера и разговор о разним кореографским верзијама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Плеса малих лабудова.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Поређење овог примера са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Адађом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из балета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Спартак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Арама Хачатурјана, како би се разумело да игра не мора да буде само живахна и брза, већ </w:t>
            </w:r>
            <w:r w:rsidR="002720B6" w:rsidRPr="00DE5C4D">
              <w:rPr>
                <w:rFonts w:cstheme="minorHAnsi"/>
                <w:sz w:val="24"/>
                <w:szCs w:val="24"/>
                <w:lang w:val="sr-Cyrl-RS"/>
              </w:rPr>
              <w:t>представља израз емоција. Препознавање карактера музике и плеса.</w:t>
            </w:r>
          </w:p>
          <w:p w14:paraId="5F6628C3" w14:textId="77777777" w:rsidR="005C715D" w:rsidRPr="00DE5C4D" w:rsidRDefault="005C715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уз помоћ наставника анализирају литерарни текст песме-кола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Заплет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. </w:t>
            </w:r>
          </w:p>
          <w:p w14:paraId="6D36AD69" w14:textId="77777777" w:rsidR="005C715D" w:rsidRPr="00DE5C4D" w:rsidRDefault="005C715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научи ученике да певају песму-коло по слуху.</w:t>
            </w:r>
          </w:p>
          <w:p w14:paraId="65A7768D" w14:textId="77777777" w:rsidR="005C715D" w:rsidRPr="00DE5C4D" w:rsidRDefault="005C715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анализирају нотни текст песме-кола и певају по нотама.</w:t>
            </w:r>
          </w:p>
          <w:p w14:paraId="647BDE28" w14:textId="77777777" w:rsidR="005C715D" w:rsidRPr="00DE5C4D" w:rsidRDefault="005C715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свирају на изабраном инструменту песму-коло.</w:t>
            </w:r>
          </w:p>
          <w:p w14:paraId="7F0683B0" w14:textId="77777777" w:rsidR="005C715D" w:rsidRPr="00DE5C4D" w:rsidRDefault="005C715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покаже ученицима кореографију кола. </w:t>
            </w:r>
          </w:p>
          <w:p w14:paraId="37F6EB01" w14:textId="77777777" w:rsidR="005C715D" w:rsidRPr="00DE5C4D" w:rsidRDefault="005C715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певају и играју коло уз пратњу наставника на клавиру.</w:t>
            </w:r>
          </w:p>
          <w:p w14:paraId="5719649A" w14:textId="5EDFB1DB" w:rsidR="005C715D" w:rsidRPr="00DE5C4D" w:rsidRDefault="005C715D" w:rsidP="00495F6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се поделе у две групе: прва свира на изабраном инструменту, друга игра и пева коло. Ученици замене улоге.</w:t>
            </w:r>
          </w:p>
        </w:tc>
      </w:tr>
      <w:tr w:rsidR="00DE5C4D" w:rsidRPr="00DE5C4D" w14:paraId="0277D3F8" w14:textId="77777777" w:rsidTr="00DA6873">
        <w:tc>
          <w:tcPr>
            <w:tcW w:w="10627" w:type="dxa"/>
          </w:tcPr>
          <w:p w14:paraId="0D51495B" w14:textId="02F28CF0" w:rsidR="005C715D" w:rsidRPr="00DE5C4D" w:rsidRDefault="00B32ED8" w:rsidP="00495F6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DE5C4D" w:rsidRPr="00DE5C4D" w14:paraId="16D6FFCD" w14:textId="77777777" w:rsidTr="00DA6873">
        <w:tc>
          <w:tcPr>
            <w:tcW w:w="10627" w:type="dxa"/>
          </w:tcPr>
          <w:p w14:paraId="0C490DD4" w14:textId="77777777" w:rsidR="005C715D" w:rsidRPr="00DE5C4D" w:rsidRDefault="005C715D" w:rsidP="00495F6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58F90392" w14:textId="3471DC7B" w:rsidR="002720B6" w:rsidRPr="00DE5C4D" w:rsidRDefault="002720B6" w:rsidP="00495F6C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Где су стварали композ</w:t>
            </w:r>
            <w:r w:rsidR="008F1487" w:rsidRPr="00DE5C4D">
              <w:rPr>
                <w:rFonts w:asciiTheme="minorHAnsi" w:hAnsiTheme="minorHAnsi" w:cstheme="minorHAnsi"/>
              </w:rPr>
              <w:t>ит</w:t>
            </w:r>
            <w:r w:rsidRPr="00DE5C4D">
              <w:rPr>
                <w:rFonts w:asciiTheme="minorHAnsi" w:hAnsiTheme="minorHAnsi" w:cstheme="minorHAnsi"/>
              </w:rPr>
              <w:t>ори Чајковски и Хачатурјан? Шта је балет?</w:t>
            </w:r>
          </w:p>
          <w:p w14:paraId="69A42EF1" w14:textId="77777777" w:rsidR="005C715D" w:rsidRPr="00DE5C4D" w:rsidRDefault="005C715D" w:rsidP="00495F6C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Из ког краја Србије је коло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Заплет</w:t>
            </w:r>
            <w:r w:rsidRPr="00DE5C4D">
              <w:rPr>
                <w:rFonts w:asciiTheme="minorHAnsi" w:hAnsiTheme="minorHAnsi" w:cstheme="minorHAnsi"/>
              </w:rPr>
              <w:t>?</w:t>
            </w:r>
          </w:p>
          <w:p w14:paraId="5AA9C4D7" w14:textId="4AC6426E" w:rsidR="005C715D" w:rsidRPr="00DE5C4D" w:rsidRDefault="005C715D" w:rsidP="00495F6C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Ком типу кола припада </w:t>
            </w:r>
            <w:r w:rsidR="002720B6" w:rsidRPr="00DE5C4D">
              <w:rPr>
                <w:rFonts w:asciiTheme="minorHAnsi" w:hAnsiTheme="minorHAnsi" w:cstheme="minorHAnsi"/>
                <w:i/>
                <w:iCs/>
              </w:rPr>
              <w:t>З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аплет</w:t>
            </w:r>
            <w:r w:rsidRPr="00DE5C4D">
              <w:rPr>
                <w:rFonts w:asciiTheme="minorHAnsi" w:hAnsiTheme="minorHAnsi" w:cstheme="minorHAnsi"/>
              </w:rPr>
              <w:t>?</w:t>
            </w:r>
          </w:p>
          <w:p w14:paraId="3973497C" w14:textId="3DF15E85" w:rsidR="005C715D" w:rsidRPr="00DE5C4D" w:rsidRDefault="005C715D" w:rsidP="00495F6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 крају следи још једно извођење кола.</w:t>
            </w:r>
          </w:p>
        </w:tc>
      </w:tr>
    </w:tbl>
    <w:p w14:paraId="46CEAFD0" w14:textId="0DCBA7D3" w:rsidR="00580F90" w:rsidRPr="00DE5C4D" w:rsidRDefault="00580F90" w:rsidP="00027224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27224"/>
    <w:rsid w:val="00040243"/>
    <w:rsid w:val="0004498B"/>
    <w:rsid w:val="000632AB"/>
    <w:rsid w:val="000675F6"/>
    <w:rsid w:val="00085557"/>
    <w:rsid w:val="0009510B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23B50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F6255"/>
    <w:rsid w:val="00400A0A"/>
    <w:rsid w:val="004332C9"/>
    <w:rsid w:val="00485600"/>
    <w:rsid w:val="00492841"/>
    <w:rsid w:val="00495F6C"/>
    <w:rsid w:val="004B4010"/>
    <w:rsid w:val="004C7122"/>
    <w:rsid w:val="004E75AE"/>
    <w:rsid w:val="004F6CCF"/>
    <w:rsid w:val="00502C1D"/>
    <w:rsid w:val="00511679"/>
    <w:rsid w:val="00534840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80782A"/>
    <w:rsid w:val="00815FCD"/>
    <w:rsid w:val="00834100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2023-06-14T13:09:00Z</dcterms:created>
  <dcterms:modified xsi:type="dcterms:W3CDTF">2023-06-14T13:18:00Z</dcterms:modified>
</cp:coreProperties>
</file>