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01038DEB" w:rsidR="00A32CF0" w:rsidRPr="00FC0A22" w:rsidRDefault="00A32CF0" w:rsidP="00CB4695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5A62BB">
              <w:rPr>
                <w:rFonts w:ascii="Times New Roman" w:hAnsi="Times New Roman" w:cs="Times New Roman"/>
                <w:b/>
                <w:lang w:val="sr-Cyrl-RS"/>
              </w:rPr>
              <w:t>3</w:t>
            </w:r>
            <w:r w:rsidR="00CB4695">
              <w:rPr>
                <w:rFonts w:ascii="Times New Roman" w:hAnsi="Times New Roman" w:cs="Times New Roman"/>
                <w:b/>
                <w:lang w:val="sr-Cyrl-RS"/>
              </w:rPr>
              <w:t>2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586020B0" w:rsidR="00A32CF0" w:rsidRPr="00FC0A22" w:rsidRDefault="004566F8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4566F8">
              <w:rPr>
                <w:rFonts w:ascii="Times New Roman" w:hAnsi="Times New Roman" w:cs="Times New Roman"/>
                <w:lang w:val="sr-Cyrl-RS"/>
              </w:rPr>
              <w:t>Антички Рим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5CC37414" w:rsidR="00A32CF0" w:rsidRPr="00FC0A22" w:rsidRDefault="00CB4695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CB4695">
              <w:rPr>
                <w:rFonts w:ascii="Times New Roman" w:hAnsi="Times New Roman" w:cs="Times New Roman"/>
                <w:lang w:val="sr-Cyrl-RS"/>
              </w:rPr>
              <w:t>Хришћанство: настанак и ширење нове религије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1B639597" w:rsidR="00A32CF0" w:rsidRPr="00D12520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lang w:val="sr-Cyrl-RS"/>
              </w:rPr>
              <w:t>брада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103EEC73" w14:textId="3280925A" w:rsidR="00CB4695" w:rsidRDefault="005A62BB" w:rsidP="00CB4695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522A4">
              <w:rPr>
                <w:rFonts w:ascii="Times New Roman" w:hAnsi="Times New Roman" w:cs="Times New Roman"/>
                <w:lang w:val="sr-Cyrl-RS"/>
              </w:rPr>
              <w:t xml:space="preserve">Упознавање са основним одликама </w:t>
            </w:r>
            <w:r w:rsidR="00CB4695">
              <w:rPr>
                <w:rFonts w:ascii="Times New Roman" w:hAnsi="Times New Roman" w:cs="Times New Roman"/>
                <w:lang w:val="sr-Cyrl-RS"/>
              </w:rPr>
              <w:t>хришћанства као религије</w:t>
            </w:r>
          </w:p>
          <w:p w14:paraId="4C243A05" w14:textId="5901BB70" w:rsidR="00A26175" w:rsidRPr="00A26175" w:rsidRDefault="005A62BB" w:rsidP="00CB4695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Уочавање утицаја античке културе на данашњу културу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442F71B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67388EF" w14:textId="77777777" w:rsidR="00E06FB2" w:rsidRDefault="00FC0A22" w:rsidP="00E06FB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7B44F753" w14:textId="3403900E" w:rsidR="00CB4695" w:rsidRDefault="00CB4695" w:rsidP="00CB469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објасне како је настанак и успон хришћанства утицао на људску историју;</w:t>
            </w:r>
          </w:p>
          <w:p w14:paraId="4C243A10" w14:textId="586D80AD" w:rsidR="00D12520" w:rsidRPr="00CB4695" w:rsidRDefault="00CB4695" w:rsidP="00CB4695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правилно распореде историјске појаве, догађаје и личности из старог Рима на ленти времена.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2456E780" w:rsidR="00A32CF0" w:rsidRPr="00FC0A22" w:rsidRDefault="00E06FB2" w:rsidP="00CB4695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D12520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4A189A4D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2539E274" w:rsidR="00D75DDF" w:rsidRPr="00FC0A22" w:rsidRDefault="00D12520" w:rsidP="005A62B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  <w:r w:rsidR="00C7110A">
              <w:rPr>
                <w:rFonts w:ascii="Times New Roman" w:hAnsi="Times New Roman" w:cs="Times New Roman"/>
                <w:lang w:val="sr-Cyrl-RS"/>
              </w:rPr>
              <w:t>, наставни лист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5C04CA19" w:rsidR="00A32CF0" w:rsidRPr="00D75DDF" w:rsidRDefault="00E06FB2" w:rsidP="002E4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FC0A2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FC0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  <w:r>
              <w:rPr>
                <w:rFonts w:ascii="Times New Roman" w:hAnsi="Times New Roman"/>
                <w:lang w:val="sr-Cyrl-RS" w:eastAsia="sr-Latn-CS"/>
              </w:rPr>
              <w:t>, комуникација, сарадња</w:t>
            </w:r>
            <w:r w:rsidR="002E457D">
              <w:rPr>
                <w:rFonts w:ascii="Times New Roman" w:hAnsi="Times New Roman"/>
                <w:lang w:eastAsia="sr-Latn-CS"/>
              </w:rPr>
              <w:t>.</w:t>
            </w:r>
          </w:p>
        </w:tc>
      </w:tr>
      <w:tr w:rsidR="00E22723" w:rsidRPr="00D75DDF" w14:paraId="1DDF4281" w14:textId="77777777" w:rsidTr="003D551A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31649C1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357F6C6B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64389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A26175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54BCBE90" w14:textId="77777777" w:rsidR="00A26175" w:rsidRDefault="00A26175" w:rsidP="00A2617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017B2066" w14:textId="5BF707AA" w:rsidR="00A26175" w:rsidRDefault="00A26175" w:rsidP="00A2617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са ученицима проверава задатке из уџбеника </w:t>
            </w:r>
            <w:r w:rsidR="00CB469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страна 127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 које су имали да ураде за домаћи рад.</w:t>
            </w:r>
          </w:p>
          <w:p w14:paraId="2A966154" w14:textId="1D4F14AD" w:rsidR="0064389D" w:rsidRPr="00A26175" w:rsidRDefault="00A26175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се на добровољном принципу јављају да прочитају одговоре.</w:t>
            </w:r>
          </w:p>
          <w:p w14:paraId="0FBF1A67" w14:textId="77777777" w:rsidR="00106317" w:rsidRPr="00106317" w:rsidRDefault="00106317" w:rsidP="0010631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5C3D7C09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</w:t>
            </w:r>
            <w:r w:rsidR="00A26175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7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057BB886" w14:textId="41B803EB" w:rsidR="00C7110A" w:rsidRDefault="00C7110A" w:rsidP="00C7110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569AF4B8" w14:textId="173D669D" w:rsidR="00CB4695" w:rsidRPr="00CB4695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 табли пише слова </w:t>
            </w:r>
            <w:r w:rsidRPr="00CB4695">
              <w:rPr>
                <w:rFonts w:ascii="Times New Roman" w:hAnsi="Times New Roman" w:cs="Times New Roman"/>
                <w:i/>
                <w:lang w:val="sr-Cyrl-RS"/>
              </w:rPr>
              <w:t>Х Т Ш Ћ Р А Н И С О В</w:t>
            </w:r>
            <w:r>
              <w:rPr>
                <w:rFonts w:ascii="Times New Roman" w:hAnsi="Times New Roman" w:cs="Times New Roman"/>
                <w:lang w:val="sr-Cyrl-RS"/>
              </w:rPr>
              <w:t>, а затим позива ученике да од понуђених слова</w:t>
            </w:r>
            <w:r w:rsidRPr="00CB4695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CB4695">
              <w:rPr>
                <w:rFonts w:ascii="Times New Roman" w:hAnsi="Times New Roman" w:cs="Times New Roman"/>
                <w:lang w:val="sr-Cyrl-RS"/>
              </w:rPr>
              <w:t xml:space="preserve">кључну реч (ХРИШЋАНСТВО). </w:t>
            </w:r>
          </w:p>
          <w:p w14:paraId="6DB9B811" w14:textId="0C8159E0" w:rsidR="00CB4695" w:rsidRPr="00CB4695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дај</w:t>
            </w:r>
            <w:r w:rsidRPr="00CB4695">
              <w:rPr>
                <w:rFonts w:ascii="Times New Roman" w:hAnsi="Times New Roman" w:cs="Times New Roman"/>
                <w:lang w:val="sr-Cyrl-RS"/>
              </w:rPr>
              <w:t>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ученицима </w:t>
            </w:r>
            <w:r w:rsidRPr="00CB4695">
              <w:rPr>
                <w:rFonts w:ascii="Times New Roman" w:hAnsi="Times New Roman" w:cs="Times New Roman"/>
                <w:lang w:val="sr-Cyrl-RS"/>
              </w:rPr>
              <w:t xml:space="preserve"> један до два минута да размисле и са својим паром поделе све што знају о Хришћанству. </w:t>
            </w:r>
          </w:p>
          <w:p w14:paraId="08D75B8A" w14:textId="77777777" w:rsidR="00CB4695" w:rsidRPr="00CB4695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8DF7E3F" w14:textId="14E61EBD" w:rsidR="00CB4695" w:rsidRPr="00CB4695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у међувремену лепи</w:t>
            </w:r>
            <w:r w:rsidRPr="00CB4695">
              <w:rPr>
                <w:rFonts w:ascii="Times New Roman" w:hAnsi="Times New Roman" w:cs="Times New Roman"/>
                <w:lang w:val="sr-Cyrl-RS"/>
              </w:rPr>
              <w:t xml:space="preserve"> велики папи</w:t>
            </w:r>
            <w:r>
              <w:rPr>
                <w:rFonts w:ascii="Times New Roman" w:hAnsi="Times New Roman" w:cs="Times New Roman"/>
                <w:lang w:val="sr-Cyrl-RS"/>
              </w:rPr>
              <w:t xml:space="preserve">р на табли (или зиду) на ком је нацртао </w:t>
            </w:r>
            <w:r w:rsidRPr="00CB4695">
              <w:rPr>
                <w:rFonts w:ascii="Times New Roman" w:hAnsi="Times New Roman" w:cs="Times New Roman"/>
                <w:lang w:val="sr-Cyrl-RS"/>
              </w:rPr>
              <w:t>З-Ж-Н табелу:</w:t>
            </w:r>
          </w:p>
          <w:p w14:paraId="40FB0ACF" w14:textId="77777777" w:rsidR="00CB4695" w:rsidRPr="00CB4695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3020"/>
              <w:gridCol w:w="3021"/>
              <w:gridCol w:w="3021"/>
            </w:tblGrid>
            <w:tr w:rsidR="00CB4695" w:rsidRPr="00CB4695" w14:paraId="09AB1625" w14:textId="77777777" w:rsidTr="009D65D4">
              <w:trPr>
                <w:jc w:val="center"/>
              </w:trPr>
              <w:tc>
                <w:tcPr>
                  <w:tcW w:w="3020" w:type="dxa"/>
                  <w:shd w:val="clear" w:color="auto" w:fill="F2F2F2" w:themeFill="background1" w:themeFillShade="F2"/>
                  <w:vAlign w:val="center"/>
                </w:tcPr>
                <w:p w14:paraId="79DA6B75" w14:textId="77777777" w:rsidR="00CB4695" w:rsidRPr="009D65D4" w:rsidRDefault="00CB4695" w:rsidP="00CB4695">
                  <w:pPr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9D65D4">
                    <w:rPr>
                      <w:rFonts w:ascii="Times New Roman" w:hAnsi="Times New Roman" w:cs="Times New Roman"/>
                      <w:b/>
                      <w:lang w:val="sr-Cyrl-RS"/>
                    </w:rPr>
                    <w:t>Знам</w:t>
                  </w:r>
                </w:p>
              </w:tc>
              <w:tc>
                <w:tcPr>
                  <w:tcW w:w="3021" w:type="dxa"/>
                  <w:shd w:val="clear" w:color="auto" w:fill="F2F2F2" w:themeFill="background1" w:themeFillShade="F2"/>
                  <w:vAlign w:val="center"/>
                </w:tcPr>
                <w:p w14:paraId="4B59538D" w14:textId="77777777" w:rsidR="00CB4695" w:rsidRPr="009D65D4" w:rsidRDefault="00CB4695" w:rsidP="00CB4695">
                  <w:pPr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9D65D4">
                    <w:rPr>
                      <w:rFonts w:ascii="Times New Roman" w:hAnsi="Times New Roman" w:cs="Times New Roman"/>
                      <w:b/>
                      <w:lang w:val="sr-Cyrl-RS"/>
                    </w:rPr>
                    <w:t>Желим да знам</w:t>
                  </w:r>
                </w:p>
              </w:tc>
              <w:tc>
                <w:tcPr>
                  <w:tcW w:w="3021" w:type="dxa"/>
                  <w:shd w:val="clear" w:color="auto" w:fill="F2F2F2" w:themeFill="background1" w:themeFillShade="F2"/>
                  <w:vAlign w:val="center"/>
                </w:tcPr>
                <w:p w14:paraId="3CE71F5D" w14:textId="77777777" w:rsidR="00CB4695" w:rsidRPr="009D65D4" w:rsidRDefault="00CB4695" w:rsidP="00CB4695">
                  <w:pPr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9D65D4">
                    <w:rPr>
                      <w:rFonts w:ascii="Times New Roman" w:hAnsi="Times New Roman" w:cs="Times New Roman"/>
                      <w:b/>
                      <w:lang w:val="sr-Cyrl-RS"/>
                    </w:rPr>
                    <w:t>Научио/ла сам</w:t>
                  </w:r>
                </w:p>
              </w:tc>
            </w:tr>
            <w:tr w:rsidR="00CB4695" w:rsidRPr="00CB4695" w14:paraId="1DF0AFF8" w14:textId="77777777" w:rsidTr="00CB4695">
              <w:trPr>
                <w:jc w:val="center"/>
              </w:trPr>
              <w:tc>
                <w:tcPr>
                  <w:tcW w:w="3020" w:type="dxa"/>
                </w:tcPr>
                <w:p w14:paraId="037D3760" w14:textId="77777777" w:rsidR="00CB4695" w:rsidRPr="00CB4695" w:rsidRDefault="00CB4695" w:rsidP="00CB4695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  <w:p w14:paraId="75C21E9C" w14:textId="77777777" w:rsidR="00CB4695" w:rsidRPr="00CB4695" w:rsidRDefault="00CB4695" w:rsidP="00CB4695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  <w:p w14:paraId="331D447A" w14:textId="77777777" w:rsidR="00CB4695" w:rsidRPr="00CB4695" w:rsidRDefault="00CB4695" w:rsidP="00CB4695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  <w:p w14:paraId="04D8D544" w14:textId="77777777" w:rsidR="00CB4695" w:rsidRPr="00CB4695" w:rsidRDefault="00CB4695" w:rsidP="00CB4695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3021" w:type="dxa"/>
                </w:tcPr>
                <w:p w14:paraId="0D7A361F" w14:textId="77777777" w:rsidR="00CB4695" w:rsidRPr="00CB4695" w:rsidRDefault="00CB4695" w:rsidP="00CB4695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  <w:tc>
                <w:tcPr>
                  <w:tcW w:w="3021" w:type="dxa"/>
                </w:tcPr>
                <w:p w14:paraId="247B0161" w14:textId="77777777" w:rsidR="00CB4695" w:rsidRPr="00CB4695" w:rsidRDefault="00CB4695" w:rsidP="00CB4695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</w:p>
              </w:tc>
            </w:tr>
          </w:tbl>
          <w:p w14:paraId="359B8CBE" w14:textId="77777777" w:rsidR="00CB4695" w:rsidRPr="00CB4695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B733216" w14:textId="0BFEAA01" w:rsidR="00CB4695" w:rsidRPr="00CB4695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позива ученике да изнесу своје идеје и записује их у прву колону, а у</w:t>
            </w:r>
            <w:r w:rsidRPr="00CB4695">
              <w:rPr>
                <w:rFonts w:ascii="Times New Roman" w:hAnsi="Times New Roman" w:cs="Times New Roman"/>
                <w:lang w:val="sr-Cyrl-RS"/>
              </w:rPr>
              <w:t xml:space="preserve">колико се деси да неко </w:t>
            </w:r>
            <w:r>
              <w:rPr>
                <w:rFonts w:ascii="Times New Roman" w:hAnsi="Times New Roman" w:cs="Times New Roman"/>
                <w:lang w:val="sr-Cyrl-RS"/>
              </w:rPr>
              <w:t>каже да не зна ништа, прихвата</w:t>
            </w:r>
            <w:r w:rsidRPr="00CB4695">
              <w:rPr>
                <w:rFonts w:ascii="Times New Roman" w:hAnsi="Times New Roman" w:cs="Times New Roman"/>
                <w:lang w:val="sr-Cyrl-RS"/>
              </w:rPr>
              <w:t xml:space="preserve"> и тај одговор. </w:t>
            </w:r>
          </w:p>
          <w:p w14:paraId="4A944AB1" w14:textId="695ACE9D" w:rsidR="00CB4695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9D65D4">
              <w:rPr>
                <w:rFonts w:ascii="Times New Roman" w:hAnsi="Times New Roman" w:cs="Times New Roman"/>
                <w:lang w:val="sr-Cyrl-RS"/>
              </w:rPr>
              <w:t>тражи да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учени</w:t>
            </w:r>
            <w:r w:rsidR="009D65D4">
              <w:rPr>
                <w:rFonts w:ascii="Times New Roman" w:hAnsi="Times New Roman" w:cs="Times New Roman"/>
                <w:lang w:val="sr-Cyrl-RS"/>
              </w:rPr>
              <w:t>ци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CB4695">
              <w:rPr>
                <w:rFonts w:ascii="Times New Roman" w:hAnsi="Times New Roman" w:cs="Times New Roman"/>
                <w:lang w:val="sr-Cyrl-RS"/>
              </w:rPr>
              <w:t>размисле и са својим паром поделе шта би желели да знај</w:t>
            </w:r>
            <w:r>
              <w:rPr>
                <w:rFonts w:ascii="Times New Roman" w:hAnsi="Times New Roman" w:cs="Times New Roman"/>
                <w:lang w:val="sr-Cyrl-RS"/>
              </w:rPr>
              <w:t>у о овој теми. Те идеје записује</w:t>
            </w:r>
            <w:r w:rsidRPr="00CB4695">
              <w:rPr>
                <w:rFonts w:ascii="Times New Roman" w:hAnsi="Times New Roman" w:cs="Times New Roman"/>
                <w:lang w:val="sr-Cyrl-RS"/>
              </w:rPr>
              <w:t xml:space="preserve"> у другу колону. Трећ</w:t>
            </w:r>
            <w:r w:rsidR="009D65D4">
              <w:rPr>
                <w:rFonts w:ascii="Times New Roman" w:hAnsi="Times New Roman" w:cs="Times New Roman"/>
                <w:lang w:val="sr-Cyrl-RS"/>
              </w:rPr>
              <w:t>а</w:t>
            </w:r>
            <w:r w:rsidRPr="00CB4695">
              <w:rPr>
                <w:rFonts w:ascii="Times New Roman" w:hAnsi="Times New Roman" w:cs="Times New Roman"/>
                <w:lang w:val="sr-Cyrl-RS"/>
              </w:rPr>
              <w:t xml:space="preserve"> колон</w:t>
            </w:r>
            <w:r w:rsidR="009D65D4">
              <w:rPr>
                <w:rFonts w:ascii="Times New Roman" w:hAnsi="Times New Roman" w:cs="Times New Roman"/>
                <w:lang w:val="sr-Cyrl-RS"/>
              </w:rPr>
              <w:t>а</w:t>
            </w:r>
            <w:r w:rsidRPr="00CB4695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се</w:t>
            </w:r>
            <w:r w:rsidRPr="00CB4695">
              <w:rPr>
                <w:rFonts w:ascii="Times New Roman" w:hAnsi="Times New Roman" w:cs="Times New Roman"/>
                <w:lang w:val="sr-Cyrl-RS"/>
              </w:rPr>
              <w:t xml:space="preserve"> поп</w:t>
            </w:r>
            <w:r>
              <w:rPr>
                <w:rFonts w:ascii="Times New Roman" w:hAnsi="Times New Roman" w:cs="Times New Roman"/>
                <w:lang w:val="sr-Cyrl-RS"/>
              </w:rPr>
              <w:t>уњава</w:t>
            </w:r>
            <w:r w:rsidRPr="00CB4695">
              <w:rPr>
                <w:rFonts w:ascii="Times New Roman" w:hAnsi="Times New Roman" w:cs="Times New Roman"/>
                <w:lang w:val="sr-Cyrl-RS"/>
              </w:rPr>
              <w:t xml:space="preserve"> после дела који се односи на апостоле и на самом крају обраде наставне јединице.</w:t>
            </w:r>
          </w:p>
          <w:p w14:paraId="51599126" w14:textId="77777777" w:rsidR="00CB4695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8C232DE" w14:textId="64C65C9C" w:rsidR="00CB4695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92702">
              <w:rPr>
                <w:rFonts w:ascii="Times New Roman" w:hAnsi="Times New Roman" w:cs="Times New Roman"/>
                <w:lang w:val="sr-Cyrl-RS"/>
              </w:rPr>
              <w:lastRenderedPageBreak/>
              <w:t>На</w:t>
            </w:r>
            <w:r>
              <w:rPr>
                <w:rFonts w:ascii="Times New Roman" w:hAnsi="Times New Roman" w:cs="Times New Roman"/>
                <w:lang w:val="sr-Cyrl-RS"/>
              </w:rPr>
              <w:t>ставник на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т</w:t>
            </w:r>
            <w:r>
              <w:rPr>
                <w:rFonts w:ascii="Times New Roman" w:hAnsi="Times New Roman" w:cs="Times New Roman"/>
                <w:lang w:val="sr-Cyrl-RS"/>
              </w:rPr>
              <w:t>абли пише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CB4695">
              <w:rPr>
                <w:rFonts w:ascii="Times New Roman" w:hAnsi="Times New Roman" w:cs="Times New Roman"/>
                <w:b/>
                <w:lang w:val="sr-Cyrl-RS"/>
              </w:rPr>
              <w:t>роди Христос се !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поз</w:t>
            </w:r>
            <w:r w:rsidR="009D65D4">
              <w:rPr>
                <w:rFonts w:ascii="Times New Roman" w:hAnsi="Times New Roman" w:cs="Times New Roman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lang w:val="sr-Cyrl-RS"/>
              </w:rPr>
              <w:t>ва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ученике да саставе реченицу од датих речи 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>(Христос се роди!)</w:t>
            </w:r>
            <w:r>
              <w:rPr>
                <w:rFonts w:ascii="Times New Roman" w:hAnsi="Times New Roman" w:cs="Times New Roman"/>
                <w:lang w:val="sr-Cyrl-RS"/>
              </w:rPr>
              <w:t>, а затим им поставља питање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да ли су чули за овај израз и у којој прилици се он користи 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>(за честитање Божића код православних хришћана).</w:t>
            </w:r>
          </w:p>
          <w:p w14:paraId="5990D52D" w14:textId="77777777" w:rsidR="00CB4695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AC81EDA" w14:textId="7E165ED2" w:rsidR="00CB4695" w:rsidRPr="00792702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ученицима дели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радне листиће </w:t>
            </w:r>
            <w:r w:rsidR="009D65D4" w:rsidRPr="009D65D4">
              <w:rPr>
                <w:rFonts w:ascii="Times New Roman" w:hAnsi="Times New Roman" w:cs="Times New Roman"/>
                <w:b/>
                <w:lang w:val="sr-Cyrl-RS"/>
              </w:rPr>
              <w:t>Хришћанство</w:t>
            </w:r>
            <w:r w:rsidR="009D65D4"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792702">
              <w:rPr>
                <w:rFonts w:ascii="Times New Roman" w:hAnsi="Times New Roman" w:cs="Times New Roman"/>
                <w:lang w:val="sr-Cyrl-RS"/>
              </w:rPr>
              <w:t>(</w:t>
            </w:r>
            <w:r w:rsidRPr="00CB4695">
              <w:rPr>
                <w:rFonts w:ascii="Times New Roman" w:hAnsi="Times New Roman" w:cs="Times New Roman"/>
                <w:lang w:val="sr-Cyrl-RS"/>
              </w:rPr>
              <w:t>прилог</w:t>
            </w:r>
            <w:r w:rsidR="009D65D4">
              <w:rPr>
                <w:rFonts w:ascii="Times New Roman" w:hAnsi="Times New Roman" w:cs="Times New Roman"/>
                <w:lang w:val="sr-Cyrl-RS"/>
              </w:rPr>
              <w:t xml:space="preserve"> 18 у Методичком приручнику за наставника, приложен испод)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упућује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их на први пасус текста у уџбенику на </w:t>
            </w:r>
            <w:r w:rsidRPr="00CB4695">
              <w:rPr>
                <w:rFonts w:ascii="Times New Roman" w:hAnsi="Times New Roman" w:cs="Times New Roman"/>
                <w:lang w:val="sr-Cyrl-RS"/>
              </w:rPr>
              <w:t>страни 128</w:t>
            </w:r>
            <w:r>
              <w:rPr>
                <w:rFonts w:ascii="Times New Roman" w:hAnsi="Times New Roman" w:cs="Times New Roman"/>
                <w:b/>
                <w:lang w:val="sr-Cyrl-RS"/>
              </w:rPr>
              <w:t>.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9D65D4">
              <w:rPr>
                <w:rFonts w:ascii="Times New Roman" w:hAnsi="Times New Roman" w:cs="Times New Roman"/>
                <w:lang w:val="sr-Cyrl-RS"/>
              </w:rPr>
              <w:t>Д</w:t>
            </w:r>
            <w:r>
              <w:rPr>
                <w:rFonts w:ascii="Times New Roman" w:hAnsi="Times New Roman" w:cs="Times New Roman"/>
                <w:lang w:val="sr-Cyrl-RS"/>
              </w:rPr>
              <w:t>ај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е им два минута да у пару реше задатак. </w:t>
            </w:r>
            <w:r>
              <w:rPr>
                <w:rFonts w:ascii="Times New Roman" w:hAnsi="Times New Roman" w:cs="Times New Roman"/>
                <w:lang w:val="sr-Cyrl-RS"/>
              </w:rPr>
              <w:t>Наставник проверава фронтално.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230E3048" w14:textId="77777777" w:rsidR="00CB4695" w:rsidRPr="00CB4695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B4695">
              <w:rPr>
                <w:rFonts w:ascii="Times New Roman" w:hAnsi="Times New Roman" w:cs="Times New Roman"/>
                <w:lang w:val="sr-Cyrl-RS"/>
              </w:rPr>
              <w:t>Решења:</w:t>
            </w:r>
          </w:p>
          <w:p w14:paraId="725EF74C" w14:textId="77777777" w:rsidR="00CB4695" w:rsidRPr="00792702" w:rsidRDefault="00CB4695" w:rsidP="00CB4695">
            <w:pPr>
              <w:jc w:val="both"/>
              <w:rPr>
                <w:rFonts w:ascii="Times New Roman" w:hAnsi="Times New Roman" w:cs="Times New Roman"/>
                <w:i/>
                <w:u w:val="single"/>
                <w:lang w:val="sr-Cyrl-RS"/>
              </w:rPr>
            </w:pPr>
            <w:r w:rsidRPr="00792702">
              <w:rPr>
                <w:rFonts w:ascii="Times New Roman" w:hAnsi="Times New Roman" w:cs="Times New Roman"/>
                <w:i/>
                <w:lang w:val="sr-Cyrl-RS"/>
              </w:rPr>
              <w:t>1. Н – Хришћанска ера је настала у 1.в. н. е.</w:t>
            </w:r>
          </w:p>
          <w:p w14:paraId="404200D7" w14:textId="77777777" w:rsidR="00CB4695" w:rsidRPr="00792702" w:rsidRDefault="00CB4695" w:rsidP="00CB4695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792702">
              <w:rPr>
                <w:rFonts w:ascii="Times New Roman" w:hAnsi="Times New Roman" w:cs="Times New Roman"/>
                <w:i/>
                <w:lang w:val="sr-Cyrl-RS"/>
              </w:rPr>
              <w:t>2. Т</w:t>
            </w:r>
          </w:p>
          <w:p w14:paraId="3F27170A" w14:textId="77777777" w:rsidR="00CB4695" w:rsidRPr="00792702" w:rsidRDefault="00CB4695" w:rsidP="00CB4695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792702">
              <w:rPr>
                <w:rFonts w:ascii="Times New Roman" w:hAnsi="Times New Roman" w:cs="Times New Roman"/>
                <w:i/>
                <w:lang w:val="sr-Cyrl-RS"/>
              </w:rPr>
              <w:t>3. Т</w:t>
            </w:r>
          </w:p>
          <w:p w14:paraId="59ABB9CA" w14:textId="77777777" w:rsidR="00CB4695" w:rsidRPr="00792702" w:rsidRDefault="00CB4695" w:rsidP="00CB4695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4. Н- Родио се у Витлејему у породици Јосифа и Марије. </w:t>
            </w:r>
          </w:p>
          <w:p w14:paraId="2C036E73" w14:textId="77777777" w:rsidR="00CB4695" w:rsidRPr="00792702" w:rsidRDefault="00CB4695" w:rsidP="00CB4695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5. Почео је да проповеда своје учење када је имао око 30 година. </w:t>
            </w:r>
          </w:p>
          <w:p w14:paraId="1AB0F31E" w14:textId="77777777" w:rsidR="00CB4695" w:rsidRPr="00792702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1757361" w14:textId="3EF2C89C" w:rsidR="00CB4695" w:rsidRPr="00792702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објашњава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Христово </w:t>
            </w:r>
            <w:r w:rsidRPr="00CB4695">
              <w:rPr>
                <w:rFonts w:ascii="Times New Roman" w:hAnsi="Times New Roman" w:cs="Times New Roman"/>
                <w:lang w:val="sr-Cyrl-RS"/>
              </w:rPr>
              <w:t>учење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истиче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вредности које је проповедао</w:t>
            </w:r>
            <w:r>
              <w:rPr>
                <w:rFonts w:ascii="Times New Roman" w:hAnsi="Times New Roman" w:cs="Times New Roman"/>
                <w:lang w:val="sr-Cyrl-RS"/>
              </w:rPr>
              <w:t>, а затим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наводи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CB4695">
              <w:rPr>
                <w:rFonts w:ascii="Times New Roman" w:hAnsi="Times New Roman" w:cs="Times New Roman"/>
                <w:lang w:val="sr-Cyrl-RS"/>
              </w:rPr>
              <w:t>разлоге неодобравања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његовог учења од стране Римљана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и јеврејских свештеника,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описује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његово </w:t>
            </w:r>
            <w:r w:rsidRPr="00CB4695">
              <w:rPr>
                <w:rFonts w:ascii="Times New Roman" w:hAnsi="Times New Roman" w:cs="Times New Roman"/>
                <w:lang w:val="sr-Cyrl-RS"/>
              </w:rPr>
              <w:t>хапшење и изручење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Понтију Пилату који му је изрекао смртну казну, односно </w:t>
            </w:r>
            <w:proofErr w:type="spellStart"/>
            <w:r w:rsidRPr="00CB4695">
              <w:rPr>
                <w:rFonts w:ascii="Times New Roman" w:hAnsi="Times New Roman" w:cs="Times New Roman"/>
                <w:lang w:val="sr-Cyrl-RS"/>
              </w:rPr>
              <w:t>разапињање</w:t>
            </w:r>
            <w:proofErr w:type="spellEnd"/>
            <w:r w:rsidRPr="00CB4695">
              <w:rPr>
                <w:rFonts w:ascii="Times New Roman" w:hAnsi="Times New Roman" w:cs="Times New Roman"/>
                <w:lang w:val="sr-Cyrl-RS"/>
              </w:rPr>
              <w:t xml:space="preserve"> на крст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14:paraId="41D84307" w14:textId="77777777" w:rsidR="00CB4695" w:rsidRPr="00792702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09047E0" w14:textId="338296A6" w:rsidR="00CB4695" w:rsidRPr="00792702" w:rsidRDefault="00CB4695" w:rsidP="00CB4695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792702">
              <w:rPr>
                <w:rFonts w:ascii="Times New Roman" w:hAnsi="Times New Roman" w:cs="Times New Roman"/>
                <w:lang w:val="sr-Cyrl-RS"/>
              </w:rPr>
              <w:t>На</w:t>
            </w:r>
            <w:r>
              <w:rPr>
                <w:rFonts w:ascii="Times New Roman" w:hAnsi="Times New Roman" w:cs="Times New Roman"/>
                <w:lang w:val="sr-Cyrl-RS"/>
              </w:rPr>
              <w:t>ставник на табли пиш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е речи </w:t>
            </w:r>
            <w:r w:rsidRPr="00792702">
              <w:rPr>
                <w:rFonts w:ascii="Times New Roman" w:hAnsi="Times New Roman" w:cs="Times New Roman"/>
                <w:b/>
                <w:i/>
                <w:lang w:val="sr-Cyrl-RS"/>
              </w:rPr>
              <w:t>Голгота – Јерусалим – ученици</w:t>
            </w:r>
            <w:r w:rsidR="009D65D4">
              <w:rPr>
                <w:rFonts w:ascii="Times New Roman" w:hAnsi="Times New Roman" w:cs="Times New Roman"/>
                <w:lang w:val="sr-Cyrl-RS"/>
              </w:rPr>
              <w:t xml:space="preserve">, а затим </w:t>
            </w:r>
            <w:r w:rsidR="009D65D4">
              <w:rPr>
                <w:rFonts w:ascii="Times New Roman" w:hAnsi="Times New Roman" w:cs="Times New Roman"/>
                <w:lang w:val="sr-Cyrl-RS"/>
              </w:rPr>
              <w:t xml:space="preserve">поставља </w:t>
            </w:r>
            <w:r w:rsidR="009D65D4" w:rsidRPr="00792702">
              <w:rPr>
                <w:rFonts w:ascii="Times New Roman" w:hAnsi="Times New Roman" w:cs="Times New Roman"/>
                <w:lang w:val="sr-Cyrl-RS"/>
              </w:rPr>
              <w:t>питања</w:t>
            </w:r>
            <w:r w:rsidR="009D65D4"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6BFEA15D" w14:textId="56B9CA86" w:rsidR="00CB4695" w:rsidRPr="009D65D4" w:rsidRDefault="00CB4695" w:rsidP="009D65D4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9D65D4">
              <w:rPr>
                <w:rFonts w:ascii="Times New Roman" w:hAnsi="Times New Roman" w:cs="Times New Roman"/>
                <w:lang w:val="sr-Cyrl-RS"/>
              </w:rPr>
              <w:t xml:space="preserve">На ком брду је Христ разапет на крст? </w:t>
            </w:r>
            <w:r w:rsidRPr="009D65D4">
              <w:rPr>
                <w:rFonts w:ascii="Times New Roman" w:hAnsi="Times New Roman" w:cs="Times New Roman"/>
                <w:i/>
                <w:lang w:val="sr-Cyrl-RS"/>
              </w:rPr>
              <w:t>(на Голготи)</w:t>
            </w:r>
          </w:p>
          <w:p w14:paraId="228157A3" w14:textId="309B58B0" w:rsidR="00CB4695" w:rsidRPr="009D65D4" w:rsidRDefault="00CB4695" w:rsidP="009D65D4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9D65D4">
              <w:rPr>
                <w:rFonts w:ascii="Times New Roman" w:hAnsi="Times New Roman" w:cs="Times New Roman"/>
                <w:lang w:val="sr-Cyrl-RS"/>
              </w:rPr>
              <w:t xml:space="preserve">Код ког града је то брдо? </w:t>
            </w:r>
            <w:r w:rsidRPr="009D65D4">
              <w:rPr>
                <w:rFonts w:ascii="Times New Roman" w:hAnsi="Times New Roman" w:cs="Times New Roman"/>
                <w:i/>
                <w:lang w:val="sr-Cyrl-RS"/>
              </w:rPr>
              <w:t>(код Јерусалима)</w:t>
            </w:r>
          </w:p>
          <w:p w14:paraId="570BBC97" w14:textId="52A621E4" w:rsidR="00CB4695" w:rsidRPr="009D65D4" w:rsidRDefault="00CB4695" w:rsidP="009D65D4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9D65D4">
              <w:rPr>
                <w:rFonts w:ascii="Times New Roman" w:hAnsi="Times New Roman" w:cs="Times New Roman"/>
                <w:lang w:val="sr-Cyrl-RS"/>
              </w:rPr>
              <w:t xml:space="preserve">Ко га је сахранио? </w:t>
            </w:r>
            <w:r w:rsidRPr="009D65D4">
              <w:rPr>
                <w:rFonts w:ascii="Times New Roman" w:hAnsi="Times New Roman" w:cs="Times New Roman"/>
                <w:i/>
                <w:lang w:val="sr-Cyrl-RS"/>
              </w:rPr>
              <w:t>(његови ученици)</w:t>
            </w:r>
          </w:p>
          <w:p w14:paraId="00F88E8A" w14:textId="50B199AD" w:rsidR="00CB4695" w:rsidRPr="00792702" w:rsidRDefault="00CB4695" w:rsidP="00CB4695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пита ученике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да ли знају шта се догодило три дана након Христове смрти и на који празник се овај догађај прославља 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>(на Ускрс/Васкрс)</w:t>
            </w:r>
          </w:p>
          <w:p w14:paraId="7E8A2FCA" w14:textId="1D26238D" w:rsidR="00CB4695" w:rsidRPr="00CB4695" w:rsidRDefault="00CB4695" w:rsidP="00CB469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49EE9FF" w14:textId="09279B7D" w:rsidR="00CB4695" w:rsidRPr="00792702" w:rsidRDefault="002C5665" w:rsidP="002C566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lang w:val="sr-Cyrl-RS" w:eastAsia="sr-Latn-RS"/>
              </w:rPr>
              <w:t xml:space="preserve">Наставник </w:t>
            </w:r>
            <w:r w:rsidR="009D65D4">
              <w:rPr>
                <w:rFonts w:ascii="Times New Roman" w:hAnsi="Times New Roman" w:cs="Times New Roman"/>
                <w:noProof/>
                <w:lang w:val="sr-Cyrl-RS" w:eastAsia="sr-Latn-RS"/>
              </w:rPr>
              <w:t>даље објашњава</w:t>
            </w:r>
            <w:r>
              <w:rPr>
                <w:rFonts w:ascii="Times New Roman" w:hAnsi="Times New Roman" w:cs="Times New Roman"/>
                <w:noProof/>
                <w:lang w:val="sr-Cyrl-RS" w:eastAsia="sr-Latn-RS"/>
              </w:rPr>
              <w:t xml:space="preserve"> </w:t>
            </w:r>
            <w:r w:rsidR="00CB4695" w:rsidRPr="00792702">
              <w:rPr>
                <w:rFonts w:ascii="Times New Roman" w:hAnsi="Times New Roman" w:cs="Times New Roman"/>
                <w:lang w:val="sr-Cyrl-RS"/>
              </w:rPr>
              <w:t xml:space="preserve">ко је наставио да проповеда Христово учење </w:t>
            </w:r>
            <w:r w:rsidR="00CB4695" w:rsidRPr="00792702">
              <w:rPr>
                <w:rFonts w:ascii="Times New Roman" w:hAnsi="Times New Roman" w:cs="Times New Roman"/>
                <w:i/>
                <w:lang w:val="sr-Cyrl-RS"/>
              </w:rPr>
              <w:t>(апостоли, његови ученици)</w:t>
            </w:r>
            <w:r w:rsidR="00CB4695" w:rsidRPr="00792702">
              <w:rPr>
                <w:rFonts w:ascii="Times New Roman" w:hAnsi="Times New Roman" w:cs="Times New Roman"/>
                <w:lang w:val="sr-Cyrl-RS"/>
              </w:rPr>
              <w:t xml:space="preserve"> и колико их је било</w:t>
            </w:r>
            <w:r w:rsidR="009D65D4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34444A51" w14:textId="77777777" w:rsidR="009D65D4" w:rsidRDefault="009D65D4" w:rsidP="002C566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93C84B6" w14:textId="4F84C9F3" w:rsidR="00CB4695" w:rsidRPr="00792702" w:rsidRDefault="002C5665" w:rsidP="002C5665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 табли пише </w:t>
            </w:r>
            <w:r w:rsidR="00CB4695" w:rsidRPr="009D65D4">
              <w:rPr>
                <w:rFonts w:ascii="Times New Roman" w:hAnsi="Times New Roman" w:cs="Times New Roman"/>
                <w:b/>
                <w:i/>
                <w:lang w:val="sr-Cyrl-RS"/>
              </w:rPr>
              <w:t>Библија или Свето писмо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: </w:t>
            </w:r>
          </w:p>
          <w:p w14:paraId="31BC0DF7" w14:textId="77777777" w:rsidR="00CB4695" w:rsidRPr="009D65D4" w:rsidRDefault="00CB4695" w:rsidP="002C5665">
            <w:pPr>
              <w:jc w:val="both"/>
              <w:rPr>
                <w:rFonts w:ascii="Times New Roman" w:hAnsi="Times New Roman" w:cs="Times New Roman"/>
                <w:b/>
                <w:i/>
                <w:lang w:val="sr-Cyrl-RS"/>
              </w:rPr>
            </w:pPr>
            <w:r w:rsidRPr="009D65D4">
              <w:rPr>
                <w:rFonts w:ascii="Times New Roman" w:hAnsi="Times New Roman" w:cs="Times New Roman"/>
                <w:b/>
                <w:i/>
                <w:lang w:val="sr-Cyrl-RS"/>
              </w:rPr>
              <w:t>1. Стари завет</w:t>
            </w:r>
          </w:p>
          <w:p w14:paraId="16707A06" w14:textId="77777777" w:rsidR="00CB4695" w:rsidRPr="009D65D4" w:rsidRDefault="00CB4695" w:rsidP="002C5665">
            <w:pPr>
              <w:jc w:val="both"/>
              <w:rPr>
                <w:rFonts w:ascii="Times New Roman" w:hAnsi="Times New Roman" w:cs="Times New Roman"/>
                <w:b/>
                <w:i/>
                <w:lang w:val="sr-Cyrl-RS"/>
              </w:rPr>
            </w:pPr>
            <w:r w:rsidRPr="009D65D4">
              <w:rPr>
                <w:rFonts w:ascii="Times New Roman" w:hAnsi="Times New Roman" w:cs="Times New Roman"/>
                <w:b/>
                <w:i/>
                <w:lang w:val="sr-Cyrl-RS"/>
              </w:rPr>
              <w:t>2. Нови завет</w:t>
            </w:r>
          </w:p>
          <w:p w14:paraId="5135B9AE" w14:textId="77777777" w:rsidR="009D65D4" w:rsidRDefault="009D65D4" w:rsidP="002C566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586F72A" w14:textId="773AEFFE" w:rsidR="00CB4695" w:rsidRPr="00792702" w:rsidRDefault="009D65D4" w:rsidP="002C566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а затим </w:t>
            </w:r>
            <w:r w:rsidR="002C5665">
              <w:rPr>
                <w:rFonts w:ascii="Times New Roman" w:hAnsi="Times New Roman" w:cs="Times New Roman"/>
                <w:lang w:val="sr-Cyrl-RS"/>
              </w:rPr>
              <w:t xml:space="preserve">поставља </w:t>
            </w:r>
            <w:r w:rsidR="00CB4695" w:rsidRPr="00792702">
              <w:rPr>
                <w:rFonts w:ascii="Times New Roman" w:hAnsi="Times New Roman" w:cs="Times New Roman"/>
                <w:lang w:val="sr-Cyrl-RS"/>
              </w:rPr>
              <w:t xml:space="preserve">следећа питања: </w:t>
            </w:r>
          </w:p>
          <w:p w14:paraId="2CB3724F" w14:textId="2B15E5CD" w:rsidR="00CB4695" w:rsidRPr="009D65D4" w:rsidRDefault="00CB4695" w:rsidP="009D65D4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9D65D4">
              <w:rPr>
                <w:rFonts w:ascii="Times New Roman" w:hAnsi="Times New Roman" w:cs="Times New Roman"/>
                <w:lang w:val="sr-Cyrl-RS"/>
              </w:rPr>
              <w:t xml:space="preserve">У којој светој књизи су изложене основе хришћанства? </w:t>
            </w:r>
            <w:r w:rsidRPr="009D65D4">
              <w:rPr>
                <w:rFonts w:ascii="Times New Roman" w:hAnsi="Times New Roman" w:cs="Times New Roman"/>
                <w:i/>
                <w:lang w:val="sr-Cyrl-RS"/>
              </w:rPr>
              <w:t>(у Библији или Светом писму)</w:t>
            </w:r>
          </w:p>
          <w:p w14:paraId="7B34FED0" w14:textId="021DAD23" w:rsidR="00CB4695" w:rsidRPr="009D65D4" w:rsidRDefault="00CB4695" w:rsidP="009D65D4">
            <w:pPr>
              <w:pStyle w:val="ListParagraph"/>
              <w:numPr>
                <w:ilvl w:val="0"/>
                <w:numId w:val="20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9D65D4">
              <w:rPr>
                <w:rFonts w:ascii="Times New Roman" w:hAnsi="Times New Roman" w:cs="Times New Roman"/>
                <w:lang w:val="sr-Cyrl-RS"/>
              </w:rPr>
              <w:t xml:space="preserve">Шта чини Библију? </w:t>
            </w:r>
            <w:r w:rsidRPr="009D65D4">
              <w:rPr>
                <w:rFonts w:ascii="Times New Roman" w:hAnsi="Times New Roman" w:cs="Times New Roman"/>
                <w:i/>
                <w:lang w:val="sr-Cyrl-RS"/>
              </w:rPr>
              <w:t>(Стари завет и Нови завет)</w:t>
            </w:r>
            <w:r w:rsidRPr="009D65D4">
              <w:rPr>
                <w:rFonts w:ascii="Times New Roman" w:hAnsi="Times New Roman" w:cs="Times New Roman"/>
                <w:lang w:val="sr-Cyrl-RS"/>
              </w:rPr>
              <w:t xml:space="preserve">   </w:t>
            </w:r>
          </w:p>
          <w:p w14:paraId="7301DAAB" w14:textId="77777777" w:rsidR="009D65D4" w:rsidRDefault="009D65D4" w:rsidP="002C566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</w:t>
            </w:r>
            <w:r w:rsidR="002C5665">
              <w:rPr>
                <w:rFonts w:ascii="Times New Roman" w:hAnsi="Times New Roman" w:cs="Times New Roman"/>
                <w:lang w:val="sr-Cyrl-RS"/>
              </w:rPr>
              <w:t>бјашњава ученицима</w:t>
            </w:r>
            <w:r w:rsidR="00CB4695" w:rsidRPr="00792702">
              <w:rPr>
                <w:rFonts w:ascii="Times New Roman" w:hAnsi="Times New Roman" w:cs="Times New Roman"/>
                <w:lang w:val="sr-Cyrl-RS"/>
              </w:rPr>
              <w:t xml:space="preserve"> о чему говори Стари завет, а о чему Нови заве</w:t>
            </w:r>
            <w:r>
              <w:rPr>
                <w:rFonts w:ascii="Times New Roman" w:hAnsi="Times New Roman" w:cs="Times New Roman"/>
                <w:lang w:val="sr-Cyrl-RS"/>
              </w:rPr>
              <w:t xml:space="preserve">т и </w:t>
            </w:r>
            <w:r w:rsidR="002C5665">
              <w:rPr>
                <w:rFonts w:ascii="Times New Roman" w:hAnsi="Times New Roman" w:cs="Times New Roman"/>
                <w:lang w:val="sr-Cyrl-RS"/>
              </w:rPr>
              <w:t>упућује</w:t>
            </w:r>
            <w:r w:rsidR="00CB4695"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их</w:t>
            </w:r>
            <w:r w:rsidR="00CB4695" w:rsidRPr="00792702">
              <w:rPr>
                <w:rFonts w:ascii="Times New Roman" w:hAnsi="Times New Roman" w:cs="Times New Roman"/>
                <w:lang w:val="sr-Cyrl-RS"/>
              </w:rPr>
              <w:t xml:space="preserve"> на објашњење речи </w:t>
            </w:r>
            <w:r w:rsidR="00CB4695" w:rsidRPr="00792702">
              <w:rPr>
                <w:rFonts w:ascii="Times New Roman" w:hAnsi="Times New Roman" w:cs="Times New Roman"/>
                <w:i/>
                <w:lang w:val="sr-Cyrl-RS"/>
              </w:rPr>
              <w:t>јеванђеље</w:t>
            </w:r>
            <w:r w:rsidR="00CB4695" w:rsidRPr="00792702">
              <w:rPr>
                <w:rFonts w:ascii="Times New Roman" w:hAnsi="Times New Roman" w:cs="Times New Roman"/>
                <w:lang w:val="sr-Cyrl-RS"/>
              </w:rPr>
              <w:t xml:space="preserve"> у уџбенику на </w:t>
            </w:r>
            <w:r w:rsidR="00CB4695" w:rsidRPr="002C5665">
              <w:rPr>
                <w:rFonts w:ascii="Times New Roman" w:hAnsi="Times New Roman" w:cs="Times New Roman"/>
                <w:lang w:val="sr-Cyrl-RS"/>
              </w:rPr>
              <w:t>страни 129</w:t>
            </w:r>
            <w:r w:rsidR="002C5665">
              <w:rPr>
                <w:rFonts w:ascii="Times New Roman" w:hAnsi="Times New Roman" w:cs="Times New Roman"/>
                <w:lang w:val="sr-Cyrl-RS"/>
              </w:rPr>
              <w:t>. и проверава</w:t>
            </w:r>
            <w:r w:rsidR="00CB4695" w:rsidRPr="00792702">
              <w:rPr>
                <w:rFonts w:ascii="Times New Roman" w:hAnsi="Times New Roman" w:cs="Times New Roman"/>
                <w:lang w:val="sr-Cyrl-RS"/>
              </w:rPr>
              <w:t xml:space="preserve"> да ли  га разумеју. </w:t>
            </w:r>
          </w:p>
          <w:p w14:paraId="045E8ADE" w14:textId="77777777" w:rsidR="009D65D4" w:rsidRDefault="009D65D4" w:rsidP="002C566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F2D0F92" w14:textId="292ED2ED" w:rsidR="002C5665" w:rsidRDefault="00CB4695" w:rsidP="002C566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92702">
              <w:rPr>
                <w:rFonts w:ascii="Times New Roman" w:hAnsi="Times New Roman" w:cs="Times New Roman"/>
                <w:lang w:val="sr-Cyrl-RS"/>
              </w:rPr>
              <w:t xml:space="preserve">На табли </w:t>
            </w:r>
            <w:r w:rsidR="002C5665">
              <w:rPr>
                <w:rFonts w:ascii="Times New Roman" w:hAnsi="Times New Roman" w:cs="Times New Roman"/>
                <w:lang w:val="sr-Cyrl-RS"/>
              </w:rPr>
              <w:t>пиш</w:t>
            </w:r>
            <w:r w:rsidRPr="00792702">
              <w:rPr>
                <w:rFonts w:ascii="Times New Roman" w:hAnsi="Times New Roman" w:cs="Times New Roman"/>
                <w:lang w:val="sr-Cyrl-RS"/>
              </w:rPr>
              <w:t>е повезнице које ће ученицима помоћи да одгов</w:t>
            </w:r>
            <w:r w:rsidR="009D65D4">
              <w:rPr>
                <w:rFonts w:ascii="Times New Roman" w:hAnsi="Times New Roman" w:cs="Times New Roman"/>
                <w:lang w:val="sr-Cyrl-RS"/>
              </w:rPr>
              <w:t>о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ре на ваша питања: </w:t>
            </w:r>
          </w:p>
          <w:p w14:paraId="3AD4032E" w14:textId="10E898CF" w:rsidR="00CB4695" w:rsidRPr="009D65D4" w:rsidRDefault="00CB4695" w:rsidP="002C5665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9D65D4">
              <w:rPr>
                <w:rFonts w:ascii="Times New Roman" w:hAnsi="Times New Roman" w:cs="Times New Roman"/>
                <w:b/>
                <w:i/>
                <w:lang w:val="sr-Cyrl-RS"/>
              </w:rPr>
              <w:t>Нови завет: 4 јеванђеља (по Матеји, Марку, Луки и Јовану)</w:t>
            </w:r>
            <w:r w:rsidR="009D65D4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="009D65D4" w:rsidRPr="002F7FF3">
              <w:rPr>
                <w:rFonts w:ascii="Times New Roman" w:hAnsi="Times New Roman" w:cs="Times New Roman"/>
                <w:lang w:val="sr-Cyrl-RS"/>
              </w:rPr>
              <w:t>и</w:t>
            </w:r>
            <w:r w:rsidR="009D65D4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="002C5665">
              <w:rPr>
                <w:rFonts w:ascii="Times New Roman" w:hAnsi="Times New Roman" w:cs="Times New Roman"/>
                <w:lang w:val="sr-Cyrl-RS"/>
              </w:rPr>
              <w:t xml:space="preserve">поставља следећа питања: </w:t>
            </w:r>
          </w:p>
          <w:p w14:paraId="728AC404" w14:textId="579872E7" w:rsidR="00CB4695" w:rsidRPr="002F7FF3" w:rsidRDefault="00CB4695" w:rsidP="002F7FF3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2F7FF3">
              <w:rPr>
                <w:rFonts w:ascii="Times New Roman" w:hAnsi="Times New Roman" w:cs="Times New Roman"/>
                <w:lang w:val="sr-Cyrl-RS"/>
              </w:rPr>
              <w:t>Од колико јеванђеља се састоји Нови завет?</w:t>
            </w:r>
            <w:r w:rsidRPr="002F7FF3">
              <w:rPr>
                <w:rFonts w:ascii="Times New Roman" w:hAnsi="Times New Roman" w:cs="Times New Roman"/>
                <w:i/>
                <w:lang w:val="sr-Cyrl-RS"/>
              </w:rPr>
              <w:t xml:space="preserve"> (од четири)</w:t>
            </w:r>
            <w:r w:rsidRPr="002F7FF3">
              <w:rPr>
                <w:rFonts w:ascii="Times New Roman" w:hAnsi="Times New Roman" w:cs="Times New Roman"/>
                <w:lang w:val="sr-Cyrl-RS"/>
              </w:rPr>
              <w:t xml:space="preserve">    </w:t>
            </w:r>
          </w:p>
          <w:p w14:paraId="508EB228" w14:textId="0E7CEBA7" w:rsidR="00CB4695" w:rsidRPr="002F7FF3" w:rsidRDefault="00CB4695" w:rsidP="002F7FF3">
            <w:pPr>
              <w:pStyle w:val="ListParagraph"/>
              <w:numPr>
                <w:ilvl w:val="0"/>
                <w:numId w:val="21"/>
              </w:numPr>
              <w:jc w:val="both"/>
              <w:rPr>
                <w:rFonts w:ascii="Times New Roman" w:hAnsi="Times New Roman" w:cs="Times New Roman"/>
                <w:i/>
                <w:color w:val="7030A0"/>
                <w:lang w:val="sr-Cyrl-RS"/>
              </w:rPr>
            </w:pPr>
            <w:r w:rsidRPr="002F7FF3">
              <w:rPr>
                <w:rFonts w:ascii="Times New Roman" w:hAnsi="Times New Roman" w:cs="Times New Roman"/>
                <w:lang w:val="sr-Cyrl-RS"/>
              </w:rPr>
              <w:t xml:space="preserve">Који Исусови ученици (апостоли) су их записали? </w:t>
            </w:r>
            <w:r w:rsidRPr="002F7FF3">
              <w:rPr>
                <w:rFonts w:ascii="Times New Roman" w:hAnsi="Times New Roman" w:cs="Times New Roman"/>
                <w:i/>
                <w:lang w:val="sr-Cyrl-RS"/>
              </w:rPr>
              <w:t>(Матеја, Марко, Лука и Јован)</w:t>
            </w:r>
            <w:r w:rsidRPr="002F7FF3">
              <w:rPr>
                <w:rFonts w:ascii="Times New Roman" w:hAnsi="Times New Roman" w:cs="Times New Roman"/>
                <w:lang w:val="sr-Cyrl-RS"/>
              </w:rPr>
              <w:t xml:space="preserve">                                             </w:t>
            </w:r>
          </w:p>
          <w:p w14:paraId="0D55872B" w14:textId="77777777" w:rsidR="00CB4695" w:rsidRPr="00792702" w:rsidRDefault="00CB4695" w:rsidP="002C566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773586A" w14:textId="21A6E459" w:rsidR="002C5665" w:rsidRDefault="002C5665" w:rsidP="002C566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се враћа на З-Ж-Н табелу и пита</w:t>
            </w:r>
            <w:r w:rsidR="00CB4695" w:rsidRPr="00792702">
              <w:rPr>
                <w:rFonts w:ascii="Times New Roman" w:hAnsi="Times New Roman" w:cs="Times New Roman"/>
                <w:lang w:val="sr-Cyrl-RS"/>
              </w:rPr>
              <w:t xml:space="preserve"> ученике шта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су до сада научили и </w:t>
            </w:r>
            <w:r w:rsidR="002F7FF3">
              <w:rPr>
                <w:rFonts w:ascii="Times New Roman" w:hAnsi="Times New Roman" w:cs="Times New Roman"/>
                <w:lang w:val="sr-Cyrl-RS"/>
              </w:rPr>
              <w:t>њихове одговоре</w:t>
            </w:r>
            <w:r>
              <w:rPr>
                <w:rFonts w:ascii="Times New Roman" w:hAnsi="Times New Roman" w:cs="Times New Roman"/>
                <w:lang w:val="sr-Cyrl-RS"/>
              </w:rPr>
              <w:t xml:space="preserve"> записује</w:t>
            </w:r>
            <w:r w:rsidR="00CB4695" w:rsidRPr="00792702">
              <w:rPr>
                <w:rFonts w:ascii="Times New Roman" w:hAnsi="Times New Roman" w:cs="Times New Roman"/>
                <w:lang w:val="sr-Cyrl-RS"/>
              </w:rPr>
              <w:t xml:space="preserve"> у трећу колону.</w:t>
            </w:r>
          </w:p>
          <w:p w14:paraId="2430D287" w14:textId="77777777" w:rsidR="002C5665" w:rsidRDefault="002C5665" w:rsidP="002C566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D67432D" w14:textId="2B2BD523" w:rsidR="002C5665" w:rsidRPr="00792702" w:rsidRDefault="002C5665" w:rsidP="002C566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објашњава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ученицима значење речи „епископија“.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информише их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где су оне у почетку настајал</w:t>
            </w:r>
            <w:r w:rsidR="002F7FF3">
              <w:rPr>
                <w:rFonts w:ascii="Times New Roman" w:hAnsi="Times New Roman" w:cs="Times New Roman"/>
                <w:lang w:val="sr-Cyrl-RS"/>
              </w:rPr>
              <w:t>е. О</w:t>
            </w:r>
            <w:r>
              <w:rPr>
                <w:rFonts w:ascii="Times New Roman" w:hAnsi="Times New Roman" w:cs="Times New Roman"/>
                <w:lang w:val="sr-Cyrl-RS"/>
              </w:rPr>
              <w:t>писује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даље ширење Хришћанства у Средоземљу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Наглашава </w:t>
            </w:r>
            <w:r w:rsidRPr="00792702">
              <w:rPr>
                <w:rFonts w:ascii="Times New Roman" w:hAnsi="Times New Roman" w:cs="Times New Roman"/>
                <w:lang w:val="sr-Cyrl-RS"/>
              </w:rPr>
              <w:t>да су први хришћани били углавном људи из нижих слојева, али да су га касније прихватили римски официри, аристократе, дворани и чланови царске породице.</w:t>
            </w:r>
          </w:p>
          <w:p w14:paraId="6919186F" w14:textId="318E261C" w:rsidR="002C5665" w:rsidRPr="00792702" w:rsidRDefault="002F7FF3" w:rsidP="002C5665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Д</w:t>
            </w:r>
            <w:r w:rsidR="002C5665">
              <w:rPr>
                <w:rFonts w:ascii="Times New Roman" w:hAnsi="Times New Roman" w:cs="Times New Roman"/>
                <w:lang w:val="sr-Cyrl-RS"/>
              </w:rPr>
              <w:t>ај</w:t>
            </w:r>
            <w:r w:rsidR="002C5665" w:rsidRPr="00792702">
              <w:rPr>
                <w:rFonts w:ascii="Times New Roman" w:hAnsi="Times New Roman" w:cs="Times New Roman"/>
                <w:lang w:val="sr-Cyrl-RS"/>
              </w:rPr>
              <w:t>е објашњење зашто су хришћани у Римском царству били непожељни и излагани прогону и где су се тајно окупљали како би вршили своје верске обреде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4DE9C3E3" w14:textId="40AB9797" w:rsidR="002C5665" w:rsidRPr="00792702" w:rsidRDefault="002F7FF3" w:rsidP="002C5665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2C5665">
              <w:rPr>
                <w:rFonts w:ascii="Times New Roman" w:hAnsi="Times New Roman" w:cs="Times New Roman"/>
                <w:lang w:val="sr-Cyrl-RS"/>
              </w:rPr>
              <w:t>аводи</w:t>
            </w:r>
            <w:r w:rsidR="002C5665" w:rsidRPr="00792702">
              <w:rPr>
                <w:rFonts w:ascii="Times New Roman" w:hAnsi="Times New Roman" w:cs="Times New Roman"/>
                <w:lang w:val="sr-Cyrl-RS"/>
              </w:rPr>
              <w:t xml:space="preserve"> шта је изазвало прогон хришћана у доба цара Нерона (54 – 68. г. н. е.) и на који начин су били прогањани у време цара Диоклецијана</w:t>
            </w:r>
            <w:r w:rsidR="002C5665" w:rsidRPr="00792702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</w:p>
          <w:p w14:paraId="30380721" w14:textId="600F001A" w:rsidR="002C5665" w:rsidRPr="00792702" w:rsidRDefault="002C5665" w:rsidP="002C566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наглашава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чињеницу да је, упркос прогонима римских царева, њихов број следбеника постајао све већи, а да су боља времена за хришћанство наступила у време цара Константина Великог који је био први римски цар који је признао хришћанску веру. </w:t>
            </w:r>
          </w:p>
          <w:p w14:paraId="70765972" w14:textId="77777777" w:rsidR="002C5665" w:rsidRPr="00792702" w:rsidRDefault="002C5665" w:rsidP="002C5665">
            <w:pPr>
              <w:jc w:val="both"/>
              <w:rPr>
                <w:rFonts w:ascii="Times New Roman" w:hAnsi="Times New Roman" w:cs="Times New Roman"/>
                <w:color w:val="7030A0"/>
                <w:lang w:val="sr-Cyrl-RS"/>
              </w:rPr>
            </w:pPr>
          </w:p>
          <w:p w14:paraId="0752702A" w14:textId="434EDF1B" w:rsidR="002C5665" w:rsidRPr="00792702" w:rsidRDefault="002C5665" w:rsidP="002C5665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објашњава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значај два велика догађаја из периода његове владавине: Милански едикт 313. године и сабор у Никеји 325. године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</w:p>
          <w:p w14:paraId="708064B5" w14:textId="581CA1B1" w:rsidR="002C5665" w:rsidRPr="00792702" w:rsidRDefault="002F7FF3" w:rsidP="002C5665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</w:t>
            </w:r>
            <w:r w:rsidR="002C5665">
              <w:rPr>
                <w:rFonts w:ascii="Times New Roman" w:hAnsi="Times New Roman" w:cs="Times New Roman"/>
                <w:lang w:val="sr-Cyrl-RS"/>
              </w:rPr>
              <w:t xml:space="preserve">стиче </w:t>
            </w:r>
            <w:r w:rsidR="002C5665" w:rsidRPr="00792702">
              <w:rPr>
                <w:rFonts w:ascii="Times New Roman" w:hAnsi="Times New Roman" w:cs="Times New Roman"/>
                <w:lang w:val="sr-Cyrl-RS"/>
              </w:rPr>
              <w:t>да је хришћанство постало званична религија у Римском царству у време владавине цара Теодосија</w:t>
            </w:r>
            <w:r w:rsidR="002C5665" w:rsidRPr="00792702">
              <w:rPr>
                <w:rFonts w:ascii="Times New Roman" w:hAnsi="Times New Roman" w:cs="Times New Roman"/>
                <w:i/>
                <w:lang w:val="sr-Cyrl-RS"/>
              </w:rPr>
              <w:t>.</w:t>
            </w:r>
          </w:p>
          <w:p w14:paraId="240D88D0" w14:textId="4FFA0449" w:rsidR="002C5665" w:rsidRPr="00792702" w:rsidRDefault="002C5665" w:rsidP="002C566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</w:t>
            </w:r>
            <w:r w:rsidRPr="002C5665">
              <w:rPr>
                <w:rFonts w:ascii="Times New Roman" w:hAnsi="Times New Roman" w:cs="Times New Roman"/>
                <w:lang w:val="sr-Cyrl-RS"/>
              </w:rPr>
              <w:t>ставник</w:t>
            </w:r>
            <w:r>
              <w:rPr>
                <w:rFonts w:ascii="Times New Roman" w:hAnsi="Times New Roman" w:cs="Times New Roman"/>
                <w:i/>
                <w:color w:val="7030A0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наглашава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да је хришћанство једна од важних тековина античког Рима и да</w:t>
            </w:r>
            <w:r w:rsidRPr="00792702">
              <w:rPr>
                <w:rFonts w:ascii="Times New Roman" w:hAnsi="Times New Roman" w:cs="Times New Roman"/>
              </w:rPr>
              <w:t xml:space="preserve"> je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култура европских народа настала на начелима хришћанске религије. </w:t>
            </w:r>
          </w:p>
          <w:p w14:paraId="36466BAE" w14:textId="77777777" w:rsidR="002C5665" w:rsidRPr="00792702" w:rsidRDefault="002C5665" w:rsidP="002C5665">
            <w:pPr>
              <w:jc w:val="both"/>
              <w:rPr>
                <w:rFonts w:ascii="Times New Roman" w:hAnsi="Times New Roman" w:cs="Times New Roman"/>
                <w:color w:val="7030A0"/>
                <w:lang w:val="sr-Cyrl-RS"/>
              </w:rPr>
            </w:pPr>
          </w:p>
          <w:p w14:paraId="252F3FE9" w14:textId="7F398DDC" w:rsidR="00CB4695" w:rsidRPr="00792702" w:rsidRDefault="002C5665" w:rsidP="002C566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се враћа на З-Ж-Н табелу и допуњава трећу колону</w:t>
            </w:r>
            <w:r w:rsidR="002F7FF3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2F7FF3" w:rsidRPr="002F7FF3">
              <w:rPr>
                <w:rFonts w:ascii="Times New Roman" w:hAnsi="Times New Roman" w:cs="Times New Roman"/>
                <w:i/>
                <w:lang w:val="sr-Cyrl-RS"/>
              </w:rPr>
              <w:t>Научио/ла сам</w:t>
            </w:r>
            <w:r w:rsidR="002F7FF3">
              <w:rPr>
                <w:rFonts w:ascii="Times New Roman" w:hAnsi="Times New Roman" w:cs="Times New Roman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lang w:val="sr-Cyrl-RS"/>
              </w:rPr>
              <w:t>, а затим пролази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са учени</w:t>
            </w:r>
            <w:r>
              <w:rPr>
                <w:rFonts w:ascii="Times New Roman" w:hAnsi="Times New Roman" w:cs="Times New Roman"/>
                <w:lang w:val="sr-Cyrl-RS"/>
              </w:rPr>
              <w:t>цима кроз њен садржај у целини и позива ученике да му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кажу шта су ново научили. </w:t>
            </w:r>
            <w:r w:rsidR="009514A4">
              <w:rPr>
                <w:rFonts w:ascii="Times New Roman" w:hAnsi="Times New Roman" w:cs="Times New Roman"/>
                <w:lang w:val="sr-Cyrl-RS"/>
              </w:rPr>
              <w:t xml:space="preserve">Наставник се враћа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на </w:t>
            </w:r>
            <w:r w:rsidR="009514A4">
              <w:rPr>
                <w:rFonts w:ascii="Times New Roman" w:hAnsi="Times New Roman" w:cs="Times New Roman"/>
                <w:lang w:val="sr-Cyrl-RS"/>
              </w:rPr>
              <w:t>садржај друге колоне и проверава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да ли су ученици добили одговоре на сва очекивана питања.</w:t>
            </w:r>
          </w:p>
          <w:p w14:paraId="27BD044F" w14:textId="77777777" w:rsidR="003A66C9" w:rsidRDefault="003A66C9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C243A29" w14:textId="0FB488E2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</w:t>
            </w:r>
            <w:r w:rsidR="00DC026E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3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08931E53" w14:textId="335DBF52" w:rsidR="00D50AD8" w:rsidRPr="00E3220D" w:rsidRDefault="00D50AD8" w:rsidP="00D50AD8">
            <w:pPr>
              <w:jc w:val="both"/>
              <w:rPr>
                <w:rFonts w:ascii="Times New Roman" w:hAnsi="Times New Roman" w:cs="Times New Roman"/>
                <w:b/>
                <w:color w:val="002060"/>
                <w:sz w:val="24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ученицима за домаћи задатак даје да одговоре</w:t>
            </w:r>
            <w:r w:rsidRPr="00A377EF">
              <w:rPr>
                <w:rFonts w:ascii="Times New Roman" w:hAnsi="Times New Roman" w:cs="Times New Roman"/>
                <w:lang w:val="sr-Cyrl-RS"/>
              </w:rPr>
              <w:t xml:space="preserve"> на питања (Провери своје знање) у уџбенику на страни</w:t>
            </w:r>
            <w:r w:rsidR="009514A4">
              <w:rPr>
                <w:rFonts w:ascii="Times New Roman" w:hAnsi="Times New Roman" w:cs="Times New Roman"/>
                <w:lang w:val="sr-Cyrl-RS"/>
              </w:rPr>
              <w:t xml:space="preserve"> 133</w:t>
            </w:r>
            <w:r w:rsidRPr="00A377EF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006109DF" w14:textId="5A9B16AC" w:rsidR="00412303" w:rsidRDefault="00412303" w:rsidP="0041230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упућује учен</w:t>
            </w:r>
            <w:r w:rsidR="003A66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и</w:t>
            </w:r>
            <w:r w:rsidR="00D50AD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ке да погледају </w:t>
            </w:r>
            <w:r w:rsidR="009514A4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видео записе 5.5. и 5.5.1; 5.5.2 и 5.5.3.</w:t>
            </w:r>
            <w:r w:rsidR="0000631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57314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преко којих </w:t>
            </w: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могу да понове научено, на електронском додатку у поглављу Античка </w:t>
            </w:r>
            <w:r w:rsidR="003A66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Рим</w:t>
            </w: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</w:t>
            </w:r>
          </w:p>
          <w:p w14:paraId="4C243A33" w14:textId="61EBC9A6" w:rsidR="00734AD2" w:rsidRPr="00D75DDF" w:rsidRDefault="00734AD2" w:rsidP="00B43D41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25C45C39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2091AB2" w14:textId="77777777" w:rsidR="00D50AD8" w:rsidRDefault="00D50AD8" w:rsidP="00AE0209">
      <w:pPr>
        <w:rPr>
          <w:rFonts w:ascii="Times New Roman" w:hAnsi="Times New Roman" w:cs="Times New Roman"/>
          <w:b/>
          <w:lang w:val="sr-Cyrl-RS"/>
        </w:rPr>
      </w:pPr>
    </w:p>
    <w:p w14:paraId="4B76C19F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25EED1CC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55F33B33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6F33074A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13AB9414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385C6FD9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4D3BB498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068C001E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43ED2AA8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7C8A4BDD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608D5F82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2A95F2BE" w14:textId="66A87EAA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69103E29" w14:textId="2F2DA09C" w:rsidR="002F7FF3" w:rsidRDefault="002F7FF3" w:rsidP="00AE0209">
      <w:pPr>
        <w:rPr>
          <w:rFonts w:ascii="Times New Roman" w:hAnsi="Times New Roman" w:cs="Times New Roman"/>
          <w:b/>
          <w:lang w:val="sr-Cyrl-RS"/>
        </w:rPr>
      </w:pPr>
    </w:p>
    <w:p w14:paraId="047741DD" w14:textId="6E266FCF" w:rsidR="002F7FF3" w:rsidRDefault="002F7FF3" w:rsidP="00AE0209">
      <w:pPr>
        <w:rPr>
          <w:rFonts w:ascii="Times New Roman" w:hAnsi="Times New Roman" w:cs="Times New Roman"/>
          <w:b/>
          <w:lang w:val="sr-Cyrl-RS"/>
        </w:rPr>
      </w:pPr>
    </w:p>
    <w:p w14:paraId="539C3EB3" w14:textId="77777777" w:rsidR="002F7FF3" w:rsidRDefault="002F7FF3" w:rsidP="00AE0209">
      <w:pPr>
        <w:rPr>
          <w:rFonts w:ascii="Times New Roman" w:hAnsi="Times New Roman" w:cs="Times New Roman"/>
          <w:b/>
          <w:lang w:val="sr-Cyrl-RS"/>
        </w:rPr>
      </w:pPr>
      <w:bookmarkStart w:id="0" w:name="_GoBack"/>
      <w:bookmarkEnd w:id="0"/>
    </w:p>
    <w:p w14:paraId="73C7E39B" w14:textId="72E3BBA4" w:rsidR="009D65D4" w:rsidRPr="009D65D4" w:rsidRDefault="00CB4695" w:rsidP="00AE0209">
      <w:pPr>
        <w:rPr>
          <w:rFonts w:ascii="Times New Roman" w:hAnsi="Times New Roman" w:cs="Times New Roman"/>
          <w:b/>
          <w:sz w:val="28"/>
          <w:lang w:val="sr-Cyrl-RS"/>
        </w:rPr>
      </w:pPr>
      <w:r w:rsidRPr="009D65D4">
        <w:rPr>
          <w:rFonts w:ascii="Times New Roman" w:hAnsi="Times New Roman" w:cs="Times New Roman"/>
          <w:b/>
          <w:sz w:val="28"/>
          <w:lang w:val="sr-Cyrl-RS"/>
        </w:rPr>
        <w:lastRenderedPageBreak/>
        <w:t>Прилог Хришћанство</w:t>
      </w:r>
    </w:p>
    <w:p w14:paraId="0F717353" w14:textId="77777777" w:rsidR="009D65D4" w:rsidRDefault="009D65D4" w:rsidP="009D65D4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</w:p>
    <w:p w14:paraId="565BEC44" w14:textId="77777777" w:rsidR="009D65D4" w:rsidRDefault="009D65D4" w:rsidP="009D65D4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</w:p>
    <w:p w14:paraId="7B3AB08D" w14:textId="0FA55FE1" w:rsidR="009D65D4" w:rsidRPr="009D65D4" w:rsidRDefault="009D65D4" w:rsidP="009D65D4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 xml:space="preserve">Пажљиво прочитај тврдње испод, затим први пасус текста испод наслова </w:t>
      </w:r>
      <w:r w:rsidRPr="009D65D4">
        <w:rPr>
          <w:rFonts w:ascii="Times New Roman" w:eastAsia="Calibri" w:hAnsi="Times New Roman" w:cs="Times New Roman"/>
          <w:i/>
          <w:lang w:val="sr-Cyrl-RS"/>
        </w:rPr>
        <w:t xml:space="preserve">Христос се роди! </w:t>
      </w:r>
      <w:r w:rsidRPr="009D65D4">
        <w:rPr>
          <w:rFonts w:ascii="Times New Roman" w:eastAsia="Calibri" w:hAnsi="Times New Roman" w:cs="Times New Roman"/>
          <w:lang w:val="sr-Cyrl-RS"/>
        </w:rPr>
        <w:t xml:space="preserve">у уџбенику на </w:t>
      </w:r>
      <w:r w:rsidRPr="009D65D4">
        <w:rPr>
          <w:rFonts w:ascii="Times New Roman" w:eastAsia="Calibri" w:hAnsi="Times New Roman" w:cs="Times New Roman"/>
          <w:b/>
          <w:lang w:val="sr-Cyrl-RS"/>
        </w:rPr>
        <w:t>страни 128</w:t>
      </w:r>
      <w:r w:rsidRPr="009D65D4">
        <w:rPr>
          <w:rFonts w:ascii="Times New Roman" w:eastAsia="Calibri" w:hAnsi="Times New Roman" w:cs="Times New Roman"/>
          <w:lang w:val="sr-Cyrl-RS"/>
        </w:rPr>
        <w:t xml:space="preserve">. </w:t>
      </w:r>
      <w:r w:rsidRPr="009D65D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Поред тврдње која је тачна напиши Т, а поред тврдње која је нетачна напиши Н. Сваку тврдњу поред које си написао </w:t>
      </w:r>
      <w:r w:rsidRPr="009D65D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Н</w:t>
      </w:r>
      <w:r w:rsidRPr="009D65D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преформулиши тако да буде тачна и напиши је испод. </w:t>
      </w:r>
    </w:p>
    <w:p w14:paraId="15940716" w14:textId="77777777" w:rsidR="009D65D4" w:rsidRPr="009D65D4" w:rsidRDefault="009D65D4" w:rsidP="009D65D4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</w:p>
    <w:p w14:paraId="6AE0A630" w14:textId="77777777" w:rsidR="009D65D4" w:rsidRPr="009D65D4" w:rsidRDefault="009D65D4" w:rsidP="009D65D4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>1. Хришћанска вера је настала у 1. г. н. е</w:t>
      </w:r>
      <w:r w:rsidRPr="009D65D4">
        <w:rPr>
          <w:rFonts w:ascii="Times New Roman" w:eastAsia="Calibri" w:hAnsi="Times New Roman" w:cs="Times New Roman"/>
          <w:i/>
          <w:lang w:val="sr-Cyrl-RS"/>
        </w:rPr>
        <w:t>. ______</w:t>
      </w:r>
    </w:p>
    <w:p w14:paraId="47547F6A" w14:textId="77777777" w:rsidR="009D65D4" w:rsidRPr="009D65D4" w:rsidRDefault="009D65D4" w:rsidP="009D65D4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 xml:space="preserve">2. Настала је у римској провинцији Јудеји. </w:t>
      </w:r>
      <w:r w:rsidRPr="009D65D4">
        <w:rPr>
          <w:rFonts w:ascii="Times New Roman" w:eastAsia="Calibri" w:hAnsi="Times New Roman" w:cs="Times New Roman"/>
          <w:i/>
          <w:lang w:val="sr-Cyrl-RS"/>
        </w:rPr>
        <w:t>______</w:t>
      </w:r>
    </w:p>
    <w:p w14:paraId="0FA8E8A4" w14:textId="77777777" w:rsidR="009D65D4" w:rsidRPr="009D65D4" w:rsidRDefault="009D65D4" w:rsidP="009D65D4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 xml:space="preserve">3. Добила је име по Исусу Христу. </w:t>
      </w:r>
      <w:r w:rsidRPr="009D65D4">
        <w:rPr>
          <w:rFonts w:ascii="Times New Roman" w:eastAsia="Calibri" w:hAnsi="Times New Roman" w:cs="Times New Roman"/>
          <w:i/>
          <w:lang w:val="sr-Cyrl-RS"/>
        </w:rPr>
        <w:t>______</w:t>
      </w:r>
    </w:p>
    <w:p w14:paraId="5DF19AF7" w14:textId="77777777" w:rsidR="009D65D4" w:rsidRPr="009D65D4" w:rsidRDefault="009D65D4" w:rsidP="009D65D4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>4. Родио се у Јерусалиму, у породици Јосифа и Марије</w:t>
      </w:r>
      <w:r w:rsidRPr="009D65D4">
        <w:rPr>
          <w:rFonts w:ascii="Times New Roman" w:eastAsia="Calibri" w:hAnsi="Times New Roman" w:cs="Times New Roman"/>
          <w:i/>
          <w:lang w:val="sr-Cyrl-RS"/>
        </w:rPr>
        <w:t>. ______</w:t>
      </w:r>
    </w:p>
    <w:p w14:paraId="18D2E933" w14:textId="77777777" w:rsidR="009D65D4" w:rsidRPr="009D65D4" w:rsidRDefault="009D65D4" w:rsidP="009D65D4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 xml:space="preserve"> 5. Почео је да проповеда своје учење када је имао тачно 30 година. </w:t>
      </w:r>
      <w:r w:rsidRPr="009D65D4">
        <w:rPr>
          <w:rFonts w:ascii="Times New Roman" w:eastAsia="Calibri" w:hAnsi="Times New Roman" w:cs="Times New Roman"/>
          <w:i/>
          <w:lang w:val="sr-Cyrl-RS"/>
        </w:rPr>
        <w:t>______</w:t>
      </w:r>
    </w:p>
    <w:p w14:paraId="6E48F97B" w14:textId="77777777" w:rsidR="009D65D4" w:rsidRPr="009D65D4" w:rsidRDefault="009D65D4" w:rsidP="009D65D4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9D65D4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73AE644" wp14:editId="39A09EFD">
                <wp:simplePos x="0" y="0"/>
                <wp:positionH relativeFrom="column">
                  <wp:posOffset>194310</wp:posOffset>
                </wp:positionH>
                <wp:positionV relativeFrom="paragraph">
                  <wp:posOffset>59054</wp:posOffset>
                </wp:positionV>
                <wp:extent cx="5867400" cy="0"/>
                <wp:effectExtent l="0" t="0" r="0" b="0"/>
                <wp:wrapNone/>
                <wp:docPr id="10" name="Straight Connector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58A1D" id="Straight Connector 10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5.3pt,4.65pt" to="477.3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 w:rsidRPr="009D65D4">
        <w:rPr>
          <w:rFonts w:ascii="Times New Roman" w:eastAsia="Calibri" w:hAnsi="Times New Roman" w:cs="Times New Roman"/>
          <w:lang w:val="sr-Cyrl-RS"/>
        </w:rPr>
        <w:sym w:font="Wingdings 2" w:char="F025"/>
      </w:r>
    </w:p>
    <w:p w14:paraId="1DC36FE7" w14:textId="77777777" w:rsidR="009D65D4" w:rsidRDefault="009D65D4" w:rsidP="009D65D4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</w:p>
    <w:p w14:paraId="0097C71E" w14:textId="6DA8B566" w:rsidR="009D65D4" w:rsidRPr="009D65D4" w:rsidRDefault="009D65D4" w:rsidP="009D65D4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 xml:space="preserve">Пажљиво прочитај тврдње испод, затим први пасус текста испод наслова </w:t>
      </w:r>
      <w:r w:rsidRPr="009D65D4">
        <w:rPr>
          <w:rFonts w:ascii="Times New Roman" w:eastAsia="Calibri" w:hAnsi="Times New Roman" w:cs="Times New Roman"/>
          <w:i/>
          <w:lang w:val="sr-Cyrl-RS"/>
        </w:rPr>
        <w:t xml:space="preserve">Христос се роди! </w:t>
      </w:r>
      <w:r w:rsidRPr="009D65D4">
        <w:rPr>
          <w:rFonts w:ascii="Times New Roman" w:eastAsia="Calibri" w:hAnsi="Times New Roman" w:cs="Times New Roman"/>
          <w:lang w:val="sr-Cyrl-RS"/>
        </w:rPr>
        <w:t xml:space="preserve">у уџбенику на </w:t>
      </w:r>
      <w:r w:rsidRPr="009D65D4">
        <w:rPr>
          <w:rFonts w:ascii="Times New Roman" w:eastAsia="Calibri" w:hAnsi="Times New Roman" w:cs="Times New Roman"/>
          <w:b/>
          <w:lang w:val="sr-Cyrl-RS"/>
        </w:rPr>
        <w:t>страни 128</w:t>
      </w:r>
      <w:r w:rsidRPr="009D65D4">
        <w:rPr>
          <w:rFonts w:ascii="Times New Roman" w:eastAsia="Calibri" w:hAnsi="Times New Roman" w:cs="Times New Roman"/>
          <w:lang w:val="sr-Cyrl-RS"/>
        </w:rPr>
        <w:t xml:space="preserve">. </w:t>
      </w:r>
      <w:r w:rsidRPr="009D65D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Поред тврдње која је тачна напиши Т, а поред тврдње која је нетачна напиши Н. Сваку тврдњу поред које си написао </w:t>
      </w:r>
      <w:r w:rsidRPr="009D65D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Н</w:t>
      </w:r>
      <w:r w:rsidRPr="009D65D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преформулиши тако да буде тачна и напиши је испод. </w:t>
      </w:r>
    </w:p>
    <w:p w14:paraId="59BE7EDF" w14:textId="77777777" w:rsidR="009D65D4" w:rsidRPr="009D65D4" w:rsidRDefault="009D65D4" w:rsidP="009D65D4">
      <w:pPr>
        <w:spacing w:after="0" w:line="240" w:lineRule="auto"/>
        <w:rPr>
          <w:rFonts w:ascii="Times New Roman" w:eastAsia="Calibri" w:hAnsi="Times New Roman" w:cs="Times New Roman"/>
          <w:b/>
          <w:lang w:val="sr-Cyrl-RS"/>
        </w:rPr>
      </w:pPr>
    </w:p>
    <w:p w14:paraId="7C161AF5" w14:textId="77777777" w:rsidR="009D65D4" w:rsidRPr="009D65D4" w:rsidRDefault="009D65D4" w:rsidP="009D65D4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>1. Хришћанска вера је настала у 1. г. н. е</w:t>
      </w:r>
      <w:r w:rsidRPr="009D65D4">
        <w:rPr>
          <w:rFonts w:ascii="Times New Roman" w:eastAsia="Calibri" w:hAnsi="Times New Roman" w:cs="Times New Roman"/>
          <w:i/>
          <w:lang w:val="sr-Cyrl-RS"/>
        </w:rPr>
        <w:t>. ______</w:t>
      </w:r>
    </w:p>
    <w:p w14:paraId="77152E86" w14:textId="77777777" w:rsidR="009D65D4" w:rsidRPr="009D65D4" w:rsidRDefault="009D65D4" w:rsidP="009D65D4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 xml:space="preserve">2. Настала је у римској провинцији Јудеји. </w:t>
      </w:r>
      <w:r w:rsidRPr="009D65D4">
        <w:rPr>
          <w:rFonts w:ascii="Times New Roman" w:eastAsia="Calibri" w:hAnsi="Times New Roman" w:cs="Times New Roman"/>
          <w:i/>
          <w:lang w:val="sr-Cyrl-RS"/>
        </w:rPr>
        <w:t>______</w:t>
      </w:r>
    </w:p>
    <w:p w14:paraId="02A6BEE6" w14:textId="77777777" w:rsidR="009D65D4" w:rsidRPr="009D65D4" w:rsidRDefault="009D65D4" w:rsidP="009D65D4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 xml:space="preserve">3. Добила је име по Исусу Христу. </w:t>
      </w:r>
      <w:r w:rsidRPr="009D65D4">
        <w:rPr>
          <w:rFonts w:ascii="Times New Roman" w:eastAsia="Calibri" w:hAnsi="Times New Roman" w:cs="Times New Roman"/>
          <w:i/>
          <w:lang w:val="sr-Cyrl-RS"/>
        </w:rPr>
        <w:t>______</w:t>
      </w:r>
    </w:p>
    <w:p w14:paraId="51F6268A" w14:textId="77777777" w:rsidR="009D65D4" w:rsidRPr="009D65D4" w:rsidRDefault="009D65D4" w:rsidP="009D65D4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>4. Родио се у Јерусалиму, у породици Јосифа и Марије</w:t>
      </w:r>
      <w:r w:rsidRPr="009D65D4">
        <w:rPr>
          <w:rFonts w:ascii="Times New Roman" w:eastAsia="Calibri" w:hAnsi="Times New Roman" w:cs="Times New Roman"/>
          <w:i/>
          <w:lang w:val="sr-Cyrl-RS"/>
        </w:rPr>
        <w:t>. ______</w:t>
      </w:r>
    </w:p>
    <w:p w14:paraId="6B3163AF" w14:textId="77777777" w:rsidR="009D65D4" w:rsidRPr="009D65D4" w:rsidRDefault="009D65D4" w:rsidP="009D65D4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 xml:space="preserve"> 5. Почео је да проповеда своје учење када је имао тачно 30 година. </w:t>
      </w:r>
      <w:r w:rsidRPr="009D65D4">
        <w:rPr>
          <w:rFonts w:ascii="Times New Roman" w:eastAsia="Calibri" w:hAnsi="Times New Roman" w:cs="Times New Roman"/>
          <w:i/>
          <w:lang w:val="sr-Cyrl-RS"/>
        </w:rPr>
        <w:t>______</w:t>
      </w:r>
    </w:p>
    <w:p w14:paraId="60CA2277" w14:textId="77777777" w:rsidR="009D65D4" w:rsidRPr="009D65D4" w:rsidRDefault="009D65D4" w:rsidP="009D65D4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9D65D4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200130B" wp14:editId="37E7839C">
                <wp:simplePos x="0" y="0"/>
                <wp:positionH relativeFrom="column">
                  <wp:posOffset>194310</wp:posOffset>
                </wp:positionH>
                <wp:positionV relativeFrom="paragraph">
                  <wp:posOffset>59054</wp:posOffset>
                </wp:positionV>
                <wp:extent cx="5867400" cy="0"/>
                <wp:effectExtent l="0" t="0" r="0" b="0"/>
                <wp:wrapNone/>
                <wp:docPr id="11" name="Straight Connector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5D5E4F" id="Straight Connector 1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5.3pt,4.65pt" to="477.3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 w:rsidRPr="009D65D4">
        <w:rPr>
          <w:rFonts w:ascii="Times New Roman" w:eastAsia="Calibri" w:hAnsi="Times New Roman" w:cs="Times New Roman"/>
          <w:lang w:val="sr-Cyrl-RS"/>
        </w:rPr>
        <w:sym w:font="Wingdings 2" w:char="F025"/>
      </w:r>
    </w:p>
    <w:p w14:paraId="411C605D" w14:textId="77777777" w:rsidR="009D65D4" w:rsidRDefault="009D65D4" w:rsidP="009D65D4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</w:p>
    <w:p w14:paraId="45990CAB" w14:textId="072F6AAF" w:rsidR="009D65D4" w:rsidRPr="009D65D4" w:rsidRDefault="009D65D4" w:rsidP="009D65D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 xml:space="preserve">Пажљиво прочитај тврдње испод, затим први пасус текста испод наслова </w:t>
      </w:r>
      <w:r w:rsidRPr="009D65D4">
        <w:rPr>
          <w:rFonts w:ascii="Times New Roman" w:eastAsia="Calibri" w:hAnsi="Times New Roman" w:cs="Times New Roman"/>
          <w:i/>
          <w:lang w:val="sr-Cyrl-RS"/>
        </w:rPr>
        <w:t xml:space="preserve">Христос се роди! </w:t>
      </w:r>
      <w:r w:rsidRPr="009D65D4">
        <w:rPr>
          <w:rFonts w:ascii="Times New Roman" w:eastAsia="Calibri" w:hAnsi="Times New Roman" w:cs="Times New Roman"/>
          <w:lang w:val="sr-Cyrl-RS"/>
        </w:rPr>
        <w:t xml:space="preserve">у уџбенику на </w:t>
      </w:r>
      <w:r w:rsidRPr="009D65D4">
        <w:rPr>
          <w:rFonts w:ascii="Times New Roman" w:eastAsia="Calibri" w:hAnsi="Times New Roman" w:cs="Times New Roman"/>
          <w:b/>
          <w:lang w:val="sr-Cyrl-RS"/>
        </w:rPr>
        <w:t>страни 128</w:t>
      </w:r>
      <w:r w:rsidRPr="009D65D4">
        <w:rPr>
          <w:rFonts w:ascii="Times New Roman" w:eastAsia="Calibri" w:hAnsi="Times New Roman" w:cs="Times New Roman"/>
          <w:lang w:val="sr-Cyrl-RS"/>
        </w:rPr>
        <w:t xml:space="preserve">. </w:t>
      </w:r>
      <w:r w:rsidRPr="009D65D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Поред тврдње која је тачна напиши Т, а поред тврдње која је нетачна напиши Н. Сваку тврдњу поред које си написао </w:t>
      </w:r>
      <w:r w:rsidRPr="009D65D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Н</w:t>
      </w:r>
      <w:r w:rsidRPr="009D65D4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преформулиши тако да буде тачна и напиши је испод. </w:t>
      </w:r>
    </w:p>
    <w:p w14:paraId="1B87C301" w14:textId="77777777" w:rsidR="009D65D4" w:rsidRPr="009D65D4" w:rsidRDefault="009D65D4" w:rsidP="009D65D4">
      <w:pPr>
        <w:spacing w:after="0" w:line="240" w:lineRule="auto"/>
        <w:rPr>
          <w:rFonts w:ascii="Times New Roman" w:eastAsia="Calibri" w:hAnsi="Times New Roman" w:cs="Times New Roman"/>
          <w:b/>
          <w:lang w:val="sr-Cyrl-RS"/>
        </w:rPr>
      </w:pPr>
    </w:p>
    <w:p w14:paraId="4250D0C2" w14:textId="77777777" w:rsidR="009D65D4" w:rsidRPr="009D65D4" w:rsidRDefault="009D65D4" w:rsidP="009D65D4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>1. Хришћанска вера је настала у 1. г. н. е</w:t>
      </w:r>
      <w:r w:rsidRPr="009D65D4">
        <w:rPr>
          <w:rFonts w:ascii="Times New Roman" w:eastAsia="Calibri" w:hAnsi="Times New Roman" w:cs="Times New Roman"/>
          <w:i/>
          <w:lang w:val="sr-Cyrl-RS"/>
        </w:rPr>
        <w:t>. ______</w:t>
      </w:r>
    </w:p>
    <w:p w14:paraId="316582B0" w14:textId="77777777" w:rsidR="009D65D4" w:rsidRPr="009D65D4" w:rsidRDefault="009D65D4" w:rsidP="009D65D4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 xml:space="preserve">2. Настала је у римској провинцији Јудеји. </w:t>
      </w:r>
      <w:r w:rsidRPr="009D65D4">
        <w:rPr>
          <w:rFonts w:ascii="Times New Roman" w:eastAsia="Calibri" w:hAnsi="Times New Roman" w:cs="Times New Roman"/>
          <w:i/>
          <w:lang w:val="sr-Cyrl-RS"/>
        </w:rPr>
        <w:t>______</w:t>
      </w:r>
    </w:p>
    <w:p w14:paraId="1E53561B" w14:textId="77777777" w:rsidR="009D65D4" w:rsidRPr="009D65D4" w:rsidRDefault="009D65D4" w:rsidP="009D65D4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 xml:space="preserve">3. Добила је име по Исусу Христу. </w:t>
      </w:r>
      <w:r w:rsidRPr="009D65D4">
        <w:rPr>
          <w:rFonts w:ascii="Times New Roman" w:eastAsia="Calibri" w:hAnsi="Times New Roman" w:cs="Times New Roman"/>
          <w:i/>
          <w:lang w:val="sr-Cyrl-RS"/>
        </w:rPr>
        <w:t>______</w:t>
      </w:r>
    </w:p>
    <w:p w14:paraId="7E1B1E2D" w14:textId="77777777" w:rsidR="009D65D4" w:rsidRPr="009D65D4" w:rsidRDefault="009D65D4" w:rsidP="009D65D4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>4. Родио се у Јерусалиму, у породици Јосифа и Марије</w:t>
      </w:r>
      <w:r w:rsidRPr="009D65D4">
        <w:rPr>
          <w:rFonts w:ascii="Times New Roman" w:eastAsia="Calibri" w:hAnsi="Times New Roman" w:cs="Times New Roman"/>
          <w:i/>
          <w:lang w:val="sr-Cyrl-RS"/>
        </w:rPr>
        <w:t>. ______</w:t>
      </w:r>
    </w:p>
    <w:p w14:paraId="2E512D11" w14:textId="6FC7272F" w:rsidR="009D65D4" w:rsidRPr="009D65D4" w:rsidRDefault="009D65D4" w:rsidP="009D65D4">
      <w:pPr>
        <w:spacing w:after="100" w:afterAutospacing="1" w:line="360" w:lineRule="auto"/>
        <w:jc w:val="both"/>
        <w:rPr>
          <w:rFonts w:ascii="Times New Roman" w:eastAsia="Calibri" w:hAnsi="Times New Roman" w:cs="Times New Roman"/>
          <w:i/>
          <w:lang w:val="sr-Cyrl-RS"/>
        </w:rPr>
      </w:pPr>
      <w:r w:rsidRPr="009D65D4">
        <w:rPr>
          <w:rFonts w:ascii="Times New Roman" w:eastAsia="Calibri" w:hAnsi="Times New Roman" w:cs="Times New Roman"/>
          <w:lang w:val="sr-Cyrl-RS"/>
        </w:rPr>
        <w:t xml:space="preserve"> 5. Почео је да проповеда своје учење када је имао тачно 30 година. </w:t>
      </w:r>
      <w:r w:rsidRPr="009D65D4">
        <w:rPr>
          <w:rFonts w:ascii="Times New Roman" w:eastAsia="Calibri" w:hAnsi="Times New Roman" w:cs="Times New Roman"/>
          <w:i/>
          <w:lang w:val="sr-Cyrl-RS"/>
        </w:rPr>
        <w:t>______</w:t>
      </w:r>
    </w:p>
    <w:sectPr w:rsidR="009D65D4" w:rsidRPr="009D65D4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673E"/>
    <w:multiLevelType w:val="hybridMultilevel"/>
    <w:tmpl w:val="1444E058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64954"/>
    <w:multiLevelType w:val="hybridMultilevel"/>
    <w:tmpl w:val="ADCAC36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8B2D7F"/>
    <w:multiLevelType w:val="hybridMultilevel"/>
    <w:tmpl w:val="30EE6C82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43956"/>
    <w:multiLevelType w:val="hybridMultilevel"/>
    <w:tmpl w:val="5C06A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A6A36"/>
    <w:multiLevelType w:val="hybridMultilevel"/>
    <w:tmpl w:val="EE3C02B8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795055"/>
    <w:multiLevelType w:val="hybridMultilevel"/>
    <w:tmpl w:val="142E7BF8"/>
    <w:lvl w:ilvl="0" w:tplc="CCA205EC">
      <w:start w:val="1"/>
      <w:numFmt w:val="bullet"/>
      <w:lvlText w:val="-"/>
      <w:lvlJc w:val="left"/>
      <w:pPr>
        <w:ind w:left="78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5D45F25"/>
    <w:multiLevelType w:val="hybridMultilevel"/>
    <w:tmpl w:val="C58865CC"/>
    <w:lvl w:ilvl="0" w:tplc="EBB6432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245067"/>
    <w:multiLevelType w:val="hybridMultilevel"/>
    <w:tmpl w:val="80B8B15E"/>
    <w:lvl w:ilvl="0" w:tplc="EBB6432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490134"/>
    <w:multiLevelType w:val="hybridMultilevel"/>
    <w:tmpl w:val="966C3F66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F19A0"/>
    <w:multiLevelType w:val="hybridMultilevel"/>
    <w:tmpl w:val="7E7E0E02"/>
    <w:lvl w:ilvl="0" w:tplc="384E9A9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0361C"/>
    <w:multiLevelType w:val="hybridMultilevel"/>
    <w:tmpl w:val="2F96E2A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873FAA"/>
    <w:multiLevelType w:val="hybridMultilevel"/>
    <w:tmpl w:val="18167F5C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9C4F52"/>
    <w:multiLevelType w:val="hybridMultilevel"/>
    <w:tmpl w:val="9B663FC4"/>
    <w:lvl w:ilvl="0" w:tplc="EBB6432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C90694"/>
    <w:multiLevelType w:val="hybridMultilevel"/>
    <w:tmpl w:val="2C8EBB76"/>
    <w:lvl w:ilvl="0" w:tplc="384E9A9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2F27F8"/>
    <w:multiLevelType w:val="hybridMultilevel"/>
    <w:tmpl w:val="FB208CC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5D3D69"/>
    <w:multiLevelType w:val="hybridMultilevel"/>
    <w:tmpl w:val="46C20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064D69"/>
    <w:multiLevelType w:val="hybridMultilevel"/>
    <w:tmpl w:val="102CE892"/>
    <w:lvl w:ilvl="0" w:tplc="EE967C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687E99"/>
    <w:multiLevelType w:val="hybridMultilevel"/>
    <w:tmpl w:val="1A78CE96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A317FA"/>
    <w:multiLevelType w:val="hybridMultilevel"/>
    <w:tmpl w:val="EBB405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A53E42"/>
    <w:multiLevelType w:val="hybridMultilevel"/>
    <w:tmpl w:val="72023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6"/>
  </w:num>
  <w:num w:numId="3">
    <w:abstractNumId w:val="15"/>
  </w:num>
  <w:num w:numId="4">
    <w:abstractNumId w:val="5"/>
  </w:num>
  <w:num w:numId="5">
    <w:abstractNumId w:val="11"/>
  </w:num>
  <w:num w:numId="6">
    <w:abstractNumId w:val="19"/>
  </w:num>
  <w:num w:numId="7">
    <w:abstractNumId w:val="17"/>
  </w:num>
  <w:num w:numId="8">
    <w:abstractNumId w:val="1"/>
  </w:num>
  <w:num w:numId="9">
    <w:abstractNumId w:val="9"/>
  </w:num>
  <w:num w:numId="10">
    <w:abstractNumId w:val="8"/>
  </w:num>
  <w:num w:numId="11">
    <w:abstractNumId w:val="20"/>
  </w:num>
  <w:num w:numId="12">
    <w:abstractNumId w:val="3"/>
  </w:num>
  <w:num w:numId="13">
    <w:abstractNumId w:val="13"/>
  </w:num>
  <w:num w:numId="14">
    <w:abstractNumId w:val="7"/>
  </w:num>
  <w:num w:numId="15">
    <w:abstractNumId w:val="14"/>
  </w:num>
  <w:num w:numId="16">
    <w:abstractNumId w:val="4"/>
  </w:num>
  <w:num w:numId="17">
    <w:abstractNumId w:val="10"/>
  </w:num>
  <w:num w:numId="18">
    <w:abstractNumId w:val="6"/>
  </w:num>
  <w:num w:numId="19">
    <w:abstractNumId w:val="0"/>
  </w:num>
  <w:num w:numId="20">
    <w:abstractNumId w:val="12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06311"/>
    <w:rsid w:val="00017723"/>
    <w:rsid w:val="00047AB9"/>
    <w:rsid w:val="000C19EE"/>
    <w:rsid w:val="00106317"/>
    <w:rsid w:val="00133E37"/>
    <w:rsid w:val="001660E0"/>
    <w:rsid w:val="001A6825"/>
    <w:rsid w:val="001F3C3F"/>
    <w:rsid w:val="00235C7D"/>
    <w:rsid w:val="002500A1"/>
    <w:rsid w:val="00252D2F"/>
    <w:rsid w:val="002902F1"/>
    <w:rsid w:val="002A75B4"/>
    <w:rsid w:val="002C5665"/>
    <w:rsid w:val="002E0058"/>
    <w:rsid w:val="002E457D"/>
    <w:rsid w:val="002F7FF3"/>
    <w:rsid w:val="00335FB3"/>
    <w:rsid w:val="003A66C9"/>
    <w:rsid w:val="003C7666"/>
    <w:rsid w:val="00412303"/>
    <w:rsid w:val="00416AC3"/>
    <w:rsid w:val="0042338B"/>
    <w:rsid w:val="00452D8B"/>
    <w:rsid w:val="004566F8"/>
    <w:rsid w:val="004C60A0"/>
    <w:rsid w:val="00510DB7"/>
    <w:rsid w:val="00573147"/>
    <w:rsid w:val="005A62BB"/>
    <w:rsid w:val="005F0BD4"/>
    <w:rsid w:val="00630B89"/>
    <w:rsid w:val="00631140"/>
    <w:rsid w:val="0064389D"/>
    <w:rsid w:val="006B05FA"/>
    <w:rsid w:val="00734AD2"/>
    <w:rsid w:val="007719D2"/>
    <w:rsid w:val="00790D0A"/>
    <w:rsid w:val="007A63AE"/>
    <w:rsid w:val="007D44FF"/>
    <w:rsid w:val="00870DFE"/>
    <w:rsid w:val="00873405"/>
    <w:rsid w:val="00907D2F"/>
    <w:rsid w:val="009514A4"/>
    <w:rsid w:val="0097280E"/>
    <w:rsid w:val="00980677"/>
    <w:rsid w:val="00995FA4"/>
    <w:rsid w:val="009C3050"/>
    <w:rsid w:val="009D65D4"/>
    <w:rsid w:val="009E3B37"/>
    <w:rsid w:val="00A020B2"/>
    <w:rsid w:val="00A26175"/>
    <w:rsid w:val="00A32CF0"/>
    <w:rsid w:val="00AB6BE4"/>
    <w:rsid w:val="00AE0209"/>
    <w:rsid w:val="00B43D41"/>
    <w:rsid w:val="00B866E9"/>
    <w:rsid w:val="00C20B2D"/>
    <w:rsid w:val="00C279E7"/>
    <w:rsid w:val="00C4309F"/>
    <w:rsid w:val="00C7110A"/>
    <w:rsid w:val="00C7123F"/>
    <w:rsid w:val="00CB4695"/>
    <w:rsid w:val="00D12520"/>
    <w:rsid w:val="00D45B8D"/>
    <w:rsid w:val="00D50AD8"/>
    <w:rsid w:val="00D50C21"/>
    <w:rsid w:val="00D57DA6"/>
    <w:rsid w:val="00D7313F"/>
    <w:rsid w:val="00D75DDF"/>
    <w:rsid w:val="00DC026E"/>
    <w:rsid w:val="00DD7235"/>
    <w:rsid w:val="00E06FB2"/>
    <w:rsid w:val="00E22723"/>
    <w:rsid w:val="00E371CA"/>
    <w:rsid w:val="00E522A4"/>
    <w:rsid w:val="00E853AB"/>
    <w:rsid w:val="00EC1ED6"/>
    <w:rsid w:val="00EE1589"/>
    <w:rsid w:val="00F36D4D"/>
    <w:rsid w:val="00F92AD0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06FB2"/>
    <w:pPr>
      <w:ind w:left="720"/>
      <w:contextualSpacing/>
    </w:pPr>
  </w:style>
  <w:style w:type="table" w:customStyle="1" w:styleId="TableGrid4">
    <w:name w:val="Table Grid4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efaultParagraphFont"/>
    <w:rsid w:val="001F3C3F"/>
  </w:style>
  <w:style w:type="table" w:customStyle="1" w:styleId="TableGrid9">
    <w:name w:val="Table Grid9"/>
    <w:basedOn w:val="TableNormal"/>
    <w:next w:val="TableGrid"/>
    <w:uiPriority w:val="39"/>
    <w:rsid w:val="00573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4</Pages>
  <Words>1189</Words>
  <Characters>6781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24</cp:revision>
  <dcterms:created xsi:type="dcterms:W3CDTF">2018-07-21T15:37:00Z</dcterms:created>
  <dcterms:modified xsi:type="dcterms:W3CDTF">2018-08-19T14:16:00Z</dcterms:modified>
</cp:coreProperties>
</file>