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:rsidRPr="00F80121" w14:paraId="63D37C90" w14:textId="77777777" w:rsidTr="009D0B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4E02EF" w14:textId="770001BC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eastAsia="sr-Latn-CS"/>
              </w:rPr>
              <w:t>ПРЕДМЕТ</w:t>
            </w:r>
            <w:r w:rsidRPr="00F80121">
              <w:rPr>
                <w:rFonts w:ascii="Times New Roman" w:hAnsi="Times New Roman"/>
                <w:lang w:val="sr-Cyrl-CS" w:eastAsia="sr-Latn-CS"/>
              </w:rPr>
              <w:t>:</w:t>
            </w:r>
            <w:r w:rsidR="00F80121" w:rsidRPr="00F80121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726292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</w:p>
        </w:tc>
      </w:tr>
      <w:tr w:rsidR="00F16CFF" w:rsidRPr="00F80121" w14:paraId="58B5C762" w14:textId="77777777" w:rsidTr="009D0B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5E9653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eastAsia="sr-Latn-CS"/>
              </w:rPr>
              <w:t>УЏБЕНИК:</w:t>
            </w:r>
            <w:r w:rsidR="00245033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45033" w:rsidRPr="00726292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  <w:proofErr w:type="spellEnd"/>
            <w:r w:rsidR="00245033" w:rsidRPr="00726292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45033" w:rsidRPr="00726292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245033" w:rsidRPr="00726292">
              <w:rPr>
                <w:rFonts w:ascii="Times New Roman" w:hAnsi="Times New Roman"/>
                <w:b/>
                <w:bCs/>
                <w:lang w:eastAsia="sr-Latn-CS"/>
              </w:rPr>
              <w:t xml:space="preserve"> 8</w:t>
            </w:r>
            <w:r w:rsidRPr="00726292">
              <w:rPr>
                <w:rFonts w:ascii="Times New Roman" w:hAnsi="Times New Roman"/>
                <w:b/>
                <w:bCs/>
                <w:lang w:eastAsia="sr-Latn-CS"/>
              </w:rPr>
              <w:t>.</w:t>
            </w:r>
            <w:r w:rsidR="00245033" w:rsidRPr="00726292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726292">
              <w:rPr>
                <w:rFonts w:ascii="Times New Roman" w:hAnsi="Times New Roman"/>
                <w:b/>
                <w:bCs/>
                <w:lang w:eastAsia="sr-Latn-CS"/>
              </w:rPr>
              <w:t>разред</w:t>
            </w:r>
            <w:proofErr w:type="spellEnd"/>
            <w:r w:rsidRPr="00726292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726292">
              <w:rPr>
                <w:rFonts w:ascii="Times New Roman" w:hAnsi="Times New Roman"/>
                <w:b/>
                <w:bCs/>
                <w:lang w:eastAsia="sr-Latn-CS"/>
              </w:rPr>
              <w:t>основне</w:t>
            </w:r>
            <w:proofErr w:type="spellEnd"/>
            <w:r w:rsidRPr="00726292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726292">
              <w:rPr>
                <w:rFonts w:ascii="Times New Roman" w:hAnsi="Times New Roman"/>
                <w:b/>
                <w:bCs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B9CB37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ИЗДАВАЧ:Дата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Статус</w:t>
            </w:r>
            <w:proofErr w:type="spellEnd"/>
          </w:p>
        </w:tc>
      </w:tr>
      <w:tr w:rsidR="00F16CFF" w:rsidRPr="00F80121" w14:paraId="60380C47" w14:textId="77777777" w:rsidTr="009D0B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AEE29A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eastAsia="sr-Latn-CS"/>
              </w:rPr>
              <w:t xml:space="preserve">НАСТАВНИК: </w:t>
            </w:r>
          </w:p>
        </w:tc>
      </w:tr>
      <w:tr w:rsidR="00F16CFF" w:rsidRPr="00F80121" w14:paraId="7C8702EF" w14:textId="77777777" w:rsidTr="009D0B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13BF3EE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eastAsia="sr-Latn-CS"/>
              </w:rPr>
              <w:t>ЧАС БРОЈ:</w:t>
            </w:r>
            <w:r w:rsidR="001B20E6" w:rsidRPr="00726292">
              <w:rPr>
                <w:rFonts w:ascii="Times New Roman" w:hAnsi="Times New Roman"/>
                <w:lang w:eastAsia="sr-Latn-CS"/>
              </w:rPr>
              <w:t>18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409E021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eastAsia="sr-Latn-CS"/>
              </w:rPr>
              <w:t xml:space="preserve">ОДЕЉЕЊЕ: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E836B2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eastAsia="sr-Latn-CS"/>
              </w:rPr>
              <w:t xml:space="preserve">ДАТУМ: </w:t>
            </w:r>
          </w:p>
        </w:tc>
      </w:tr>
      <w:tr w:rsidR="00F16CFF" w:rsidRPr="00F80121" w14:paraId="36221F06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887479" w14:textId="77777777" w:rsidR="00F16CFF" w:rsidRPr="00F80121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244B" w14:textId="77777777" w:rsidR="00F16CFF" w:rsidRPr="00F80121" w:rsidRDefault="00245033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F16CFF" w:rsidRPr="00F80121" w14:paraId="0EA4D263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0CF17C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06C0" w14:textId="77777777" w:rsidR="00F16CFF" w:rsidRPr="00F80121" w:rsidRDefault="001B20E6" w:rsidP="00F80121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80121">
              <w:rPr>
                <w:rFonts w:ascii="Times New Roman" w:hAnsi="Times New Roman"/>
                <w:color w:val="000000"/>
              </w:rPr>
              <w:t>Ћелијско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дисање</w:t>
            </w:r>
            <w:proofErr w:type="spellEnd"/>
          </w:p>
        </w:tc>
      </w:tr>
      <w:tr w:rsidR="00F16CFF" w:rsidRPr="00F80121" w14:paraId="3A8C4487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27E340" w14:textId="77777777" w:rsidR="00F16CFF" w:rsidRPr="00F80121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EC6F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F16CFF" w:rsidRPr="00F80121" w14:paraId="6998D5E0" w14:textId="77777777" w:rsidTr="009D0B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2DBF98" w14:textId="77777777" w:rsidR="00F16CFF" w:rsidRPr="00F80121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Циљ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часа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E7D0" w14:textId="77777777" w:rsidR="00F16CFF" w:rsidRPr="00F80121" w:rsidRDefault="00245033" w:rsidP="001B20E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F80121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F801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F801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 w:cs="Times New Roman"/>
              </w:rPr>
              <w:t>са</w:t>
            </w:r>
            <w:proofErr w:type="spellEnd"/>
            <w:r w:rsidRPr="00F801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20E6" w:rsidRPr="00F80121">
              <w:rPr>
                <w:rFonts w:ascii="Times New Roman" w:hAnsi="Times New Roman" w:cs="Times New Roman"/>
              </w:rPr>
              <w:t>просецом</w:t>
            </w:r>
            <w:proofErr w:type="spellEnd"/>
            <w:r w:rsidR="001B20E6" w:rsidRPr="00F80121">
              <w:rPr>
                <w:rFonts w:ascii="Times New Roman" w:hAnsi="Times New Roman" w:cs="Times New Roman"/>
              </w:rPr>
              <w:t xml:space="preserve"> ћелијског дисања и његовим значајем за живот</w:t>
            </w:r>
          </w:p>
        </w:tc>
      </w:tr>
      <w:tr w:rsidR="00F16CFF" w:rsidRPr="00F80121" w14:paraId="1C7E9014" w14:textId="77777777" w:rsidTr="009D0B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51DEDF" w14:textId="77777777" w:rsidR="00F16CFF" w:rsidRPr="00F80121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EB74" w14:textId="77777777" w:rsidR="00F16CFF" w:rsidRPr="00F80121" w:rsidRDefault="00F16CFF" w:rsidP="00F8012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F80121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4B587DD5" w14:textId="27F196B7" w:rsidR="0095344D" w:rsidRPr="00F80121" w:rsidRDefault="001B20E6" w:rsidP="00F80121">
            <w:pPr>
              <w:pStyle w:val="NoSpacing"/>
              <w:numPr>
                <w:ilvl w:val="0"/>
                <w:numId w:val="18"/>
              </w:numPr>
              <w:spacing w:line="276" w:lineRule="auto"/>
              <w:ind w:left="798"/>
              <w:rPr>
                <w:rFonts w:ascii="Times New Roman" w:hAnsi="Times New Roman"/>
              </w:rPr>
            </w:pPr>
            <w:proofErr w:type="spellStart"/>
            <w:r w:rsidRPr="00F80121">
              <w:rPr>
                <w:rFonts w:ascii="Times New Roman" w:hAnsi="Times New Roman"/>
                <w:color w:val="000000"/>
              </w:rPr>
              <w:t>установе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везу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дисања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варења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процесу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добијања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енергије</w:t>
            </w:r>
            <w:proofErr w:type="spellEnd"/>
            <w:r w:rsidR="00F80121">
              <w:rPr>
                <w:rFonts w:ascii="Times New Roman" w:hAnsi="Times New Roman"/>
                <w:color w:val="000000"/>
                <w:lang w:val="sr-Cyrl-RS"/>
              </w:rPr>
              <w:t>;</w:t>
            </w:r>
            <w:r w:rsidRPr="00F80121">
              <w:rPr>
                <w:rFonts w:ascii="Times New Roman" w:hAnsi="Times New Roman"/>
              </w:rPr>
              <w:t xml:space="preserve"> </w:t>
            </w:r>
          </w:p>
          <w:p w14:paraId="1CE0332A" w14:textId="5EDB488F" w:rsidR="005D3BDF" w:rsidRPr="00F80121" w:rsidRDefault="005D3BDF" w:rsidP="00F80121">
            <w:pPr>
              <w:pStyle w:val="NoSpacing"/>
              <w:numPr>
                <w:ilvl w:val="0"/>
                <w:numId w:val="18"/>
              </w:numPr>
              <w:ind w:left="792"/>
              <w:rPr>
                <w:rFonts w:ascii="Times New Roman" w:hAnsi="Times New Roman"/>
                <w:color w:val="000000"/>
              </w:rPr>
            </w:pPr>
            <w:proofErr w:type="spellStart"/>
            <w:r w:rsidRPr="00F80121">
              <w:rPr>
                <w:rFonts w:ascii="Times New Roman" w:hAnsi="Times New Roman"/>
                <w:color w:val="000000"/>
              </w:rPr>
              <w:t>уоче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везу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гра</w:t>
            </w:r>
            <w:proofErr w:type="spellEnd"/>
            <w:r w:rsidR="00F80121">
              <w:rPr>
                <w:rFonts w:ascii="Times New Roman" w:hAnsi="Times New Roman"/>
                <w:color w:val="000000"/>
                <w:lang w:val="sr-Cyrl-RS"/>
              </w:rPr>
              <w:t>ђ</w:t>
            </w:r>
            <w:r w:rsidRPr="00F80121">
              <w:rPr>
                <w:rFonts w:ascii="Times New Roman" w:hAnsi="Times New Roman"/>
                <w:color w:val="000000"/>
              </w:rPr>
              <w:t xml:space="preserve">е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митохондрије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процеса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ћелијског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дисања</w:t>
            </w:r>
            <w:proofErr w:type="spellEnd"/>
            <w:r w:rsidR="00F80121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6017A37A" w14:textId="7A2FAB11" w:rsidR="005D3BDF" w:rsidRPr="00F80121" w:rsidRDefault="005D3BDF" w:rsidP="00F80121">
            <w:pPr>
              <w:pStyle w:val="NoSpacing"/>
              <w:numPr>
                <w:ilvl w:val="0"/>
                <w:numId w:val="18"/>
              </w:numPr>
              <w:ind w:left="792"/>
              <w:rPr>
                <w:rFonts w:ascii="Times New Roman" w:hAnsi="Times New Roman"/>
                <w:color w:val="000000"/>
              </w:rPr>
            </w:pPr>
            <w:proofErr w:type="spellStart"/>
            <w:r w:rsidRPr="00F80121">
              <w:rPr>
                <w:rFonts w:ascii="Times New Roman" w:hAnsi="Times New Roman"/>
                <w:color w:val="000000"/>
              </w:rPr>
              <w:t>уоче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разлику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аеробног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анаеробног</w:t>
            </w:r>
            <w:proofErr w:type="spellEnd"/>
            <w:r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color w:val="000000"/>
              </w:rPr>
              <w:t>процеса</w:t>
            </w:r>
            <w:proofErr w:type="spellEnd"/>
            <w:r w:rsidR="00F80121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05E77BA1" w14:textId="11C29B0C" w:rsidR="005D3BDF" w:rsidRPr="00F80121" w:rsidRDefault="005D3BDF" w:rsidP="00F80121">
            <w:pPr>
              <w:pStyle w:val="NoSpacing"/>
              <w:numPr>
                <w:ilvl w:val="0"/>
                <w:numId w:val="18"/>
              </w:numPr>
              <w:spacing w:line="276" w:lineRule="auto"/>
              <w:ind w:left="798"/>
              <w:rPr>
                <w:rFonts w:ascii="Times New Roman" w:hAnsi="Times New Roman"/>
              </w:rPr>
            </w:pPr>
            <w:r w:rsidRPr="00F80121">
              <w:rPr>
                <w:rFonts w:ascii="Times New Roman" w:hAnsi="Times New Roman"/>
                <w:color w:val="000000"/>
              </w:rPr>
              <w:t>наведу фазе ћелијског дисања</w:t>
            </w:r>
            <w:r w:rsidR="008742F1" w:rsidRPr="00F80121">
              <w:rPr>
                <w:rFonts w:ascii="Times New Roman" w:hAnsi="Times New Roman"/>
                <w:color w:val="000000"/>
              </w:rPr>
              <w:t xml:space="preserve"> и објасне </w:t>
            </w:r>
            <w:proofErr w:type="spellStart"/>
            <w:r w:rsidR="008742F1" w:rsidRPr="00F80121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8742F1"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742F1" w:rsidRPr="00F80121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8742F1" w:rsidRPr="00F8012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8742F1" w:rsidRPr="00F80121">
              <w:rPr>
                <w:rFonts w:ascii="Times New Roman" w:hAnsi="Times New Roman"/>
                <w:color w:val="000000"/>
              </w:rPr>
              <w:t>којој</w:t>
            </w:r>
            <w:proofErr w:type="spellEnd"/>
            <w:r w:rsidR="008742F1"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742F1" w:rsidRPr="00F80121">
              <w:rPr>
                <w:rFonts w:ascii="Times New Roman" w:hAnsi="Times New Roman"/>
                <w:color w:val="000000"/>
              </w:rPr>
              <w:t>фази</w:t>
            </w:r>
            <w:proofErr w:type="spellEnd"/>
            <w:r w:rsidR="008742F1" w:rsidRPr="00F8012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742F1" w:rsidRPr="00F80121">
              <w:rPr>
                <w:rFonts w:ascii="Times New Roman" w:hAnsi="Times New Roman"/>
                <w:color w:val="000000"/>
              </w:rPr>
              <w:t>дешава</w:t>
            </w:r>
            <w:proofErr w:type="spellEnd"/>
            <w:r w:rsidR="00F80121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  <w:tr w:rsidR="00F16CFF" w:rsidRPr="00F80121" w14:paraId="01B695EA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6A18C5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F80121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51EAD" w14:textId="3EB64F2E" w:rsidR="00F16CFF" w:rsidRPr="00F80121" w:rsidRDefault="00F16CFF" w:rsidP="001B20E6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240CD1" w:rsidRPr="00F8012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40CD1" w:rsidRPr="00F80121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F16CFF" w:rsidRPr="00F80121" w14:paraId="4018F466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A1D4EC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F80121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544D" w14:textId="77777777" w:rsidR="00F16CFF" w:rsidRPr="00F80121" w:rsidRDefault="00F16CFF" w:rsidP="009D0B58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F8012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F8012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>,</w:t>
            </w:r>
            <w:r w:rsidR="0015164B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5164B" w:rsidRPr="00F80121">
              <w:rPr>
                <w:rFonts w:ascii="Times New Roman" w:hAnsi="Times New Roman"/>
                <w:lang w:eastAsia="sr-Latn-CS"/>
              </w:rPr>
              <w:t>д</w:t>
            </w:r>
            <w:r w:rsidRPr="00F80121">
              <w:rPr>
                <w:rFonts w:ascii="Times New Roman" w:hAnsi="Times New Roman"/>
                <w:lang w:eastAsia="sr-Latn-CS"/>
              </w:rPr>
              <w:t>емонстративна</w:t>
            </w:r>
            <w:proofErr w:type="spellEnd"/>
            <w:r w:rsidR="003F1BA5" w:rsidRPr="00F8012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1BA5" w:rsidRPr="00F8012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F1BA5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F8012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3F1BA5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F8012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16CFF" w:rsidRPr="00F80121" w14:paraId="0648E4BB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64D283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F80121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9CD1" w14:textId="58F08D5B" w:rsidR="00F16CFF" w:rsidRPr="00F80121" w:rsidRDefault="00F16CFF" w:rsidP="001B20E6">
            <w:pPr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90CF3" w:rsidRPr="00F80121">
              <w:rPr>
                <w:rFonts w:ascii="Times New Roman" w:hAnsi="Times New Roman"/>
                <w:lang w:eastAsia="sr-Latn-CS"/>
              </w:rPr>
              <w:t>дигитални</w:t>
            </w:r>
            <w:proofErr w:type="spellEnd"/>
            <w:r w:rsidR="00090CF3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90CF3" w:rsidRPr="00F80121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F80121">
              <w:rPr>
                <w:rFonts w:ascii="Times New Roman" w:hAnsi="Times New Roman"/>
                <w:lang w:eastAsia="sr-Latn-CS"/>
              </w:rPr>
              <w:t>,</w:t>
            </w:r>
            <w:r w:rsidR="002D1CF4" w:rsidRPr="00F80121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2D1CF4" w:rsidRPr="00F80121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2D1CF4" w:rsidRPr="00F80121">
              <w:rPr>
                <w:rFonts w:ascii="Times New Roman" w:hAnsi="Times New Roman"/>
                <w:lang w:eastAsia="sr-Latn-CS"/>
              </w:rPr>
              <w:t>,</w:t>
            </w:r>
            <w:r w:rsidR="00F8012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9D0B58" w:rsidRPr="00F80121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D0B58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80121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D0B58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80121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D0B58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80121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D0B58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80121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80121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D0B58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r w:rsidR="00240CD1" w:rsidRPr="00F80121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F16CFF" w:rsidRPr="00F80121" w14:paraId="45CDDC8D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7B9581" w14:textId="006793BB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  <w:r w:rsidR="0021577C">
              <w:rPr>
                <w:rFonts w:ascii="Times New Roman" w:hAnsi="Times New Roman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338D9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Комп</w:t>
            </w:r>
            <w:r w:rsidR="004A48AA" w:rsidRPr="00F80121">
              <w:rPr>
                <w:rFonts w:ascii="Times New Roman" w:hAnsi="Times New Roman"/>
                <w:lang w:eastAsia="sr-Latn-CS"/>
              </w:rPr>
              <w:t>етенција</w:t>
            </w:r>
            <w:proofErr w:type="spellEnd"/>
            <w:r w:rsidR="004A48AA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F80121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4A48AA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F80121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4A48AA" w:rsidRPr="00F8012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A48AA" w:rsidRPr="00F80121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="004A48AA" w:rsidRPr="00F8012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731D8B" w:rsidRPr="00F8012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31D8B" w:rsidRPr="00F8012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731D8B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F80121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731D8B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F80121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731D8B" w:rsidRPr="00F80121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731D8B" w:rsidRPr="00F80121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C55EF5" w:rsidRPr="00F8012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55EF5" w:rsidRPr="00F80121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C55EF5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55EF5" w:rsidRPr="00F80121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1F48C582" w14:textId="77777777" w:rsidR="000422CE" w:rsidRPr="00F80121" w:rsidRDefault="000422CE" w:rsidP="009D0B58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0422CE" w:rsidRPr="00F80121" w14:paraId="5817382E" w14:textId="77777777" w:rsidTr="009D0B5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92DC47" w14:textId="209B1B77" w:rsidR="000422CE" w:rsidRPr="0021577C" w:rsidRDefault="000422CE" w:rsidP="009D0B5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Корелација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другим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предметима</w:t>
            </w:r>
            <w:proofErr w:type="spellEnd"/>
            <w:r w:rsidR="0021577C">
              <w:rPr>
                <w:rFonts w:ascii="Times New Roman" w:hAnsi="Times New Roman"/>
                <w:lang w:val="sr-Cyrl-RS" w:eastAsia="sr-Latn-CS"/>
              </w:rPr>
              <w:t>: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351B" w14:textId="77777777" w:rsidR="000422CE" w:rsidRPr="00F80121" w:rsidRDefault="00481DD1" w:rsidP="00171A31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Pr="00F80121">
              <w:rPr>
                <w:rFonts w:ascii="Times New Roman" w:hAnsi="Times New Roman"/>
                <w:lang w:eastAsia="sr-Latn-CS"/>
              </w:rPr>
              <w:t>,</w:t>
            </w:r>
            <w:r w:rsidR="002D1CF4" w:rsidRPr="00F8012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71A31" w:rsidRPr="00F80121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843803" w:rsidRPr="00F8012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843803" w:rsidRPr="00F80121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</w:p>
        </w:tc>
      </w:tr>
      <w:tr w:rsidR="00F16CFF" w:rsidRPr="00F80121" w14:paraId="77C41D7E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D321CB" w14:textId="77777777" w:rsidR="00F16CFF" w:rsidRPr="00F8012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F80121" w14:paraId="25D16A64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C662E" w14:textId="77777777" w:rsidR="00246073" w:rsidRPr="00F80121" w:rsidRDefault="00F16CFF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F80121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F80121">
              <w:rPr>
                <w:rFonts w:ascii="Times New Roman" w:hAnsi="Times New Roman"/>
                <w:b/>
                <w:lang w:eastAsia="sr-Latn-CS"/>
              </w:rPr>
              <w:t xml:space="preserve"> (</w:t>
            </w:r>
            <w:r w:rsidR="0027329C" w:rsidRPr="00F80121">
              <w:rPr>
                <w:rFonts w:ascii="Times New Roman" w:hAnsi="Times New Roman"/>
                <w:b/>
                <w:lang w:eastAsia="sr-Latn-CS"/>
              </w:rPr>
              <w:t>5</w:t>
            </w:r>
            <w:r w:rsidRPr="00F80121">
              <w:rPr>
                <w:rFonts w:ascii="Times New Roman" w:hAnsi="Times New Roman"/>
                <w:b/>
                <w:lang w:eastAsia="sr-Latn-CS"/>
              </w:rPr>
              <w:t>минута)</w:t>
            </w:r>
            <w:r w:rsidRPr="00F80121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25D8D2D9" w14:textId="7E525226" w:rsidR="001B20E6" w:rsidRPr="00F80121" w:rsidRDefault="00767EC3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8355E4" w:rsidRPr="00F80121">
              <w:rPr>
                <w:rFonts w:ascii="Times New Roman" w:hAnsi="Times New Roman"/>
                <w:lang w:val="sr-Cyrl-CS" w:eastAsia="sr-Latn-CS"/>
              </w:rPr>
              <w:t xml:space="preserve">проверава како су ученици урадили домаћи задатак и шта из физике до сада </w:t>
            </w:r>
            <w:r w:rsidR="00F80121">
              <w:rPr>
                <w:rFonts w:ascii="Times New Roman" w:hAnsi="Times New Roman"/>
                <w:lang w:val="sr-Cyrl-CS" w:eastAsia="sr-Latn-CS"/>
              </w:rPr>
              <w:t>знају</w:t>
            </w:r>
            <w:r w:rsidR="008355E4" w:rsidRPr="00F80121">
              <w:rPr>
                <w:rFonts w:ascii="Times New Roman" w:hAnsi="Times New Roman"/>
                <w:lang w:val="sr-Cyrl-CS" w:eastAsia="sr-Latn-CS"/>
              </w:rPr>
              <w:t xml:space="preserve"> о енергији.</w:t>
            </w:r>
          </w:p>
          <w:p w14:paraId="0A1D8409" w14:textId="77777777" w:rsidR="001B20E6" w:rsidRPr="00F80121" w:rsidRDefault="001B20E6" w:rsidP="009D0B58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58D1F82" w14:textId="77777777" w:rsidR="0021577C" w:rsidRDefault="00767EC3" w:rsidP="009D0B58">
            <w:pPr>
              <w:rPr>
                <w:rFonts w:ascii="Times New Roman" w:hAnsi="Times New Roman"/>
                <w:b/>
                <w:i/>
                <w:lang w:val="sr-Cyrl-CS"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173BD1" w:rsidRPr="00F80121">
              <w:rPr>
                <w:rFonts w:ascii="Times New Roman" w:hAnsi="Times New Roman"/>
                <w:lang w:val="sr-Cyrl-CS" w:eastAsia="sr-Latn-CS"/>
              </w:rPr>
              <w:t xml:space="preserve">на табли пише наслов: </w:t>
            </w:r>
            <w:proofErr w:type="spellStart"/>
            <w:r w:rsidR="001B20E6" w:rsidRPr="00F80121">
              <w:rPr>
                <w:rFonts w:ascii="Times New Roman" w:hAnsi="Times New Roman"/>
                <w:b/>
                <w:i/>
                <w:color w:val="000000"/>
              </w:rPr>
              <w:t>Ћелијско</w:t>
            </w:r>
            <w:proofErr w:type="spellEnd"/>
            <w:r w:rsidR="001B20E6" w:rsidRPr="00F80121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B20E6" w:rsidRPr="00F80121">
              <w:rPr>
                <w:rFonts w:ascii="Times New Roman" w:hAnsi="Times New Roman"/>
                <w:b/>
                <w:i/>
                <w:color w:val="000000"/>
              </w:rPr>
              <w:t>дисање</w:t>
            </w:r>
            <w:proofErr w:type="spellEnd"/>
          </w:p>
          <w:p w14:paraId="295EFF66" w14:textId="41FEC7F2" w:rsidR="00767EC3" w:rsidRPr="00F80121" w:rsidRDefault="001B20E6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80121">
              <w:rPr>
                <w:rFonts w:ascii="Times New Roman" w:hAnsi="Times New Roman"/>
                <w:lang w:val="sr-Cyrl-CS" w:eastAsia="sr-Latn-CS"/>
              </w:rPr>
              <w:t>Објашњ</w:t>
            </w:r>
            <w:r w:rsidR="00173BD1" w:rsidRPr="00F80121">
              <w:rPr>
                <w:rFonts w:ascii="Times New Roman" w:hAnsi="Times New Roman"/>
                <w:lang w:val="sr-Cyrl-CS" w:eastAsia="sr-Latn-CS"/>
              </w:rPr>
              <w:t>ава ученицима з</w:t>
            </w:r>
            <w:r w:rsidRPr="00F80121">
              <w:rPr>
                <w:rFonts w:ascii="Times New Roman" w:hAnsi="Times New Roman"/>
                <w:lang w:val="sr-Cyrl-CS" w:eastAsia="sr-Latn-CS"/>
              </w:rPr>
              <w:t>ашто је важно знање о ћелијском дисању</w:t>
            </w:r>
            <w:r w:rsidR="00F80121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3C78B363" w14:textId="77777777" w:rsidR="001B20E6" w:rsidRPr="00F80121" w:rsidRDefault="001B20E6" w:rsidP="009D0B58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D86B3CE" w14:textId="6E8BF21C" w:rsidR="0030611D" w:rsidRDefault="00A85F8C" w:rsidP="00E1291A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F80121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09D4193B" w14:textId="77777777" w:rsidR="00F80121" w:rsidRPr="00F80121" w:rsidRDefault="00F80121" w:rsidP="00E1291A">
            <w:pPr>
              <w:rPr>
                <w:rFonts w:ascii="Times New Roman" w:hAnsi="Times New Roman"/>
                <w:b/>
                <w:lang w:eastAsia="sr-Latn-CS"/>
              </w:rPr>
            </w:pPr>
          </w:p>
          <w:p w14:paraId="33ACD3AF" w14:textId="28D8A60E" w:rsidR="002E7D55" w:rsidRPr="00F80121" w:rsidRDefault="008355E4" w:rsidP="00944675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 w:rsidRPr="00F80121">
              <w:rPr>
                <w:rFonts w:ascii="Times New Roman" w:hAnsi="Times New Roman"/>
              </w:rPr>
              <w:t>Наставник упућује уч</w:t>
            </w:r>
            <w:r w:rsidR="002E7D55" w:rsidRPr="00F80121">
              <w:rPr>
                <w:rFonts w:ascii="Times New Roman" w:hAnsi="Times New Roman"/>
              </w:rPr>
              <w:t xml:space="preserve">енике на анализу слике у уџбенику на </w:t>
            </w:r>
            <w:r w:rsidR="002E7D55" w:rsidRPr="00F80121">
              <w:rPr>
                <w:rFonts w:ascii="Times New Roman" w:hAnsi="Times New Roman"/>
                <w:b/>
              </w:rPr>
              <w:t>старни 51</w:t>
            </w:r>
            <w:r w:rsidR="002E7D55" w:rsidRPr="00F80121">
              <w:rPr>
                <w:rFonts w:ascii="Times New Roman" w:hAnsi="Times New Roman"/>
              </w:rPr>
              <w:t xml:space="preserve"> и даје информације како жива бића долазе до енергије, у каквој су вези систем за варење и дисање у процесу ћелијског дисања. Пише на табли: </w:t>
            </w:r>
            <w:r w:rsidR="002E7D55" w:rsidRPr="00F80121">
              <w:rPr>
                <w:rFonts w:ascii="Times New Roman" w:hAnsi="Times New Roman"/>
                <w:b/>
                <w:i/>
              </w:rPr>
              <w:t xml:space="preserve">Ћелијско дисање –процес добијања енергије. </w:t>
            </w:r>
            <w:proofErr w:type="spellStart"/>
            <w:r w:rsidR="002E7D55" w:rsidRPr="00F80121">
              <w:rPr>
                <w:rFonts w:ascii="Times New Roman" w:hAnsi="Times New Roman"/>
                <w:b/>
                <w:i/>
              </w:rPr>
              <w:t>Извор</w:t>
            </w:r>
            <w:proofErr w:type="spellEnd"/>
            <w:r w:rsidR="002E7D55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2E7D55" w:rsidRPr="00F80121">
              <w:rPr>
                <w:rFonts w:ascii="Times New Roman" w:hAnsi="Times New Roman"/>
                <w:b/>
                <w:i/>
              </w:rPr>
              <w:t>енергије</w:t>
            </w:r>
            <w:proofErr w:type="spellEnd"/>
            <w:r w:rsidR="002E7D55" w:rsidRPr="00F80121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2E7D55" w:rsidRPr="00F80121">
              <w:rPr>
                <w:rFonts w:ascii="Times New Roman" w:hAnsi="Times New Roman"/>
                <w:b/>
                <w:i/>
              </w:rPr>
              <w:t>шећери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>.</w:t>
            </w:r>
          </w:p>
          <w:p w14:paraId="08419F25" w14:textId="77777777" w:rsidR="00336A19" w:rsidRPr="00F80121" w:rsidRDefault="002E7D55" w:rsidP="00944675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F80121">
              <w:rPr>
                <w:rFonts w:ascii="Times New Roman" w:hAnsi="Times New Roman"/>
                <w:b/>
                <w:i/>
              </w:rPr>
              <w:t>Код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већине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организама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за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овај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процес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потребан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кисеоник.  </w:t>
            </w:r>
          </w:p>
          <w:p w14:paraId="5882F541" w14:textId="77777777" w:rsidR="00757B69" w:rsidRPr="00F80121" w:rsidRDefault="00757B69" w:rsidP="00944675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14:paraId="45F4A5DD" w14:textId="045E0ADB" w:rsidR="002E7D55" w:rsidRPr="00F80121" w:rsidRDefault="002E7D55" w:rsidP="00944675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F80121">
              <w:rPr>
                <w:rFonts w:ascii="Times New Roman" w:hAnsi="Times New Roman"/>
              </w:rPr>
              <w:lastRenderedPageBreak/>
              <w:t>Наставник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упућује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ученике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анализу </w:t>
            </w:r>
            <w:proofErr w:type="spellStart"/>
            <w:r w:rsidRPr="00F80121">
              <w:rPr>
                <w:rFonts w:ascii="Times New Roman" w:hAnsi="Times New Roman"/>
              </w:rPr>
              <w:t>слике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митохондрије</w:t>
            </w:r>
            <w:proofErr w:type="spellEnd"/>
            <w:r w:rsidRPr="00F80121">
              <w:rPr>
                <w:rFonts w:ascii="Times New Roman" w:hAnsi="Times New Roman"/>
              </w:rPr>
              <w:t xml:space="preserve"> у </w:t>
            </w:r>
            <w:proofErr w:type="spellStart"/>
            <w:r w:rsidRPr="00F80121">
              <w:rPr>
                <w:rFonts w:ascii="Times New Roman" w:hAnsi="Times New Roman"/>
              </w:rPr>
              <w:t>уџбенику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F80121">
              <w:rPr>
                <w:rFonts w:ascii="Times New Roman" w:hAnsi="Times New Roman"/>
                <w:b/>
              </w:rPr>
              <w:t xml:space="preserve"> 51</w:t>
            </w:r>
            <w:r w:rsidRPr="00F80121">
              <w:rPr>
                <w:rFonts w:ascii="Times New Roman" w:hAnsi="Times New Roman"/>
              </w:rPr>
              <w:t xml:space="preserve">. Разговара са ученицима шта су до сада научили о митохондријама и надовезује нове информације. Пише на табли: </w:t>
            </w:r>
            <w:r w:rsidRPr="00F80121">
              <w:rPr>
                <w:rFonts w:ascii="Times New Roman" w:hAnsi="Times New Roman"/>
                <w:b/>
                <w:i/>
              </w:rPr>
              <w:t xml:space="preserve">Митохондрије – двострука мембрана; Унутрашња мембрана наборана са ензимима.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Митохондрије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имају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сопствену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 xml:space="preserve"> ДНК и </w:t>
            </w:r>
            <w:proofErr w:type="spellStart"/>
            <w:r w:rsidRPr="00F80121">
              <w:rPr>
                <w:rFonts w:ascii="Times New Roman" w:hAnsi="Times New Roman"/>
                <w:b/>
                <w:i/>
              </w:rPr>
              <w:t>рибозоме</w:t>
            </w:r>
            <w:proofErr w:type="spellEnd"/>
            <w:r w:rsidRPr="00F80121">
              <w:rPr>
                <w:rFonts w:ascii="Times New Roman" w:hAnsi="Times New Roman"/>
                <w:b/>
                <w:i/>
              </w:rPr>
              <w:t>.</w:t>
            </w:r>
            <w:r w:rsidR="001D4070" w:rsidRPr="00F80121">
              <w:rPr>
                <w:rFonts w:ascii="Times New Roman" w:hAnsi="Times New Roman"/>
                <w:b/>
                <w:i/>
              </w:rPr>
              <w:t xml:space="preserve"> Највише митохондрија имају мишићне ћелије.</w:t>
            </w:r>
          </w:p>
          <w:p w14:paraId="558BEAEC" w14:textId="77777777" w:rsidR="00757B69" w:rsidRPr="00F80121" w:rsidRDefault="00757B69" w:rsidP="00944675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14:paraId="73C03F31" w14:textId="2D336580" w:rsidR="001D4070" w:rsidRPr="00F80121" w:rsidRDefault="001D4070" w:rsidP="00944675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F80121">
              <w:rPr>
                <w:rFonts w:ascii="Times New Roman" w:hAnsi="Times New Roman"/>
              </w:rPr>
              <w:t>Наставник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објашњава</w:t>
            </w:r>
            <w:proofErr w:type="spellEnd"/>
            <w:r w:rsidR="00F80121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127FE7" w:rsidRPr="00F80121">
              <w:rPr>
                <w:rFonts w:ascii="Times New Roman" w:hAnsi="Times New Roman"/>
              </w:rPr>
              <w:t>прву</w:t>
            </w:r>
            <w:proofErr w:type="spellEnd"/>
            <w:r w:rsidR="00127FE7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фаз</w:t>
            </w:r>
            <w:r w:rsidR="00127FE7" w:rsidRPr="00F80121">
              <w:rPr>
                <w:rFonts w:ascii="Times New Roman" w:hAnsi="Times New Roman"/>
              </w:rPr>
              <w:t>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ћелијског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дисања</w:t>
            </w:r>
            <w:proofErr w:type="spellEnd"/>
            <w:r w:rsidRPr="00F80121">
              <w:rPr>
                <w:rFonts w:ascii="Times New Roman" w:hAnsi="Times New Roman"/>
              </w:rPr>
              <w:t xml:space="preserve"> и </w:t>
            </w:r>
            <w:proofErr w:type="spellStart"/>
            <w:r w:rsidRPr="00F80121">
              <w:rPr>
                <w:rFonts w:ascii="Times New Roman" w:hAnsi="Times New Roman"/>
              </w:rPr>
              <w:t>упућује</w:t>
            </w:r>
            <w:proofErr w:type="spellEnd"/>
            <w:r w:rsidRPr="00F80121">
              <w:rPr>
                <w:rFonts w:ascii="Times New Roman" w:hAnsi="Times New Roman"/>
              </w:rPr>
              <w:t xml:space="preserve"> ученике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слик</w:t>
            </w:r>
            <w:r w:rsidR="00127FE7" w:rsidRPr="00F80121">
              <w:rPr>
                <w:rFonts w:ascii="Times New Roman" w:hAnsi="Times New Roman"/>
              </w:rPr>
              <w:t>у</w:t>
            </w:r>
            <w:proofErr w:type="spellEnd"/>
            <w:r w:rsidRPr="00F80121">
              <w:rPr>
                <w:rFonts w:ascii="Times New Roman" w:hAnsi="Times New Roman"/>
              </w:rPr>
              <w:t xml:space="preserve"> у </w:t>
            </w:r>
            <w:proofErr w:type="spellStart"/>
            <w:r w:rsidRPr="00F80121">
              <w:rPr>
                <w:rFonts w:ascii="Times New Roman" w:hAnsi="Times New Roman"/>
              </w:rPr>
              <w:t>уџбенику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</w:rPr>
              <w:t>стран</w:t>
            </w:r>
            <w:r w:rsidR="00127FE7" w:rsidRPr="00F80121">
              <w:rPr>
                <w:rFonts w:ascii="Times New Roman" w:hAnsi="Times New Roman"/>
                <w:b/>
              </w:rPr>
              <w:t>и</w:t>
            </w:r>
            <w:proofErr w:type="spellEnd"/>
            <w:r w:rsidRPr="00F80121">
              <w:rPr>
                <w:rFonts w:ascii="Times New Roman" w:hAnsi="Times New Roman"/>
                <w:b/>
              </w:rPr>
              <w:t xml:space="preserve"> 52. </w:t>
            </w:r>
            <w:proofErr w:type="spellStart"/>
            <w:r w:rsidRPr="00F80121">
              <w:rPr>
                <w:rFonts w:ascii="Times New Roman" w:hAnsi="Times New Roman"/>
              </w:rPr>
              <w:t>Пише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табли</w:t>
            </w:r>
            <w:proofErr w:type="spellEnd"/>
            <w:r w:rsidRPr="00F80121">
              <w:rPr>
                <w:rFonts w:ascii="Times New Roman" w:hAnsi="Times New Roman"/>
              </w:rPr>
              <w:t>:</w:t>
            </w:r>
            <w:r w:rsidR="005163A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5163A6" w:rsidRPr="00F80121">
              <w:rPr>
                <w:rFonts w:ascii="Times New Roman" w:hAnsi="Times New Roman"/>
                <w:b/>
                <w:i/>
              </w:rPr>
              <w:t>Ћелијско</w:t>
            </w:r>
            <w:proofErr w:type="spellEnd"/>
            <w:r w:rsidR="005163A6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163A6" w:rsidRPr="00F80121">
              <w:rPr>
                <w:rFonts w:ascii="Times New Roman" w:hAnsi="Times New Roman"/>
                <w:b/>
                <w:i/>
              </w:rPr>
              <w:t>дисање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 xml:space="preserve">: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анаеробно</w:t>
            </w:r>
            <w:proofErr w:type="spellEnd"/>
            <w:r w:rsidR="002957A0" w:rsidRPr="00F80121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без</w:t>
            </w:r>
            <w:proofErr w:type="spellEnd"/>
            <w:r w:rsidR="002957A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кисеоника</w:t>
            </w:r>
            <w:proofErr w:type="spellEnd"/>
            <w:r w:rsidR="002957A0" w:rsidRPr="00F80121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аеробно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 xml:space="preserve"> –</w:t>
            </w:r>
            <w:r w:rsidR="002957A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уз</w:t>
            </w:r>
            <w:proofErr w:type="spellEnd"/>
            <w:r w:rsidR="002957A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присуство</w:t>
            </w:r>
            <w:proofErr w:type="spellEnd"/>
            <w:r w:rsidR="002957A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кисеоника</w:t>
            </w:r>
            <w:proofErr w:type="spellEnd"/>
            <w:r w:rsidR="002957A0" w:rsidRPr="00F80121">
              <w:rPr>
                <w:rFonts w:ascii="Times New Roman" w:hAnsi="Times New Roman"/>
                <w:b/>
                <w:i/>
              </w:rPr>
              <w:t xml:space="preserve">. Одвија се у две фазе.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Прва</w:t>
            </w:r>
            <w:proofErr w:type="spellEnd"/>
            <w:r w:rsidR="002957A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фаза</w:t>
            </w:r>
            <w:proofErr w:type="spellEnd"/>
            <w:r w:rsidR="002957A0" w:rsidRPr="00F80121">
              <w:rPr>
                <w:rFonts w:ascii="Times New Roman" w:hAnsi="Times New Roman"/>
                <w:b/>
                <w:i/>
              </w:rPr>
              <w:t xml:space="preserve"> </w:t>
            </w:r>
            <w:r w:rsidR="00F80121">
              <w:rPr>
                <w:rFonts w:ascii="Times New Roman" w:hAnsi="Times New Roman"/>
                <w:b/>
                <w:i/>
                <w:lang w:val="sr-Cyrl-RS"/>
              </w:rPr>
              <w:t>(</w:t>
            </w:r>
            <w:proofErr w:type="spellStart"/>
            <w:r w:rsidR="00F80121" w:rsidRPr="00F80121">
              <w:rPr>
                <w:rFonts w:ascii="Times New Roman" w:hAnsi="Times New Roman"/>
                <w:b/>
                <w:i/>
              </w:rPr>
              <w:t>анаеробна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 xml:space="preserve">) –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почиње</w:t>
            </w:r>
            <w:proofErr w:type="spellEnd"/>
            <w:r w:rsidR="002957A0" w:rsidRPr="00F80121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2957A0" w:rsidRPr="00F80121">
              <w:rPr>
                <w:rFonts w:ascii="Times New Roman" w:hAnsi="Times New Roman"/>
                <w:b/>
                <w:i/>
              </w:rPr>
              <w:t>цитоплазми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 xml:space="preserve">–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скуп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хемијских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реакција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где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глукоза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разлаже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до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пирогрожђане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киселине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. </w:t>
            </w:r>
            <w:r w:rsidR="00F80121">
              <w:rPr>
                <w:rFonts w:ascii="Times New Roman" w:hAnsi="Times New Roman"/>
                <w:b/>
                <w:i/>
                <w:lang w:val="sr-Cyrl-RS"/>
              </w:rPr>
              <w:t>О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слобађа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r w:rsidR="00F80121">
              <w:rPr>
                <w:rFonts w:ascii="Times New Roman" w:hAnsi="Times New Roman"/>
                <w:b/>
                <w:i/>
                <w:lang w:val="sr-Cyrl-RS"/>
              </w:rPr>
              <w:t xml:space="preserve">се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хеми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>ј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ска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енергија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пакује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посебне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5D3BDF" w:rsidRPr="00F80121">
              <w:rPr>
                <w:rFonts w:ascii="Times New Roman" w:hAnsi="Times New Roman"/>
                <w:b/>
                <w:i/>
              </w:rPr>
              <w:t>молекуле</w:t>
            </w:r>
            <w:proofErr w:type="spellEnd"/>
            <w:r w:rsidR="005D3BDF" w:rsidRPr="00F80121">
              <w:rPr>
                <w:rFonts w:ascii="Times New Roman" w:hAnsi="Times New Roman"/>
                <w:b/>
                <w:i/>
              </w:rPr>
              <w:t>.</w:t>
            </w:r>
          </w:p>
          <w:p w14:paraId="31452460" w14:textId="77777777" w:rsidR="00757B69" w:rsidRPr="00F80121" w:rsidRDefault="00757B69" w:rsidP="00944675">
            <w:pPr>
              <w:jc w:val="both"/>
              <w:rPr>
                <w:rFonts w:ascii="Times New Roman" w:hAnsi="Times New Roman"/>
              </w:rPr>
            </w:pPr>
          </w:p>
          <w:p w14:paraId="44914E2B" w14:textId="2101C9EC" w:rsidR="0070414D" w:rsidRPr="00F80121" w:rsidRDefault="001272C3" w:rsidP="00944675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F80121">
              <w:rPr>
                <w:rFonts w:ascii="Times New Roman" w:hAnsi="Times New Roman"/>
              </w:rPr>
              <w:t>Наставник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објашњава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другу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фазу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ћелијског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дисања</w:t>
            </w:r>
            <w:proofErr w:type="spellEnd"/>
            <w:r w:rsidRPr="00F80121">
              <w:rPr>
                <w:rFonts w:ascii="Times New Roman" w:hAnsi="Times New Roman"/>
              </w:rPr>
              <w:t xml:space="preserve"> и упућује ученике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слику</w:t>
            </w:r>
            <w:proofErr w:type="spellEnd"/>
            <w:r w:rsidRPr="00F80121">
              <w:rPr>
                <w:rFonts w:ascii="Times New Roman" w:hAnsi="Times New Roman"/>
              </w:rPr>
              <w:t xml:space="preserve"> у </w:t>
            </w:r>
            <w:proofErr w:type="spellStart"/>
            <w:r w:rsidRPr="00F80121">
              <w:rPr>
                <w:rFonts w:ascii="Times New Roman" w:hAnsi="Times New Roman"/>
              </w:rPr>
              <w:t>уџбенику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F80121">
              <w:rPr>
                <w:rFonts w:ascii="Times New Roman" w:hAnsi="Times New Roman"/>
                <w:b/>
              </w:rPr>
              <w:t xml:space="preserve"> 53. </w:t>
            </w:r>
            <w:proofErr w:type="spellStart"/>
            <w:r w:rsidRPr="00F80121">
              <w:rPr>
                <w:rFonts w:ascii="Times New Roman" w:hAnsi="Times New Roman"/>
              </w:rPr>
              <w:t>Пише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табли</w:t>
            </w:r>
            <w:proofErr w:type="spellEnd"/>
            <w:r w:rsidR="00735460" w:rsidRPr="00F80121">
              <w:rPr>
                <w:rFonts w:ascii="Times New Roman" w:hAnsi="Times New Roman"/>
              </w:rPr>
              <w:t xml:space="preserve">: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Друга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фаза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r w:rsidR="00F80121">
              <w:rPr>
                <w:rFonts w:ascii="Times New Roman" w:hAnsi="Times New Roman"/>
                <w:b/>
                <w:i/>
                <w:lang w:val="sr-Cyrl-RS"/>
              </w:rPr>
              <w:t>(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аеробна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>) –</w:t>
            </w:r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дешава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митохондријама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 xml:space="preserve"> – п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очиње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уласком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пирогрожђане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киселине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кисеоника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После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низа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хеми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>ј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ских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реакција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ослобађа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угљен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735460" w:rsidRPr="00F80121">
              <w:rPr>
                <w:rFonts w:ascii="Times New Roman" w:hAnsi="Times New Roman"/>
                <w:b/>
                <w:i/>
              </w:rPr>
              <w:t>диоскид</w:t>
            </w:r>
            <w:proofErr w:type="spellEnd"/>
            <w:r w:rsidR="00735460" w:rsidRPr="00F80121">
              <w:rPr>
                <w:rFonts w:ascii="Times New Roman" w:hAnsi="Times New Roman"/>
                <w:b/>
                <w:i/>
              </w:rPr>
              <w:t xml:space="preserve"> и вода, а настаје велика количина енергије.</w:t>
            </w:r>
          </w:p>
          <w:p w14:paraId="1570928D" w14:textId="77777777" w:rsidR="00757B69" w:rsidRPr="00F80121" w:rsidRDefault="00757B69" w:rsidP="00944675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14:paraId="1AB2F747" w14:textId="3214EE7B" w:rsidR="00994553" w:rsidRPr="00F80121" w:rsidRDefault="00994553" w:rsidP="0094467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0121">
              <w:rPr>
                <w:rFonts w:ascii="Times New Roman" w:hAnsi="Times New Roman"/>
              </w:rPr>
              <w:t>Наставник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пита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ученике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за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шта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нам</w:t>
            </w:r>
            <w:proofErr w:type="spellEnd"/>
            <w:r w:rsidR="00F80121">
              <w:rPr>
                <w:rFonts w:ascii="Times New Roman" w:hAnsi="Times New Roman"/>
                <w:lang w:val="sr-Cyrl-RS"/>
              </w:rPr>
              <w:t xml:space="preserve"> је</w:t>
            </w:r>
            <w:r w:rsidR="0079341B" w:rsidRPr="00F80121">
              <w:rPr>
                <w:rFonts w:ascii="Times New Roman" w:hAnsi="Times New Roman"/>
              </w:rPr>
              <w:t xml:space="preserve"> све потребна енергија. Ученици дају одговор користећи досадашња знања и текст у уџбенику на </w:t>
            </w:r>
            <w:r w:rsidR="0079341B" w:rsidRPr="00F80121">
              <w:rPr>
                <w:rFonts w:ascii="Times New Roman" w:hAnsi="Times New Roman"/>
                <w:b/>
              </w:rPr>
              <w:t>страни 53</w:t>
            </w:r>
            <w:r w:rsidR="0079341B" w:rsidRPr="00F80121">
              <w:rPr>
                <w:rFonts w:ascii="Times New Roman" w:hAnsi="Times New Roman"/>
              </w:rPr>
              <w:t xml:space="preserve">. </w:t>
            </w:r>
            <w:proofErr w:type="spellStart"/>
            <w:r w:rsidR="0079341B" w:rsidRPr="00F80121">
              <w:rPr>
                <w:rFonts w:ascii="Times New Roman" w:hAnsi="Times New Roman"/>
              </w:rPr>
              <w:t>По</w:t>
            </w:r>
            <w:r w:rsidR="001E3A56" w:rsidRPr="00F80121">
              <w:rPr>
                <w:rFonts w:ascii="Times New Roman" w:hAnsi="Times New Roman"/>
              </w:rPr>
              <w:t>сле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краћег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разговора</w:t>
            </w:r>
            <w:proofErr w:type="spellEnd"/>
            <w:r w:rsidR="0079341B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79341B" w:rsidRPr="00F80121">
              <w:rPr>
                <w:rFonts w:ascii="Times New Roman" w:hAnsi="Times New Roman"/>
              </w:rPr>
              <w:t>наставник</w:t>
            </w:r>
            <w:proofErr w:type="spellEnd"/>
            <w:r w:rsidR="0079341B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пише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на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табли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хемијску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="001E3A56" w:rsidRPr="00F80121">
              <w:rPr>
                <w:rFonts w:ascii="Times New Roman" w:hAnsi="Times New Roman"/>
              </w:rPr>
              <w:t>реакцију</w:t>
            </w:r>
            <w:proofErr w:type="spellEnd"/>
            <w:r w:rsidR="001E3A56" w:rsidRPr="00F80121">
              <w:rPr>
                <w:rFonts w:ascii="Times New Roman" w:hAnsi="Times New Roman"/>
              </w:rPr>
              <w:t xml:space="preserve"> ћелијског дисања: </w:t>
            </w:r>
            <w:r w:rsidR="001E3A56" w:rsidRPr="00F80121">
              <w:rPr>
                <w:rFonts w:ascii="Times New Roman" w:hAnsi="Times New Roman"/>
                <w:b/>
                <w:i/>
              </w:rPr>
              <w:t>C6H12O6</w:t>
            </w:r>
            <w:r w:rsidR="002D3CEA" w:rsidRPr="00F80121">
              <w:rPr>
                <w:rFonts w:ascii="Times New Roman" w:hAnsi="Times New Roman"/>
                <w:b/>
                <w:i/>
              </w:rPr>
              <w:t xml:space="preserve"> + 6</w:t>
            </w:r>
            <w:r w:rsidR="001E3A56" w:rsidRPr="00F80121">
              <w:rPr>
                <w:rFonts w:ascii="Times New Roman" w:hAnsi="Times New Roman"/>
                <w:b/>
                <w:i/>
              </w:rPr>
              <w:t>O2 = 6CO2 + 6H2O +E</w:t>
            </w:r>
            <w:r w:rsidR="001E3A56" w:rsidRPr="00F80121">
              <w:rPr>
                <w:rFonts w:ascii="Times New Roman" w:hAnsi="Times New Roman"/>
              </w:rPr>
              <w:t xml:space="preserve">  </w:t>
            </w:r>
          </w:p>
          <w:p w14:paraId="5EC52047" w14:textId="77777777" w:rsidR="00757B69" w:rsidRPr="00F80121" w:rsidRDefault="00757B69" w:rsidP="00944675">
            <w:pPr>
              <w:jc w:val="both"/>
              <w:rPr>
                <w:rFonts w:ascii="Times New Roman" w:hAnsi="Times New Roman"/>
              </w:rPr>
            </w:pPr>
          </w:p>
          <w:p w14:paraId="4B743A8E" w14:textId="3124B363" w:rsidR="00757B69" w:rsidRPr="00F80121" w:rsidRDefault="0079341B" w:rsidP="00944675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F80121">
              <w:rPr>
                <w:rFonts w:ascii="Times New Roman" w:hAnsi="Times New Roman"/>
              </w:rPr>
              <w:t xml:space="preserve">Наставник упућује ученике на анализу слике у уџбенику на </w:t>
            </w:r>
            <w:r w:rsidRPr="00F80121">
              <w:rPr>
                <w:rFonts w:ascii="Times New Roman" w:hAnsi="Times New Roman"/>
                <w:b/>
              </w:rPr>
              <w:t>страни 54</w:t>
            </w:r>
            <w:r w:rsidRPr="00F80121">
              <w:rPr>
                <w:rFonts w:ascii="Times New Roman" w:hAnsi="Times New Roman"/>
              </w:rPr>
              <w:t xml:space="preserve"> и објашњава како се одвија процес ћелијског дисања код организама који не користе кисеоник. </w:t>
            </w:r>
            <w:proofErr w:type="spellStart"/>
            <w:r w:rsidRPr="00F80121">
              <w:rPr>
                <w:rFonts w:ascii="Times New Roman" w:hAnsi="Times New Roman"/>
              </w:rPr>
              <w:t>Пише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табли</w:t>
            </w:r>
            <w:proofErr w:type="spellEnd"/>
            <w:r w:rsidRPr="00F80121">
              <w:rPr>
                <w:rFonts w:ascii="Times New Roman" w:hAnsi="Times New Roman"/>
              </w:rPr>
              <w:t xml:space="preserve">: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Анаеробно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дисање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-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бактерије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квасци</w:t>
            </w:r>
            <w:proofErr w:type="spellEnd"/>
            <w:r w:rsidR="00F80121">
              <w:rPr>
                <w:rFonts w:ascii="Times New Roman" w:hAnsi="Times New Roman"/>
                <w:b/>
                <w:i/>
                <w:lang w:val="sr-Cyrl-RS"/>
              </w:rPr>
              <w:t xml:space="preserve"> –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добија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мање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енергије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алкохолно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врење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млечно-киселинско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57B69" w:rsidRPr="00F80121">
              <w:rPr>
                <w:rFonts w:ascii="Times New Roman" w:hAnsi="Times New Roman"/>
                <w:b/>
                <w:i/>
              </w:rPr>
              <w:t>врење</w:t>
            </w:r>
            <w:proofErr w:type="spellEnd"/>
            <w:r w:rsidR="00757B69" w:rsidRPr="00F80121">
              <w:rPr>
                <w:rFonts w:ascii="Times New Roman" w:hAnsi="Times New Roman"/>
                <w:b/>
                <w:i/>
              </w:rPr>
              <w:t xml:space="preserve">. </w:t>
            </w:r>
          </w:p>
          <w:p w14:paraId="44F72F9B" w14:textId="77777777" w:rsidR="0079341B" w:rsidRPr="00F80121" w:rsidRDefault="00757B69" w:rsidP="00944675">
            <w:pPr>
              <w:jc w:val="both"/>
              <w:rPr>
                <w:rFonts w:ascii="Times New Roman" w:hAnsi="Times New Roman"/>
              </w:rPr>
            </w:pPr>
            <w:r w:rsidRPr="00F80121">
              <w:rPr>
                <w:rFonts w:ascii="Times New Roman" w:hAnsi="Times New Roman"/>
                <w:b/>
                <w:i/>
              </w:rPr>
              <w:t xml:space="preserve"> </w:t>
            </w:r>
          </w:p>
          <w:p w14:paraId="59EA14DD" w14:textId="58FE4281" w:rsidR="00131703" w:rsidRDefault="00912869" w:rsidP="009D0B58">
            <w:pPr>
              <w:rPr>
                <w:rFonts w:ascii="Times New Roman" w:hAnsi="Times New Roman"/>
                <w:b/>
              </w:rPr>
            </w:pPr>
            <w:proofErr w:type="spellStart"/>
            <w:r w:rsidRPr="00F80121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F8012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</w:rPr>
              <w:t>део</w:t>
            </w:r>
            <w:proofErr w:type="spellEnd"/>
            <w:r w:rsidRPr="00F80121">
              <w:rPr>
                <w:rFonts w:ascii="Times New Roman" w:hAnsi="Times New Roman"/>
                <w:b/>
              </w:rPr>
              <w:t xml:space="preserve"> (10</w:t>
            </w:r>
            <w:r w:rsidR="0080267A" w:rsidRPr="00F8012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80267A" w:rsidRPr="00F80121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80267A" w:rsidRPr="00F80121">
              <w:rPr>
                <w:rFonts w:ascii="Times New Roman" w:hAnsi="Times New Roman"/>
                <w:b/>
              </w:rPr>
              <w:t>):</w:t>
            </w:r>
          </w:p>
          <w:p w14:paraId="2D4A2AF4" w14:textId="77777777" w:rsidR="00726292" w:rsidRPr="00F80121" w:rsidRDefault="00726292" w:rsidP="009D0B58">
            <w:pPr>
              <w:rPr>
                <w:rFonts w:ascii="Times New Roman" w:hAnsi="Times New Roman"/>
                <w:b/>
              </w:rPr>
            </w:pPr>
          </w:p>
          <w:p w14:paraId="6AE978E9" w14:textId="77777777" w:rsidR="00726292" w:rsidRDefault="00757B69" w:rsidP="00AE33A0">
            <w:pPr>
              <w:rPr>
                <w:rFonts w:ascii="Times New Roman" w:hAnsi="Times New Roman"/>
              </w:rPr>
            </w:pPr>
            <w:proofErr w:type="spellStart"/>
            <w:r w:rsidRPr="00F80121">
              <w:rPr>
                <w:rFonts w:ascii="Times New Roman" w:hAnsi="Times New Roman"/>
              </w:rPr>
              <w:t>Ученици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решавају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задатке</w:t>
            </w:r>
            <w:proofErr w:type="spellEnd"/>
            <w:r w:rsidR="00726292">
              <w:rPr>
                <w:rFonts w:ascii="Times New Roman" w:hAnsi="Times New Roman"/>
                <w:lang w:val="sr-Cyrl-RS"/>
              </w:rPr>
              <w:t xml:space="preserve"> из одељка </w:t>
            </w:r>
            <w:proofErr w:type="spellStart"/>
            <w:r w:rsidR="00726292" w:rsidRPr="00726292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="00726292" w:rsidRPr="00726292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726292" w:rsidRPr="00726292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из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уџбеника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F80121">
              <w:rPr>
                <w:rFonts w:ascii="Times New Roman" w:hAnsi="Times New Roman"/>
                <w:b/>
              </w:rPr>
              <w:t xml:space="preserve"> 56</w:t>
            </w:r>
            <w:r w:rsidRPr="00F80121">
              <w:rPr>
                <w:rFonts w:ascii="Times New Roman" w:hAnsi="Times New Roman"/>
              </w:rPr>
              <w:t xml:space="preserve">. По завршетку рада читају одговоре. </w:t>
            </w:r>
            <w:proofErr w:type="spellStart"/>
            <w:r w:rsidRPr="00F80121">
              <w:rPr>
                <w:rFonts w:ascii="Times New Roman" w:hAnsi="Times New Roman"/>
              </w:rPr>
              <w:t>Сви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прате</w:t>
            </w:r>
            <w:proofErr w:type="spellEnd"/>
            <w:r w:rsidRPr="00F80121">
              <w:rPr>
                <w:rFonts w:ascii="Times New Roman" w:hAnsi="Times New Roman"/>
              </w:rPr>
              <w:t xml:space="preserve"> и </w:t>
            </w:r>
            <w:proofErr w:type="spellStart"/>
            <w:r w:rsidRPr="00F80121">
              <w:rPr>
                <w:rFonts w:ascii="Times New Roman" w:hAnsi="Times New Roman"/>
              </w:rPr>
              <w:t>исправљају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евентуалне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грешке</w:t>
            </w:r>
            <w:proofErr w:type="spellEnd"/>
            <w:r w:rsidRPr="00F80121">
              <w:rPr>
                <w:rFonts w:ascii="Times New Roman" w:hAnsi="Times New Roman"/>
              </w:rPr>
              <w:t>.</w:t>
            </w:r>
            <w:r w:rsidR="005265A3" w:rsidRPr="00F80121">
              <w:rPr>
                <w:rFonts w:ascii="Times New Roman" w:hAnsi="Times New Roman"/>
              </w:rPr>
              <w:t xml:space="preserve"> </w:t>
            </w:r>
          </w:p>
          <w:p w14:paraId="042F4E09" w14:textId="44AEAACD" w:rsidR="004D789C" w:rsidRPr="00F80121" w:rsidRDefault="005265A3" w:rsidP="00AE33A0">
            <w:pPr>
              <w:rPr>
                <w:rFonts w:ascii="Times New Roman" w:hAnsi="Times New Roman"/>
              </w:rPr>
            </w:pPr>
            <w:proofErr w:type="spellStart"/>
            <w:r w:rsidRPr="00F80121">
              <w:rPr>
                <w:rFonts w:ascii="Times New Roman" w:hAnsi="Times New Roman"/>
              </w:rPr>
              <w:t>Наставник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ученицима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даје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задатак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да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се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припреме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за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вежбу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r w:rsidR="00726292">
              <w:rPr>
                <w:rFonts w:ascii="Times New Roman" w:hAnsi="Times New Roman"/>
                <w:lang w:val="sr-Cyrl-RS"/>
              </w:rPr>
              <w:t xml:space="preserve">из </w:t>
            </w:r>
            <w:r w:rsidR="00726292" w:rsidRPr="00726292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Биокутка</w:t>
            </w:r>
            <w:r w:rsidR="0072629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  <w:b/>
              </w:rPr>
              <w:t>страни</w:t>
            </w:r>
            <w:proofErr w:type="spellEnd"/>
            <w:r w:rsidR="00726292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F80121">
              <w:rPr>
                <w:rFonts w:ascii="Times New Roman" w:hAnsi="Times New Roman"/>
                <w:b/>
              </w:rPr>
              <w:t xml:space="preserve">55. </w:t>
            </w:r>
            <w:r w:rsidRPr="00F80121">
              <w:rPr>
                <w:rFonts w:ascii="Times New Roman" w:hAnsi="Times New Roman"/>
              </w:rPr>
              <w:t xml:space="preserve">Потребно је да прочитају упутство из уџбеника и </w:t>
            </w:r>
            <w:proofErr w:type="spellStart"/>
            <w:r w:rsidRPr="00F80121">
              <w:rPr>
                <w:rFonts w:ascii="Times New Roman" w:hAnsi="Times New Roman"/>
              </w:rPr>
              <w:t>да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за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следећи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час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напишу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есеј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на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задату</w:t>
            </w:r>
            <w:proofErr w:type="spellEnd"/>
            <w:r w:rsidRPr="00F80121">
              <w:rPr>
                <w:rFonts w:ascii="Times New Roman" w:hAnsi="Times New Roman"/>
              </w:rPr>
              <w:t xml:space="preserve"> </w:t>
            </w:r>
            <w:proofErr w:type="spellStart"/>
            <w:r w:rsidRPr="00F80121">
              <w:rPr>
                <w:rFonts w:ascii="Times New Roman" w:hAnsi="Times New Roman"/>
              </w:rPr>
              <w:t>тему</w:t>
            </w:r>
            <w:proofErr w:type="spellEnd"/>
            <w:r w:rsidRPr="00F80121">
              <w:rPr>
                <w:rFonts w:ascii="Times New Roman" w:hAnsi="Times New Roman"/>
              </w:rPr>
              <w:t>.</w:t>
            </w:r>
          </w:p>
        </w:tc>
      </w:tr>
      <w:tr w:rsidR="00F16CFF" w:rsidRPr="00F80121" w14:paraId="74B148AF" w14:textId="77777777" w:rsidTr="009D0B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EB3DDD" w14:textId="77777777" w:rsidR="00F16CFF" w:rsidRPr="00F80121" w:rsidRDefault="00F16CFF" w:rsidP="009D0B5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801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:rsidRPr="00F80121" w14:paraId="7A425CCB" w14:textId="77777777" w:rsidTr="00FE250F">
        <w:trPr>
          <w:trHeight w:val="123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E5616" w14:textId="77777777" w:rsidR="00F16CFF" w:rsidRPr="00F80121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8012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2797538" w14:textId="77777777" w:rsidR="00B21370" w:rsidRPr="00F80121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892960D" w14:textId="77777777" w:rsidR="00E1291A" w:rsidRPr="00F80121" w:rsidRDefault="00E1291A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A9326BF" w14:textId="77777777" w:rsidR="00F16CFF" w:rsidRPr="00F80121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F80121" w14:paraId="23CD166B" w14:textId="77777777" w:rsidTr="00726292">
        <w:trPr>
          <w:trHeight w:val="109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EECC8F" w14:textId="77777777" w:rsidR="00F16CFF" w:rsidRPr="00F80121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8012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0A2A6AAF" w14:textId="77777777" w:rsidR="00B21370" w:rsidRPr="00F80121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84B8229" w14:textId="77777777" w:rsidR="00B21370" w:rsidRPr="00F80121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F80121" w14:paraId="2671F52F" w14:textId="77777777" w:rsidTr="00726292">
        <w:trPr>
          <w:trHeight w:val="134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E1D134" w14:textId="77777777" w:rsidR="00F16CFF" w:rsidRPr="00F80121" w:rsidRDefault="00F16CFF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8012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2B237290" w14:textId="77777777" w:rsidR="00B21370" w:rsidRPr="00F80121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9EEBA69" w14:textId="77777777" w:rsidR="00B21370" w:rsidRPr="00F80121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7CD7D7E6" w14:textId="77777777" w:rsidR="001837A1" w:rsidRDefault="001837A1" w:rsidP="00954C77">
      <w:pPr>
        <w:rPr>
          <w:rFonts w:ascii="Times New Roman" w:hAnsi="Times New Roman"/>
          <w:b/>
          <w:sz w:val="24"/>
          <w:szCs w:val="24"/>
        </w:rPr>
      </w:pPr>
    </w:p>
    <w:p w14:paraId="7F828BDC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sectPr w:rsidR="00EC78A6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" w15:restartNumberingAfterBreak="0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827DD7"/>
    <w:multiLevelType w:val="hybridMultilevel"/>
    <w:tmpl w:val="CC5699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DF5C8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7" w15:restartNumberingAfterBreak="0">
    <w:nsid w:val="4C2B4003"/>
    <w:multiLevelType w:val="hybridMultilevel"/>
    <w:tmpl w:val="A8100F32"/>
    <w:lvl w:ilvl="0" w:tplc="4DC275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B0F29"/>
    <w:multiLevelType w:val="hybridMultilevel"/>
    <w:tmpl w:val="E5269C0C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F32EE"/>
    <w:multiLevelType w:val="hybridMultilevel"/>
    <w:tmpl w:val="20245466"/>
    <w:lvl w:ilvl="0" w:tplc="4E7EA5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44440"/>
    <w:multiLevelType w:val="multilevel"/>
    <w:tmpl w:val="25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7"/>
  </w:num>
  <w:num w:numId="4">
    <w:abstractNumId w:val="16"/>
  </w:num>
  <w:num w:numId="5">
    <w:abstractNumId w:val="8"/>
  </w:num>
  <w:num w:numId="6">
    <w:abstractNumId w:val="6"/>
  </w:num>
  <w:num w:numId="7">
    <w:abstractNumId w:val="2"/>
  </w:num>
  <w:num w:numId="8">
    <w:abstractNumId w:val="14"/>
  </w:num>
  <w:num w:numId="9">
    <w:abstractNumId w:val="1"/>
  </w:num>
  <w:num w:numId="10">
    <w:abstractNumId w:val="12"/>
  </w:num>
  <w:num w:numId="11">
    <w:abstractNumId w:val="9"/>
  </w:num>
  <w:num w:numId="12">
    <w:abstractNumId w:val="13"/>
  </w:num>
  <w:num w:numId="13">
    <w:abstractNumId w:val="5"/>
  </w:num>
  <w:num w:numId="14">
    <w:abstractNumId w:val="3"/>
  </w:num>
  <w:num w:numId="15">
    <w:abstractNumId w:val="7"/>
  </w:num>
  <w:num w:numId="16">
    <w:abstractNumId w:val="15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15496"/>
    <w:rsid w:val="00021D6B"/>
    <w:rsid w:val="00024723"/>
    <w:rsid w:val="000422CE"/>
    <w:rsid w:val="00047263"/>
    <w:rsid w:val="000765CF"/>
    <w:rsid w:val="00080805"/>
    <w:rsid w:val="00090CF3"/>
    <w:rsid w:val="000C67F2"/>
    <w:rsid w:val="000D2F18"/>
    <w:rsid w:val="000D4B71"/>
    <w:rsid w:val="000E1495"/>
    <w:rsid w:val="00117195"/>
    <w:rsid w:val="00122967"/>
    <w:rsid w:val="001272C3"/>
    <w:rsid w:val="00127FE7"/>
    <w:rsid w:val="00131703"/>
    <w:rsid w:val="0013191B"/>
    <w:rsid w:val="00142AC0"/>
    <w:rsid w:val="001434A9"/>
    <w:rsid w:val="0015164B"/>
    <w:rsid w:val="0017024C"/>
    <w:rsid w:val="00171A31"/>
    <w:rsid w:val="00173BD1"/>
    <w:rsid w:val="0018373F"/>
    <w:rsid w:val="001837A1"/>
    <w:rsid w:val="001B1522"/>
    <w:rsid w:val="001B20E6"/>
    <w:rsid w:val="001B4E51"/>
    <w:rsid w:val="001C4BC3"/>
    <w:rsid w:val="001C5C6C"/>
    <w:rsid w:val="001D4070"/>
    <w:rsid w:val="001D5726"/>
    <w:rsid w:val="001E3A56"/>
    <w:rsid w:val="001E3EA5"/>
    <w:rsid w:val="001E7CDB"/>
    <w:rsid w:val="001F1097"/>
    <w:rsid w:val="00204F00"/>
    <w:rsid w:val="0021577C"/>
    <w:rsid w:val="0023022B"/>
    <w:rsid w:val="00240CD1"/>
    <w:rsid w:val="00245033"/>
    <w:rsid w:val="00246073"/>
    <w:rsid w:val="0027329C"/>
    <w:rsid w:val="002901B2"/>
    <w:rsid w:val="002957A0"/>
    <w:rsid w:val="002C2E37"/>
    <w:rsid w:val="002C631D"/>
    <w:rsid w:val="002D1CF4"/>
    <w:rsid w:val="002D3CEA"/>
    <w:rsid w:val="002E5240"/>
    <w:rsid w:val="002E7D55"/>
    <w:rsid w:val="0030611D"/>
    <w:rsid w:val="003335D7"/>
    <w:rsid w:val="00333C1D"/>
    <w:rsid w:val="00336A19"/>
    <w:rsid w:val="003C562B"/>
    <w:rsid w:val="003F1BA5"/>
    <w:rsid w:val="003F4EEE"/>
    <w:rsid w:val="0041447C"/>
    <w:rsid w:val="004172A1"/>
    <w:rsid w:val="00426C99"/>
    <w:rsid w:val="00450DA1"/>
    <w:rsid w:val="004633E2"/>
    <w:rsid w:val="00470610"/>
    <w:rsid w:val="00481DD1"/>
    <w:rsid w:val="004A1C15"/>
    <w:rsid w:val="004A48AA"/>
    <w:rsid w:val="004C1EAD"/>
    <w:rsid w:val="004C3C45"/>
    <w:rsid w:val="004D789C"/>
    <w:rsid w:val="004E44B7"/>
    <w:rsid w:val="004F77EB"/>
    <w:rsid w:val="00502644"/>
    <w:rsid w:val="005052F9"/>
    <w:rsid w:val="00507B3F"/>
    <w:rsid w:val="005163A6"/>
    <w:rsid w:val="00523281"/>
    <w:rsid w:val="00524CCA"/>
    <w:rsid w:val="005265A3"/>
    <w:rsid w:val="00545E93"/>
    <w:rsid w:val="0055223C"/>
    <w:rsid w:val="0056341E"/>
    <w:rsid w:val="005720F8"/>
    <w:rsid w:val="0059667F"/>
    <w:rsid w:val="005C1C37"/>
    <w:rsid w:val="005D3BDF"/>
    <w:rsid w:val="005D4554"/>
    <w:rsid w:val="005E740B"/>
    <w:rsid w:val="0060731F"/>
    <w:rsid w:val="00613199"/>
    <w:rsid w:val="00623FA2"/>
    <w:rsid w:val="006266C0"/>
    <w:rsid w:val="00635F23"/>
    <w:rsid w:val="0065493E"/>
    <w:rsid w:val="00661D48"/>
    <w:rsid w:val="00674DD6"/>
    <w:rsid w:val="006B6795"/>
    <w:rsid w:val="006D10A5"/>
    <w:rsid w:val="006D5CFF"/>
    <w:rsid w:val="006F0D45"/>
    <w:rsid w:val="0070414D"/>
    <w:rsid w:val="007124DA"/>
    <w:rsid w:val="007219E2"/>
    <w:rsid w:val="00721C8B"/>
    <w:rsid w:val="007241DE"/>
    <w:rsid w:val="00726292"/>
    <w:rsid w:val="007263F5"/>
    <w:rsid w:val="00731D8B"/>
    <w:rsid w:val="0073341E"/>
    <w:rsid w:val="00735460"/>
    <w:rsid w:val="00736D65"/>
    <w:rsid w:val="00743F68"/>
    <w:rsid w:val="0075749F"/>
    <w:rsid w:val="00757B69"/>
    <w:rsid w:val="00767EC3"/>
    <w:rsid w:val="0079341B"/>
    <w:rsid w:val="007A3184"/>
    <w:rsid w:val="007D5EEF"/>
    <w:rsid w:val="0080267A"/>
    <w:rsid w:val="00815B8A"/>
    <w:rsid w:val="008170CA"/>
    <w:rsid w:val="008205DC"/>
    <w:rsid w:val="008355E4"/>
    <w:rsid w:val="00843803"/>
    <w:rsid w:val="00860578"/>
    <w:rsid w:val="008742F1"/>
    <w:rsid w:val="008F1A0B"/>
    <w:rsid w:val="00907FFE"/>
    <w:rsid w:val="00912869"/>
    <w:rsid w:val="00920D9B"/>
    <w:rsid w:val="009271CE"/>
    <w:rsid w:val="00944675"/>
    <w:rsid w:val="0095344D"/>
    <w:rsid w:val="00954C77"/>
    <w:rsid w:val="009774E0"/>
    <w:rsid w:val="009815F8"/>
    <w:rsid w:val="00994553"/>
    <w:rsid w:val="009A3DE1"/>
    <w:rsid w:val="009A4841"/>
    <w:rsid w:val="009B381F"/>
    <w:rsid w:val="009D07D1"/>
    <w:rsid w:val="009D0B58"/>
    <w:rsid w:val="009D6B8C"/>
    <w:rsid w:val="00A052FC"/>
    <w:rsid w:val="00A1233B"/>
    <w:rsid w:val="00A52FB0"/>
    <w:rsid w:val="00A72D7C"/>
    <w:rsid w:val="00A769AD"/>
    <w:rsid w:val="00A85196"/>
    <w:rsid w:val="00A85F8C"/>
    <w:rsid w:val="00A94534"/>
    <w:rsid w:val="00A968A9"/>
    <w:rsid w:val="00AA0D00"/>
    <w:rsid w:val="00AA56BA"/>
    <w:rsid w:val="00AE33A0"/>
    <w:rsid w:val="00B132D6"/>
    <w:rsid w:val="00B21370"/>
    <w:rsid w:val="00B24A85"/>
    <w:rsid w:val="00B32428"/>
    <w:rsid w:val="00B70D0D"/>
    <w:rsid w:val="00B76658"/>
    <w:rsid w:val="00B83EF0"/>
    <w:rsid w:val="00BA226D"/>
    <w:rsid w:val="00BC50A5"/>
    <w:rsid w:val="00BF6484"/>
    <w:rsid w:val="00C26F70"/>
    <w:rsid w:val="00C30D50"/>
    <w:rsid w:val="00C55E40"/>
    <w:rsid w:val="00C55EF5"/>
    <w:rsid w:val="00C72C6B"/>
    <w:rsid w:val="00C75201"/>
    <w:rsid w:val="00CA2918"/>
    <w:rsid w:val="00CD4F98"/>
    <w:rsid w:val="00CD7958"/>
    <w:rsid w:val="00CF21B6"/>
    <w:rsid w:val="00CF2DD0"/>
    <w:rsid w:val="00D32F12"/>
    <w:rsid w:val="00D5371F"/>
    <w:rsid w:val="00D730AA"/>
    <w:rsid w:val="00D824D5"/>
    <w:rsid w:val="00D846B6"/>
    <w:rsid w:val="00DA4512"/>
    <w:rsid w:val="00DB1CB1"/>
    <w:rsid w:val="00DC34B0"/>
    <w:rsid w:val="00DC39F9"/>
    <w:rsid w:val="00DD6236"/>
    <w:rsid w:val="00DF0EB7"/>
    <w:rsid w:val="00E01EFA"/>
    <w:rsid w:val="00E1291A"/>
    <w:rsid w:val="00E14B5E"/>
    <w:rsid w:val="00E219EA"/>
    <w:rsid w:val="00E3722C"/>
    <w:rsid w:val="00E41594"/>
    <w:rsid w:val="00E5580B"/>
    <w:rsid w:val="00E6162D"/>
    <w:rsid w:val="00E63F20"/>
    <w:rsid w:val="00E65072"/>
    <w:rsid w:val="00EC059B"/>
    <w:rsid w:val="00EC78A6"/>
    <w:rsid w:val="00ED4E68"/>
    <w:rsid w:val="00EE3221"/>
    <w:rsid w:val="00EF0888"/>
    <w:rsid w:val="00F16CFF"/>
    <w:rsid w:val="00F23A87"/>
    <w:rsid w:val="00F25CB0"/>
    <w:rsid w:val="00F70121"/>
    <w:rsid w:val="00F70CBE"/>
    <w:rsid w:val="00F80121"/>
    <w:rsid w:val="00F870FF"/>
    <w:rsid w:val="00FE250F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25D334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736D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9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72C1-4432-43B6-A8DB-1EBF26DD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62</cp:revision>
  <dcterms:created xsi:type="dcterms:W3CDTF">2020-12-21T17:11:00Z</dcterms:created>
  <dcterms:modified xsi:type="dcterms:W3CDTF">2021-05-27T13:59:00Z</dcterms:modified>
</cp:coreProperties>
</file>